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4D" w:rsidRDefault="00F0004D" w:rsidP="00F0004D">
      <w:pPr>
        <w:rPr>
          <w:b/>
        </w:rPr>
      </w:pPr>
      <w:bookmarkStart w:id="0" w:name="_heading=h.gjdgxs" w:colFirst="0" w:colLast="0"/>
      <w:bookmarkEnd w:id="0"/>
      <w:r>
        <w:rPr>
          <w:b/>
        </w:rPr>
        <w:t>Vzdelávacie štandardy pre anglický jazyk</w:t>
      </w:r>
    </w:p>
    <w:p w:rsidR="00F0004D" w:rsidRDefault="00F0004D" w:rsidP="00F0004D">
      <w:pPr>
        <w:rPr>
          <w:b/>
        </w:rPr>
      </w:pPr>
    </w:p>
    <w:p w:rsidR="00F0004D" w:rsidRDefault="00F0004D" w:rsidP="00F0004D">
      <w:pPr>
        <w:pStyle w:val="Bezriadkovania"/>
      </w:pPr>
      <w:r>
        <w:t>Základný kurz – prvý ročník</w:t>
      </w:r>
    </w:p>
    <w:p w:rsidR="00F0004D" w:rsidRDefault="00F0004D" w:rsidP="00F0004D">
      <w:pPr>
        <w:pStyle w:val="Bezriadkovania"/>
      </w:pPr>
      <w:r>
        <w:t>Používaná literatúra: Dummet / Hughes: Navigate - Beginner</w:t>
      </w:r>
    </w:p>
    <w:p w:rsidR="00F0004D" w:rsidRDefault="00F0004D" w:rsidP="00F0004D">
      <w:pPr>
        <w:pStyle w:val="Bezriadkovania"/>
      </w:pPr>
      <w:r>
        <w:t xml:space="preserve">Počet hodín za týždeň: 4 </w:t>
      </w:r>
    </w:p>
    <w:p w:rsidR="00F0004D" w:rsidRDefault="00F0004D" w:rsidP="00F0004D">
      <w:pPr>
        <w:pStyle w:val="Bezriadkovania"/>
      </w:pPr>
    </w:p>
    <w:p w:rsidR="00F0004D" w:rsidRDefault="00F0004D" w:rsidP="00F0004D">
      <w:pPr>
        <w:pStyle w:val="Bezriadkovania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F0004D" w:rsidTr="00A47AFC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  <w:rPr>
                <w:i/>
              </w:rPr>
            </w:pPr>
            <w:r>
              <w:rPr>
                <w:i/>
              </w:rPr>
              <w:t>Obsahový štandard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  <w:rPr>
                <w:i/>
              </w:rPr>
            </w:pPr>
            <w:r>
              <w:rPr>
                <w:i/>
              </w:rPr>
              <w:t>Výkonový štandard</w:t>
            </w:r>
          </w:p>
        </w:tc>
      </w:tr>
      <w:tr w:rsidR="00F0004D" w:rsidTr="00A47AFC">
        <w:trPr>
          <w:cantSplit/>
          <w:trHeight w:val="4015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predstavovanie sa, pozdravy, čísla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sloveso BYŤ, tvorenie otázok so slovesom BYŤ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krajiny, abeceda, hláskovanie, frázy v hoteli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opytovacie slová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predstaviť sa</w:t>
            </w:r>
          </w:p>
          <w:p w:rsidR="00F0004D" w:rsidRDefault="00F0004D" w:rsidP="00F0004D">
            <w:pPr>
              <w:pStyle w:val="Bezriadkovania"/>
            </w:pPr>
            <w:r>
              <w:t>pozdraviť sa</w:t>
            </w:r>
          </w:p>
          <w:p w:rsidR="00F0004D" w:rsidRDefault="00F0004D" w:rsidP="00F0004D">
            <w:pPr>
              <w:pStyle w:val="Bezriadkovania"/>
            </w:pPr>
            <w:r>
              <w:t>počítať od 1 do 10</w:t>
            </w:r>
          </w:p>
          <w:p w:rsidR="00F0004D" w:rsidRDefault="00F0004D" w:rsidP="00F0004D">
            <w:pPr>
              <w:pStyle w:val="Bezriadkovania"/>
            </w:pPr>
            <w:r>
              <w:t>rozlíšiť otázky</w:t>
            </w:r>
          </w:p>
          <w:p w:rsidR="00F0004D" w:rsidRDefault="00F0004D" w:rsidP="00F0004D">
            <w:pPr>
              <w:pStyle w:val="Bezriadkovania"/>
            </w:pPr>
            <w:r>
              <w:t>používať sloveso BYŤ (ja, ty, my, vy)</w:t>
            </w:r>
          </w:p>
          <w:p w:rsidR="00F0004D" w:rsidRDefault="00F0004D" w:rsidP="00F0004D">
            <w:pPr>
              <w:pStyle w:val="Bezriadkovania"/>
            </w:pPr>
            <w:r>
              <w:t>vyjadriť odkiaľ som, pomenovať krajiny</w:t>
            </w:r>
          </w:p>
          <w:p w:rsidR="00F0004D" w:rsidRDefault="00F0004D" w:rsidP="00F0004D">
            <w:pPr>
              <w:pStyle w:val="Bezriadkovania"/>
            </w:pPr>
            <w:r>
              <w:t>rozprávať o tom, odkiaľ som</w:t>
            </w:r>
          </w:p>
          <w:p w:rsidR="00F0004D" w:rsidRDefault="00F0004D" w:rsidP="00F0004D">
            <w:pPr>
              <w:pStyle w:val="Bezriadkovania"/>
            </w:pPr>
            <w:r>
              <w:t>aktívne používať abecedu</w:t>
            </w:r>
          </w:p>
          <w:p w:rsidR="00F0004D" w:rsidRDefault="00F0004D" w:rsidP="00F0004D">
            <w:pPr>
              <w:pStyle w:val="Bezriadkovania"/>
            </w:pPr>
            <w:r>
              <w:t>hláskovať</w:t>
            </w:r>
          </w:p>
          <w:p w:rsidR="00F0004D" w:rsidRDefault="00F0004D" w:rsidP="00F0004D">
            <w:pPr>
              <w:pStyle w:val="Bezriadkovania"/>
            </w:pPr>
            <w:r>
              <w:t>vyplniť formulár s osobnými informáciami</w:t>
            </w:r>
          </w:p>
          <w:p w:rsidR="00F0004D" w:rsidRDefault="00F0004D" w:rsidP="00F0004D">
            <w:pPr>
              <w:pStyle w:val="Bezriadkovania"/>
            </w:pPr>
            <w:r>
              <w:t>vyjadriť otázky s opytovacími slovami</w:t>
            </w:r>
          </w:p>
          <w:p w:rsidR="00F0004D" w:rsidRDefault="00F0004D" w:rsidP="00F0004D">
            <w:pPr>
              <w:pStyle w:val="Bezriadkovania"/>
            </w:pPr>
            <w:r>
              <w:t>pozdraviť sa</w:t>
            </w:r>
          </w:p>
        </w:tc>
      </w:tr>
      <w:tr w:rsidR="00F0004D" w:rsidTr="00A47AFC">
        <w:trPr>
          <w:cantSplit/>
          <w:trHeight w:val="2750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zamestnania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jednotné a množné číslo, číslovky, sloveso BYŤ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čas, písanie blogu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podmetové zámená, predložky miesta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používať jednotné a množné číslo podstatných mien</w:t>
            </w:r>
          </w:p>
          <w:p w:rsidR="00F0004D" w:rsidRDefault="00F0004D" w:rsidP="00F0004D">
            <w:pPr>
              <w:pStyle w:val="Bezriadkovania"/>
            </w:pPr>
            <w:r>
              <w:t>používať čísla 11-100</w:t>
            </w:r>
          </w:p>
          <w:p w:rsidR="00F0004D" w:rsidRDefault="00F0004D" w:rsidP="00F0004D">
            <w:pPr>
              <w:pStyle w:val="Bezriadkovania"/>
            </w:pPr>
            <w:r>
              <w:t>rozprávať o zamestnaniach</w:t>
            </w:r>
          </w:p>
          <w:p w:rsidR="00F0004D" w:rsidRDefault="00F0004D" w:rsidP="00F0004D">
            <w:pPr>
              <w:pStyle w:val="Bezriadkovania"/>
            </w:pPr>
            <w:r>
              <w:t>používať sloveso BYŤ vo všetkých osobách</w:t>
            </w:r>
          </w:p>
          <w:p w:rsidR="00F0004D" w:rsidRDefault="00F0004D" w:rsidP="00F0004D">
            <w:pPr>
              <w:pStyle w:val="Bezriadkovania"/>
            </w:pPr>
            <w:r>
              <w:t>používať predložky miesta IN, ON, NEAR, NEXT TO v kontexte</w:t>
            </w:r>
          </w:p>
          <w:p w:rsidR="00F0004D" w:rsidRDefault="00F0004D" w:rsidP="00F0004D">
            <w:pPr>
              <w:pStyle w:val="Bezriadkovania"/>
            </w:pPr>
            <w:r>
              <w:t>rozprávať s použitím určenia času</w:t>
            </w:r>
          </w:p>
          <w:p w:rsidR="00F0004D" w:rsidRDefault="00F0004D" w:rsidP="00F0004D">
            <w:pPr>
              <w:pStyle w:val="Bezriadkovania"/>
            </w:pPr>
            <w:r>
              <w:t>napísať blog</w:t>
            </w:r>
          </w:p>
        </w:tc>
      </w:tr>
      <w:tr w:rsidR="00F0004D" w:rsidTr="00A47AFC">
        <w:trPr>
          <w:cantSplit/>
          <w:trHeight w:val="3762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ľudia a ich vlastníctvo, susedia, rodina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frázy: prídavné + podstatné meno, sloveso HAVE GOT, protikladné prídavné mená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rodina, každodenné výrazy, sociálne médiá - správy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privlastňovací pád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vyjadriť vlastníctvo pomocou slovesa HAVE GOT</w:t>
            </w:r>
          </w:p>
          <w:p w:rsidR="00F0004D" w:rsidRDefault="00F0004D" w:rsidP="00F0004D">
            <w:pPr>
              <w:pStyle w:val="Bezriadkovania"/>
            </w:pPr>
            <w:r>
              <w:t>vyjadriť otázky a zápor slovesa HAVE GOT</w:t>
            </w:r>
          </w:p>
          <w:p w:rsidR="00F0004D" w:rsidRDefault="00F0004D" w:rsidP="00F0004D">
            <w:pPr>
              <w:pStyle w:val="Bezriadkovania"/>
            </w:pPr>
            <w:r>
              <w:t>rozprávať o ľuďoch a ich vlastníctve s použitím množného čísla a fráz príd. + podst. mená</w:t>
            </w:r>
          </w:p>
          <w:p w:rsidR="00F0004D" w:rsidRDefault="00F0004D" w:rsidP="00F0004D">
            <w:pPr>
              <w:pStyle w:val="Bezriadkovania"/>
            </w:pPr>
            <w:r>
              <w:t>rozprávať o vlastníctve s použitím privlastňovacích zámien</w:t>
            </w:r>
          </w:p>
          <w:p w:rsidR="00F0004D" w:rsidRDefault="00F0004D" w:rsidP="00F0004D">
            <w:pPr>
              <w:pStyle w:val="Bezriadkovania"/>
            </w:pPr>
            <w:r>
              <w:t>rozprávať o rodine</w:t>
            </w:r>
          </w:p>
          <w:p w:rsidR="00F0004D" w:rsidRDefault="00F0004D" w:rsidP="00F0004D">
            <w:pPr>
              <w:pStyle w:val="Bezriadkovania"/>
            </w:pPr>
            <w:r>
              <w:t>porozumieť počúvanému textu</w:t>
            </w:r>
          </w:p>
          <w:p w:rsidR="00F0004D" w:rsidRDefault="00F0004D" w:rsidP="00F0004D">
            <w:pPr>
              <w:pStyle w:val="Bezriadkovania"/>
            </w:pPr>
            <w:r>
              <w:t>používať každodenné výrazy pri rozprávaní</w:t>
            </w:r>
          </w:p>
          <w:p w:rsidR="00F0004D" w:rsidRDefault="00F0004D" w:rsidP="00F0004D">
            <w:pPr>
              <w:pStyle w:val="Bezriadkovania"/>
            </w:pPr>
            <w:r>
              <w:t>napísať správu na soc. sieťach</w:t>
            </w:r>
          </w:p>
        </w:tc>
      </w:tr>
      <w:tr w:rsidR="00F0004D" w:rsidTr="00A47AFC">
        <w:trPr>
          <w:cantSplit/>
          <w:trHeight w:val="3003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lastRenderedPageBreak/>
              <w:t>Témy</w:t>
            </w:r>
          </w:p>
          <w:p w:rsidR="00F0004D" w:rsidRDefault="00F0004D" w:rsidP="00F0004D">
            <w:pPr>
              <w:pStyle w:val="Bezriadkovania"/>
            </w:pPr>
            <w:r>
              <w:t>môj život, cestovanie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prítomný čas jednoduchý - kladné a záporné vety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môj deň, nakupovanie, neformálny mail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prítomný čas jednoduchý - otázky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rozprávať o svojom živote s použitím prítomného času jednoduchého a bežných slovies</w:t>
            </w:r>
          </w:p>
          <w:p w:rsidR="00F0004D" w:rsidRDefault="00F0004D" w:rsidP="00F0004D">
            <w:pPr>
              <w:pStyle w:val="Bezriadkovania"/>
            </w:pPr>
            <w:r>
              <w:t xml:space="preserve">rozprávať o cestovaní </w:t>
            </w:r>
          </w:p>
          <w:p w:rsidR="00F0004D" w:rsidRDefault="00F0004D" w:rsidP="00F0004D">
            <w:pPr>
              <w:pStyle w:val="Bezriadkovania"/>
            </w:pPr>
            <w:r>
              <w:t>rozprávať o svojom dni s použitím prítomného času jednoduchého a slovnej zásoby z témy Každodenné aktivity</w:t>
            </w:r>
          </w:p>
          <w:p w:rsidR="00F0004D" w:rsidRDefault="00F0004D" w:rsidP="00F0004D">
            <w:pPr>
              <w:pStyle w:val="Bezriadkovania"/>
            </w:pPr>
            <w:r>
              <w:t>požiadať o veci v obchode</w:t>
            </w:r>
          </w:p>
          <w:p w:rsidR="00F0004D" w:rsidRDefault="00F0004D" w:rsidP="00F0004D">
            <w:pPr>
              <w:pStyle w:val="Bezriadkovania"/>
            </w:pPr>
            <w:r>
              <w:t xml:space="preserve">písomne sa vyjadriť prostredníctvom neformálneho mailu </w:t>
            </w:r>
          </w:p>
        </w:tc>
      </w:tr>
      <w:tr w:rsidR="00F0004D" w:rsidTr="00A47AFC">
        <w:trPr>
          <w:cantSplit/>
          <w:trHeight w:val="4521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oblečenie, farby, moja obľúbená budova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príslovky frekvencie, Wh - otázky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časti tela, módne štýly, cestovanie, architektúra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vyjadrenie dohody, prídavné mená s VERY/REALLY, prítomný čas jednoduchý - všetky formy</w:t>
            </w:r>
          </w:p>
          <w:p w:rsidR="00F0004D" w:rsidRDefault="00F0004D" w:rsidP="00F0004D">
            <w:pPr>
              <w:pStyle w:val="Bezriadkovania"/>
            </w:pPr>
            <w:r w:rsidRPr="00D63691">
              <w:t>Témy</w:t>
            </w:r>
          </w:p>
          <w:p w:rsidR="00F0004D" w:rsidRPr="00D63691" w:rsidRDefault="00F0004D" w:rsidP="00F0004D">
            <w:pPr>
              <w:pStyle w:val="Bezriadkovania"/>
            </w:pPr>
            <w:r w:rsidRPr="00D63691">
              <w:t xml:space="preserve">Cestovanie - požiadanie a poskytnutie informácií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vyjadriť vzťah k obliekaniu s použitím prísloviek frekvencie a slovnej zásoby z témy oblečenie a farby</w:t>
            </w:r>
          </w:p>
          <w:p w:rsidR="00F0004D" w:rsidRDefault="00F0004D" w:rsidP="00F0004D">
            <w:pPr>
              <w:pStyle w:val="Bezriadkovania"/>
            </w:pPr>
            <w:r>
              <w:t>rozprávať o oblečení s použitím prísloviek frekvencie</w:t>
            </w:r>
          </w:p>
          <w:p w:rsidR="00F0004D" w:rsidRDefault="00F0004D" w:rsidP="00F0004D">
            <w:pPr>
              <w:pStyle w:val="Bezriadkovania"/>
            </w:pPr>
            <w:r>
              <w:t>identifikovať spojky AND, BUT, BECAUSE pri čítaní</w:t>
            </w:r>
          </w:p>
          <w:p w:rsidR="00F0004D" w:rsidRDefault="00F0004D" w:rsidP="00F0004D">
            <w:pPr>
              <w:pStyle w:val="Bezriadkovania"/>
            </w:pPr>
            <w:r>
              <w:t>vyjadriť sa na tému mojej obľúbenej budovy</w:t>
            </w:r>
          </w:p>
          <w:p w:rsidR="00F0004D" w:rsidRDefault="00F0004D" w:rsidP="00F0004D">
            <w:pPr>
              <w:pStyle w:val="Bezriadkovania"/>
            </w:pPr>
            <w:r>
              <w:t>požiadať a poskytnúť cestovné informácie</w:t>
            </w:r>
          </w:p>
          <w:p w:rsidR="00F0004D" w:rsidRDefault="00F0004D" w:rsidP="00F0004D">
            <w:pPr>
              <w:pStyle w:val="Bezriadkovania"/>
            </w:pPr>
            <w:r>
              <w:t>písomne  vyjadriť dohodu</w:t>
            </w:r>
          </w:p>
          <w:p w:rsidR="00F0004D" w:rsidRDefault="00F0004D" w:rsidP="00F0004D">
            <w:pPr>
              <w:pStyle w:val="Bezriadkovania"/>
            </w:pPr>
            <w:r>
              <w:t>popísať časti tela, aj s použitím množného čísla</w:t>
            </w:r>
          </w:p>
          <w:p w:rsidR="00F0004D" w:rsidRDefault="00F0004D" w:rsidP="00F0004D">
            <w:pPr>
              <w:pStyle w:val="Bezriadkovania"/>
            </w:pPr>
            <w:r>
              <w:t>vyjadriť otázky s použitím opytovacích Wh- slov</w:t>
            </w:r>
          </w:p>
          <w:p w:rsidR="00F0004D" w:rsidRDefault="00F0004D" w:rsidP="00F0004D">
            <w:pPr>
              <w:pStyle w:val="Bezriadkovania"/>
            </w:pPr>
            <w:r>
              <w:t>vyjadriť dohodu, požiadať a poskytnúť cestovné informácie</w:t>
            </w:r>
          </w:p>
        </w:tc>
      </w:tr>
      <w:tr w:rsidR="00F0004D" w:rsidTr="00A47AFC">
        <w:trPr>
          <w:cantSplit/>
          <w:trHeight w:val="4521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miesta v meste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výrazy There is / There are, otázky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vybavenie hotela, miestnosti a nábytok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výrazy EACH a ALL THE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Pr="00D63691" w:rsidRDefault="00F0004D" w:rsidP="00F0004D">
            <w:pPr>
              <w:pStyle w:val="Bezriadkovania"/>
            </w:pPr>
            <w:r>
              <w:t>vysvetľovanie problémov, recenzia hotela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rozprávať o miestach v meste s použitím výrazov There is / There are</w:t>
            </w:r>
          </w:p>
          <w:p w:rsidR="00F0004D" w:rsidRDefault="00F0004D" w:rsidP="00F0004D">
            <w:pPr>
              <w:pStyle w:val="Bezriadkovania"/>
            </w:pPr>
            <w:r>
              <w:t>používať rôzne spôsoby zaznamenávania slovnej zásoby</w:t>
            </w:r>
          </w:p>
          <w:p w:rsidR="00F0004D" w:rsidRDefault="00F0004D" w:rsidP="00F0004D">
            <w:pPr>
              <w:pStyle w:val="Bezriadkovania"/>
            </w:pPr>
            <w:r>
              <w:t>rozprávať o vybavení hotela s použitím existenčných väzieb</w:t>
            </w:r>
          </w:p>
          <w:p w:rsidR="00F0004D" w:rsidRDefault="00F0004D" w:rsidP="00F0004D">
            <w:pPr>
              <w:pStyle w:val="Bezriadkovania"/>
            </w:pPr>
            <w:r>
              <w:t>opísať miestnosti a nábytok v dome</w:t>
            </w:r>
          </w:p>
          <w:p w:rsidR="00F0004D" w:rsidRDefault="00F0004D" w:rsidP="00F0004D">
            <w:pPr>
              <w:pStyle w:val="Bezriadkovania"/>
            </w:pPr>
            <w:r>
              <w:t>rozlíšiť slová, ktoré vyzerajú podobne</w:t>
            </w:r>
          </w:p>
          <w:p w:rsidR="00F0004D" w:rsidRDefault="00F0004D" w:rsidP="00F0004D">
            <w:pPr>
              <w:pStyle w:val="Bezriadkovania"/>
            </w:pPr>
            <w:r>
              <w:t>napísať recenziu hotela</w:t>
            </w:r>
          </w:p>
        </w:tc>
      </w:tr>
      <w:tr w:rsidR="00F0004D" w:rsidTr="00A47AFC">
        <w:trPr>
          <w:cantSplit/>
          <w:trHeight w:val="4521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lastRenderedPageBreak/>
              <w:t>Témy</w:t>
            </w:r>
          </w:p>
          <w:p w:rsidR="00F0004D" w:rsidRDefault="00F0004D" w:rsidP="00F0004D">
            <w:pPr>
              <w:pStyle w:val="Bezriadkovania"/>
            </w:pPr>
            <w:r>
              <w:t>zručnosti a záujmy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sloveso CAN / CAN´T, tvorenie záporu</w:t>
            </w:r>
          </w:p>
          <w:p w:rsidR="00F0004D" w:rsidRDefault="00F0004D" w:rsidP="00F0004D">
            <w:pPr>
              <w:pStyle w:val="Bezriadkovania"/>
            </w:pPr>
            <w:r>
              <w:t>príslovky spôsobu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záujmy, koníčky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sloveso LIKE, vyjadrenie preferencií, slovosled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vyjadrenie žiadosti, príspevok na sociálnej sieti</w:t>
            </w:r>
          </w:p>
          <w:p w:rsidR="00F0004D" w:rsidRDefault="00F0004D" w:rsidP="00F0004D">
            <w:pPr>
              <w:pStyle w:val="Bezriadkovania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rozprávať o svojich schopnostiach</w:t>
            </w:r>
          </w:p>
          <w:p w:rsidR="00F0004D" w:rsidRDefault="00F0004D" w:rsidP="00F0004D">
            <w:pPr>
              <w:pStyle w:val="Bezriadkovania"/>
            </w:pPr>
            <w:r>
              <w:t>vyjadriť sa  na tému schopnosti, zručnosti pomocou slovesa CAN / CAN´T</w:t>
            </w:r>
          </w:p>
          <w:p w:rsidR="00F0004D" w:rsidRDefault="00F0004D" w:rsidP="00F0004D">
            <w:pPr>
              <w:pStyle w:val="Bezriadkovania"/>
            </w:pPr>
            <w:r>
              <w:t>používať modálne sloveso CAN na vyjadrenie otázok a odpovedí týkajúcich sa zručností/ schopností</w:t>
            </w:r>
          </w:p>
          <w:p w:rsidR="00F0004D" w:rsidRDefault="00F0004D" w:rsidP="00F0004D">
            <w:pPr>
              <w:pStyle w:val="Bezriadkovania"/>
            </w:pPr>
            <w:r>
              <w:t>používať príslovky spôsobu v kontexte rôznych aktivít</w:t>
            </w:r>
          </w:p>
          <w:p w:rsidR="00F0004D" w:rsidRPr="00DB076D" w:rsidRDefault="00F0004D" w:rsidP="00F0004D">
            <w:pPr>
              <w:pStyle w:val="Bezriadkovania"/>
            </w:pPr>
            <w:r>
              <w:t xml:space="preserve">vyhľadať špecifické informácie v texte s použitím metódy </w:t>
            </w:r>
            <w:r w:rsidRPr="00DB076D">
              <w:rPr>
                <w:i/>
              </w:rPr>
              <w:t>scanning</w:t>
            </w:r>
          </w:p>
          <w:p w:rsidR="00F0004D" w:rsidRDefault="00F0004D" w:rsidP="00F0004D">
            <w:pPr>
              <w:pStyle w:val="Bezriadkovania"/>
            </w:pPr>
            <w:r w:rsidRPr="00DB076D">
              <w:t>rozprávať o</w:t>
            </w:r>
            <w:r>
              <w:t> </w:t>
            </w:r>
            <w:r w:rsidRPr="00DB076D">
              <w:t>záľubách</w:t>
            </w:r>
          </w:p>
          <w:p w:rsidR="00F0004D" w:rsidRDefault="00F0004D" w:rsidP="00F0004D">
            <w:pPr>
              <w:pStyle w:val="Bezriadkovania"/>
            </w:pPr>
            <w:r>
              <w:t>používať slovesá preferencií s koncovkou –ing</w:t>
            </w:r>
          </w:p>
          <w:p w:rsidR="00F0004D" w:rsidRDefault="00F0004D" w:rsidP="00F0004D">
            <w:pPr>
              <w:pStyle w:val="Bezriadkovania"/>
            </w:pPr>
            <w:r>
              <w:t>napísať príspevok na sociálnu sieť</w:t>
            </w:r>
          </w:p>
          <w:p w:rsidR="00F0004D" w:rsidRPr="00DB076D" w:rsidRDefault="00F0004D" w:rsidP="00F0004D">
            <w:pPr>
              <w:pStyle w:val="Bezriadkovania"/>
            </w:pPr>
            <w:r>
              <w:t>používať správny slovosled v písomnom prejave</w:t>
            </w:r>
          </w:p>
        </w:tc>
      </w:tr>
      <w:tr w:rsidR="00F0004D" w:rsidTr="00A47AFC">
        <w:trPr>
          <w:cantSplit/>
          <w:trHeight w:val="4521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naša minulosť, život v minulosti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sloveso BE v minulom čase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špeciálne momenty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predmetové zámená</w:t>
            </w:r>
          </w:p>
          <w:p w:rsidR="00F0004D" w:rsidRDefault="00F0004D" w:rsidP="00F0004D">
            <w:pPr>
              <w:pStyle w:val="Bezriadkovania"/>
            </w:pPr>
            <w:r>
              <w:t>Slovná zásoba</w:t>
            </w:r>
          </w:p>
          <w:p w:rsidR="00F0004D" w:rsidRDefault="00F0004D" w:rsidP="00F0004D">
            <w:pPr>
              <w:pStyle w:val="Bezriadkovania"/>
            </w:pPr>
            <w:r>
              <w:t>výrazy pre špeciálne príležitosti</w:t>
            </w:r>
          </w:p>
          <w:p w:rsidR="00F0004D" w:rsidRDefault="00F0004D" w:rsidP="00F0004D">
            <w:pPr>
              <w:pStyle w:val="Bezriadkovania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používať sloveso BE v minulom čase</w:t>
            </w:r>
          </w:p>
          <w:p w:rsidR="00F0004D" w:rsidRDefault="00F0004D" w:rsidP="00F0004D">
            <w:pPr>
              <w:pStyle w:val="Bezriadkovania"/>
            </w:pPr>
            <w:r>
              <w:t>používať dátumy</w:t>
            </w:r>
          </w:p>
          <w:p w:rsidR="00F0004D" w:rsidRDefault="00F0004D" w:rsidP="00F0004D">
            <w:pPr>
              <w:pStyle w:val="Bezriadkovania"/>
            </w:pPr>
            <w:r>
              <w:t>používať minulý čas pravidelných slovies</w:t>
            </w:r>
          </w:p>
          <w:p w:rsidR="00F0004D" w:rsidRDefault="00F0004D" w:rsidP="00F0004D">
            <w:pPr>
              <w:pStyle w:val="Bezriadkovania"/>
            </w:pPr>
            <w:r>
              <w:t>používať predmetové zámená</w:t>
            </w:r>
          </w:p>
          <w:p w:rsidR="00F0004D" w:rsidRDefault="00F0004D" w:rsidP="00F0004D">
            <w:pPr>
              <w:pStyle w:val="Bezriadkovania"/>
            </w:pPr>
            <w:r>
              <w:t>porozprávať príbeh na základe obrázka</w:t>
            </w:r>
          </w:p>
          <w:p w:rsidR="00F0004D" w:rsidRDefault="00F0004D" w:rsidP="00F0004D">
            <w:pPr>
              <w:pStyle w:val="Bezriadkovania"/>
            </w:pPr>
            <w:r>
              <w:t>používať výrazy týkajúce sa minulosti</w:t>
            </w:r>
          </w:p>
          <w:p w:rsidR="00F0004D" w:rsidRDefault="00F0004D" w:rsidP="00F0004D">
            <w:pPr>
              <w:pStyle w:val="Bezriadkovania"/>
            </w:pPr>
            <w:r>
              <w:t>používať zámená</w:t>
            </w:r>
          </w:p>
          <w:p w:rsidR="00F0004D" w:rsidRDefault="00F0004D" w:rsidP="00F0004D">
            <w:pPr>
              <w:pStyle w:val="Bezriadkovania"/>
            </w:pPr>
            <w:r>
              <w:t>používať výrazy pre špeciálne príležitosti: Blahoželám!, Veľa šťastia!, Na zdravie!, Všetko najlepšie!</w:t>
            </w:r>
          </w:p>
          <w:p w:rsidR="00F0004D" w:rsidRDefault="00F0004D" w:rsidP="00F0004D">
            <w:pPr>
              <w:pStyle w:val="Bezriadkovania"/>
            </w:pPr>
            <w:r>
              <w:t>vyjadriť záujem</w:t>
            </w:r>
          </w:p>
          <w:p w:rsidR="00F0004D" w:rsidRDefault="00F0004D" w:rsidP="00F0004D">
            <w:pPr>
              <w:pStyle w:val="Bezriadkovania"/>
            </w:pPr>
            <w:r>
              <w:t>napísať životopis, používať výrazy súslednosti</w:t>
            </w:r>
          </w:p>
        </w:tc>
      </w:tr>
      <w:tr w:rsidR="00F0004D" w:rsidTr="00A47AFC">
        <w:trPr>
          <w:cantSplit/>
          <w:trHeight w:val="4521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lastRenderedPageBreak/>
              <w:t>Témy</w:t>
            </w:r>
          </w:p>
          <w:p w:rsidR="00F0004D" w:rsidRDefault="00F0004D" w:rsidP="00F0004D">
            <w:pPr>
              <w:pStyle w:val="Bezriadkovania"/>
            </w:pPr>
            <w:r>
              <w:t>nezvyčajné príbehy, šťastné spomienky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nepravidelné slovesá v minulom čase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správy, počasie, recenzia udalosti</w:t>
            </w:r>
          </w:p>
          <w:p w:rsidR="00F0004D" w:rsidRDefault="00F0004D" w:rsidP="00F0004D">
            <w:pPr>
              <w:pStyle w:val="Bezriadkovania"/>
            </w:pPr>
            <w:r>
              <w:t>Slovná zásoba</w:t>
            </w:r>
          </w:p>
          <w:p w:rsidR="00F0004D" w:rsidRDefault="00F0004D" w:rsidP="00F0004D">
            <w:pPr>
              <w:pStyle w:val="Bezriadkovania"/>
            </w:pPr>
            <w:r>
              <w:t>homonymá</w:t>
            </w:r>
          </w:p>
          <w:p w:rsidR="00F0004D" w:rsidRDefault="00F0004D" w:rsidP="00F0004D">
            <w:pPr>
              <w:pStyle w:val="Bezriadkovania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používať minulý čas nepravidelných slovies, tvorenie otázky a záporu</w:t>
            </w:r>
          </w:p>
          <w:p w:rsidR="00F0004D" w:rsidRDefault="00F0004D" w:rsidP="00F0004D">
            <w:pPr>
              <w:pStyle w:val="Bezriadkovania"/>
            </w:pPr>
            <w:r>
              <w:t xml:space="preserve">používať frázy: prídavné mená + podstatné mená </w:t>
            </w:r>
          </w:p>
          <w:p w:rsidR="00F0004D" w:rsidRDefault="00F0004D" w:rsidP="00F0004D">
            <w:pPr>
              <w:pStyle w:val="Bezriadkovania"/>
            </w:pPr>
            <w:r>
              <w:t>používať slovesné frázy</w:t>
            </w:r>
          </w:p>
          <w:p w:rsidR="00F0004D" w:rsidRDefault="00F0004D" w:rsidP="00F0004D">
            <w:pPr>
              <w:pStyle w:val="Bezriadkovania"/>
            </w:pPr>
            <w:r>
              <w:t>rozlišovať homonymá</w:t>
            </w:r>
          </w:p>
          <w:p w:rsidR="00F0004D" w:rsidRDefault="00F0004D" w:rsidP="00F0004D">
            <w:pPr>
              <w:pStyle w:val="Bezriadkovania"/>
            </w:pPr>
            <w:r>
              <w:t xml:space="preserve">rozprávať o tom, čo sa stalo v minulosti </w:t>
            </w:r>
          </w:p>
          <w:p w:rsidR="00F0004D" w:rsidRDefault="00F0004D" w:rsidP="00F0004D">
            <w:pPr>
              <w:pStyle w:val="Bezriadkovania"/>
            </w:pPr>
            <w:r>
              <w:t>používať otázky na opýtanie sa, čo sa stalo</w:t>
            </w:r>
          </w:p>
          <w:p w:rsidR="00F0004D" w:rsidRDefault="00F0004D" w:rsidP="00F0004D">
            <w:pPr>
              <w:pStyle w:val="Bezriadkovania"/>
            </w:pPr>
            <w:r>
              <w:t>dedukovať význam slov z kontextu</w:t>
            </w:r>
          </w:p>
          <w:p w:rsidR="00F0004D" w:rsidRDefault="00F0004D" w:rsidP="00F0004D">
            <w:pPr>
              <w:pStyle w:val="Bezriadkovania"/>
            </w:pPr>
            <w:r>
              <w:t>rozprávať o počasí</w:t>
            </w:r>
          </w:p>
          <w:p w:rsidR="00F0004D" w:rsidRDefault="00F0004D" w:rsidP="00F0004D">
            <w:pPr>
              <w:pStyle w:val="Bezriadkovania"/>
            </w:pPr>
            <w:r>
              <w:t>napísať recenziu udalosti</w:t>
            </w:r>
          </w:p>
          <w:p w:rsidR="00F0004D" w:rsidRDefault="00F0004D" w:rsidP="00F0004D">
            <w:pPr>
              <w:pStyle w:val="Bezriadkovania"/>
            </w:pPr>
            <w:r>
              <w:t>používať prídavné mená pri písaní o udalosti v minulosti</w:t>
            </w:r>
          </w:p>
        </w:tc>
      </w:tr>
      <w:tr w:rsidR="00F0004D" w:rsidTr="00A47AFC">
        <w:trPr>
          <w:cantSplit/>
          <w:trHeight w:val="4521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nové miesta, nové projekty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GOING TO – vyjadrenie plánov v budúcnosti</w:t>
            </w:r>
          </w:p>
          <w:p w:rsidR="00F0004D" w:rsidRDefault="00F0004D" w:rsidP="00F0004D">
            <w:pPr>
              <w:pStyle w:val="Bezriadkovania"/>
            </w:pPr>
            <w:r>
              <w:t>Témy</w:t>
            </w:r>
          </w:p>
          <w:p w:rsidR="00F0004D" w:rsidRDefault="00F0004D" w:rsidP="00F0004D">
            <w:pPr>
              <w:pStyle w:val="Bezriadkovania"/>
            </w:pPr>
            <w:r>
              <w:t>nový život, životná zmena</w:t>
            </w:r>
          </w:p>
          <w:p w:rsidR="00F0004D" w:rsidRDefault="00F0004D" w:rsidP="00F0004D">
            <w:pPr>
              <w:pStyle w:val="Bezriadkovania"/>
            </w:pPr>
            <w:r>
              <w:t>Gramatika</w:t>
            </w:r>
          </w:p>
          <w:p w:rsidR="00F0004D" w:rsidRDefault="00F0004D" w:rsidP="00F0004D">
            <w:pPr>
              <w:pStyle w:val="Bezriadkovania"/>
            </w:pPr>
            <w:r>
              <w:t>GOING TO – otázky, zápor, krátke odpovede</w:t>
            </w:r>
          </w:p>
          <w:p w:rsidR="00F0004D" w:rsidRDefault="00F0004D" w:rsidP="00F0004D">
            <w:pPr>
              <w:pStyle w:val="Bezriadkovania"/>
            </w:pPr>
            <w:r>
              <w:t>výraz WOULD LIKE + podstatné meno / sloveso</w:t>
            </w:r>
          </w:p>
          <w:p w:rsidR="00F0004D" w:rsidRDefault="00F0004D" w:rsidP="00F0004D">
            <w:pPr>
              <w:pStyle w:val="Bezriadkovania"/>
            </w:pPr>
            <w:r>
              <w:t>Slovná zásoba</w:t>
            </w:r>
          </w:p>
          <w:p w:rsidR="00F0004D" w:rsidRDefault="00F0004D" w:rsidP="00F0004D">
            <w:pPr>
              <w:pStyle w:val="Bezriadkovania"/>
            </w:pPr>
            <w:r>
              <w:t>jedlo v kaviarni</w:t>
            </w:r>
          </w:p>
          <w:p w:rsidR="00F0004D" w:rsidRPr="00387B80" w:rsidRDefault="00F0004D" w:rsidP="00F0004D">
            <w:pPr>
              <w:pStyle w:val="Bezriadkovania"/>
            </w:pPr>
            <w:r w:rsidRPr="00387B80">
              <w:t>Témy</w:t>
            </w:r>
          </w:p>
          <w:p w:rsidR="00F0004D" w:rsidRPr="00DA5933" w:rsidRDefault="00F0004D" w:rsidP="00F0004D">
            <w:pPr>
              <w:pStyle w:val="Bezriadkovania"/>
            </w:pPr>
            <w:r w:rsidRPr="00DA5933">
              <w:t>objednávanie jedla a nápojov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4D" w:rsidRDefault="00F0004D" w:rsidP="00F0004D">
            <w:pPr>
              <w:pStyle w:val="Bezriadkovania"/>
            </w:pPr>
            <w:r>
              <w:t>používať GOING TO na vyjadrenie budúcich plánov, tvoriť otázky a zápor, krátke odpovede</w:t>
            </w:r>
          </w:p>
          <w:p w:rsidR="00F0004D" w:rsidRDefault="00F0004D" w:rsidP="00F0004D">
            <w:pPr>
              <w:pStyle w:val="Bezriadkovania"/>
            </w:pPr>
            <w:r>
              <w:t>používať časové výrazy v budúcom čase</w:t>
            </w:r>
          </w:p>
          <w:p w:rsidR="00F0004D" w:rsidRDefault="00F0004D" w:rsidP="00F0004D">
            <w:pPr>
              <w:pStyle w:val="Bezriadkovania"/>
            </w:pPr>
            <w:r>
              <w:t>identifikovať podmet vo vete</w:t>
            </w:r>
          </w:p>
          <w:p w:rsidR="00F0004D" w:rsidRDefault="00F0004D" w:rsidP="00F0004D">
            <w:pPr>
              <w:pStyle w:val="Bezriadkovania"/>
            </w:pPr>
            <w:r>
              <w:t>používať predložky času</w:t>
            </w:r>
          </w:p>
          <w:p w:rsidR="00F0004D" w:rsidRDefault="00F0004D" w:rsidP="00F0004D">
            <w:pPr>
              <w:pStyle w:val="Bezriadkovania"/>
            </w:pPr>
            <w:r>
              <w:t>používať výraz WOULD LIKE v spojení s podstatným menom / slovesom</w:t>
            </w:r>
          </w:p>
          <w:p w:rsidR="00F0004D" w:rsidRDefault="00F0004D" w:rsidP="00F0004D">
            <w:pPr>
              <w:pStyle w:val="Bezriadkovania"/>
            </w:pPr>
            <w:r>
              <w:t>identifikovať slová v súvislej reči</w:t>
            </w:r>
          </w:p>
          <w:p w:rsidR="00F0004D" w:rsidRDefault="00F0004D" w:rsidP="00F0004D">
            <w:pPr>
              <w:pStyle w:val="Bezriadkovania"/>
            </w:pPr>
            <w:r>
              <w:t>rozlíšiť nemé hlásky v slovách</w:t>
            </w:r>
          </w:p>
          <w:p w:rsidR="00F0004D" w:rsidRDefault="00F0004D" w:rsidP="00F0004D">
            <w:pPr>
              <w:pStyle w:val="Bezriadkovania"/>
            </w:pPr>
            <w:r>
              <w:t>objednať si jedlo a nápoj v reštaurácii</w:t>
            </w:r>
          </w:p>
          <w:p w:rsidR="00F0004D" w:rsidRDefault="00F0004D" w:rsidP="00F0004D">
            <w:pPr>
              <w:pStyle w:val="Bezriadkovania"/>
            </w:pPr>
            <w:r>
              <w:t>napísať pozvánku a poďakovanie za ňu</w:t>
            </w:r>
          </w:p>
        </w:tc>
      </w:tr>
    </w:tbl>
    <w:p w:rsidR="00F0004D" w:rsidRDefault="00F0004D" w:rsidP="00F0004D">
      <w:pPr>
        <w:pStyle w:val="Bezriadkovania"/>
      </w:pPr>
    </w:p>
    <w:p w:rsidR="00F0004D" w:rsidRDefault="00F0004D" w:rsidP="00F0004D">
      <w:pPr>
        <w:pStyle w:val="Bezriadkovania"/>
      </w:pPr>
    </w:p>
    <w:p w:rsidR="00F0004D" w:rsidRDefault="00F0004D" w:rsidP="00F0004D">
      <w:pPr>
        <w:pStyle w:val="Bezriadkovania"/>
      </w:pPr>
    </w:p>
    <w:p w:rsidR="00D946FE" w:rsidRPr="00BC5E6D" w:rsidRDefault="00D946FE" w:rsidP="005C1B7A">
      <w:pPr>
        <w:pageBreakBefore/>
        <w:spacing w:after="0" w:line="240" w:lineRule="auto"/>
        <w:rPr>
          <w:rFonts w:eastAsia="Times New Roman" w:cstheme="minorHAnsi"/>
          <w:b/>
          <w:noProof/>
          <w:lang w:eastAsia="sk-SK"/>
        </w:rPr>
      </w:pPr>
      <w:r w:rsidRPr="00BC5E6D">
        <w:rPr>
          <w:rFonts w:eastAsia="Times New Roman" w:cstheme="minorHAnsi"/>
          <w:b/>
          <w:noProof/>
          <w:lang w:eastAsia="sk-SK"/>
        </w:rPr>
        <w:lastRenderedPageBreak/>
        <w:t>Základný kurz – druhý ročník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  <w:r w:rsidRPr="004A27C6">
        <w:rPr>
          <w:rFonts w:eastAsia="Times New Roman" w:cstheme="minorHAnsi"/>
          <w:noProof/>
          <w:lang w:eastAsia="sk-SK"/>
        </w:rPr>
        <w:t>Používaná literatúra: Clandfield, L.: Straightforward - Elementary</w:t>
      </w:r>
    </w:p>
    <w:p w:rsidR="00A57A67" w:rsidRPr="000D6DDA" w:rsidRDefault="00A57A67" w:rsidP="00A57A6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Počet hodín za týždeň</w:t>
      </w:r>
      <w:r w:rsidRPr="000D6DDA">
        <w:rPr>
          <w:rFonts w:eastAsia="Calibri" w:cstheme="minorHAnsi"/>
        </w:rPr>
        <w:t xml:space="preserve">: 4 </w:t>
      </w:r>
    </w:p>
    <w:p w:rsidR="00226E7B" w:rsidRPr="004A27C6" w:rsidRDefault="00226E7B" w:rsidP="004A27C6">
      <w:pPr>
        <w:spacing w:after="0" w:line="240" w:lineRule="auto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536"/>
      </w:tblGrid>
      <w:tr w:rsidR="00496F9F" w:rsidRPr="004A27C6" w:rsidTr="002D4E94">
        <w:trPr>
          <w:trHeight w:val="20"/>
        </w:trPr>
        <w:tc>
          <w:tcPr>
            <w:tcW w:w="4536" w:type="dxa"/>
            <w:shd w:val="clear" w:color="auto" w:fill="auto"/>
          </w:tcPr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A27C6">
              <w:rPr>
                <w:rFonts w:eastAsia="Calibri" w:cstheme="minorHAnsi"/>
                <w:i/>
              </w:rPr>
              <w:t>Obsahový štandard</w:t>
            </w:r>
          </w:p>
        </w:tc>
        <w:tc>
          <w:tcPr>
            <w:tcW w:w="4536" w:type="dxa"/>
            <w:shd w:val="clear" w:color="auto" w:fill="auto"/>
          </w:tcPr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A27C6">
              <w:rPr>
                <w:rFonts w:eastAsia="Calibri" w:cstheme="minorHAnsi"/>
                <w:i/>
              </w:rPr>
              <w:t>Výkonový štandard</w:t>
            </w:r>
          </w:p>
        </w:tc>
      </w:tr>
      <w:tr w:rsidR="00496F9F" w:rsidRPr="004A27C6" w:rsidTr="002D4E94">
        <w:trPr>
          <w:trHeight w:val="20"/>
        </w:trPr>
        <w:tc>
          <w:tcPr>
            <w:tcW w:w="4536" w:type="dxa"/>
            <w:shd w:val="clear" w:color="auto" w:fill="auto"/>
          </w:tcPr>
          <w:p w:rsidR="00496F9F" w:rsidRPr="00496F9F" w:rsidRDefault="00496F9F" w:rsidP="002D4E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496F9F">
              <w:rPr>
                <w:rFonts w:eastAsia="Calibri" w:cstheme="minorHAnsi"/>
                <w:b/>
              </w:rPr>
              <w:t>Témy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základné spoločenské frázy, jedlá a nápoje, osobný formulár, štáty a národnosti, predmety dennej potreby, voľnočasové a</w:t>
            </w:r>
            <w:r>
              <w:rPr>
                <w:rFonts w:eastAsia="Calibri" w:cstheme="minorHAnsi"/>
              </w:rPr>
              <w:t>k</w:t>
            </w:r>
            <w:r w:rsidRPr="004A27C6">
              <w:rPr>
                <w:rFonts w:eastAsia="Calibri" w:cstheme="minorHAnsi"/>
              </w:rPr>
              <w:t xml:space="preserve">tivity, zámena bývania, orientácia v meste, nákupné centrum </w:t>
            </w:r>
            <w:r w:rsidRPr="00496F9F">
              <w:rPr>
                <w:rFonts w:eastAsia="Calibri" w:cstheme="minorHAnsi"/>
                <w:b/>
              </w:rPr>
              <w:t>Gramatika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sloveso byť,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privlastňovacie zámená,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ukazovacie zámená,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neurčitý člen,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jednoduchý prítomný čas,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množné číslo podstatných mien,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opytovacie zámená,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prídavné mená,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privlastňovanie,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opozitá,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predložky miesta,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radové číslovky</w:t>
            </w:r>
          </w:p>
        </w:tc>
        <w:tc>
          <w:tcPr>
            <w:tcW w:w="4536" w:type="dxa"/>
            <w:shd w:val="clear" w:color="auto" w:fill="auto"/>
          </w:tcPr>
          <w:p w:rsidR="00BC5E6D" w:rsidRDefault="00BC5E6D" w:rsidP="002D4E94">
            <w:pPr>
              <w:spacing w:after="0" w:line="240" w:lineRule="auto"/>
              <w:rPr>
                <w:rFonts w:eastAsia="Calibri" w:cstheme="minorHAnsi"/>
              </w:rPr>
            </w:pP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pozdraviť sa,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pýtať sa na meno,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predstaviť sa, pomenovať predmety,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reagovať na ponuku jedla a nápoja,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vyjadriť príslušnosť k národnosti,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vyplniť osobný formulár,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poukázať na predmety,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opísať človeka</w:t>
            </w:r>
            <w:r w:rsidRPr="004A27C6">
              <w:rPr>
                <w:rFonts w:eastAsia="Calibri" w:cstheme="minorHAnsi"/>
              </w:rPr>
              <w:t xml:space="preserve">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vyjadriť privlastnenie,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vyjadriť polohu veci </w:t>
            </w:r>
          </w:p>
        </w:tc>
      </w:tr>
      <w:tr w:rsidR="00496F9F" w:rsidRPr="004A27C6" w:rsidTr="002D4E94">
        <w:trPr>
          <w:trHeight w:val="20"/>
        </w:trPr>
        <w:tc>
          <w:tcPr>
            <w:tcW w:w="4536" w:type="dxa"/>
            <w:shd w:val="clear" w:color="auto" w:fill="auto"/>
          </w:tcPr>
          <w:p w:rsidR="00496F9F" w:rsidRPr="00496F9F" w:rsidRDefault="00496F9F" w:rsidP="002D4E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496F9F">
              <w:rPr>
                <w:rFonts w:eastAsia="Calibri" w:cstheme="minorHAnsi"/>
                <w:b/>
              </w:rPr>
              <w:t>Témy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moderný spôsob oddychu, domáce práce,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telefonovanie, vysokorýchlostné vlaky, počasie, výlet do Kanady,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predmety vhodné na cestovanie, ubytovanie v hoteli </w:t>
            </w:r>
          </w:p>
          <w:p w:rsidR="00496F9F" w:rsidRPr="00496F9F" w:rsidRDefault="00496F9F" w:rsidP="002D4E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496F9F">
              <w:rPr>
                <w:rFonts w:eastAsia="Calibri" w:cstheme="minorHAnsi"/>
                <w:b/>
              </w:rPr>
              <w:t>Gramatika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jednoduchý prítomný čas,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príslovky frekvencie,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sloveso môcť, 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sloveso byť v minulom čase,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sloveso can, could</w:t>
            </w:r>
          </w:p>
        </w:tc>
        <w:tc>
          <w:tcPr>
            <w:tcW w:w="4536" w:type="dxa"/>
            <w:shd w:val="clear" w:color="auto" w:fill="auto"/>
          </w:tcPr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vyjadriť opakujúce sa deje, 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 vyjadriť </w:t>
            </w:r>
            <w:r w:rsidRPr="004A27C6">
              <w:rPr>
                <w:rFonts w:eastAsia="Calibri" w:cstheme="minorHAnsi"/>
              </w:rPr>
              <w:t xml:space="preserve">časový údaj,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odpovedať na otázku ako často…,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zvládnuť jednoduchý telefonát, </w:t>
            </w:r>
          </w:p>
          <w:p w:rsidR="00496F9F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 xml:space="preserve">vyjadriť minulosť slovesom byť, 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4A27C6">
              <w:rPr>
                <w:rFonts w:eastAsia="Calibri" w:cstheme="minorHAnsi"/>
              </w:rPr>
              <w:t>vľúdne pýtanie povolenia</w:t>
            </w:r>
          </w:p>
        </w:tc>
      </w:tr>
      <w:tr w:rsidR="00496F9F" w:rsidRPr="004A27C6" w:rsidTr="002D4E94">
        <w:trPr>
          <w:trHeight w:val="20"/>
        </w:trPr>
        <w:tc>
          <w:tcPr>
            <w:tcW w:w="4536" w:type="dxa"/>
            <w:shd w:val="clear" w:color="auto" w:fill="auto"/>
          </w:tcPr>
          <w:p w:rsidR="002D4E94" w:rsidRPr="002D4E94" w:rsidRDefault="002D4E94" w:rsidP="002D4E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D4E94">
              <w:rPr>
                <w:rFonts w:eastAsia="Calibri" w:cstheme="minorHAnsi"/>
                <w:b/>
              </w:rPr>
              <w:t>Témy</w:t>
            </w:r>
          </w:p>
          <w:p w:rsidR="002D4E94" w:rsidRPr="004A27C6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oslavy,  filmy a knihy, city</w:t>
            </w:r>
          </w:p>
          <w:p w:rsidR="002D4E94" w:rsidRPr="004A27C6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mužov,  objavovanie Londýna, potraviny, vyberaví jedáci, menu </w:t>
            </w: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v reštaurácii, dopravné prostriedky, dopravná zápcha </w:t>
            </w:r>
          </w:p>
          <w:p w:rsidR="00496F9F" w:rsidRPr="002D4E94" w:rsidRDefault="00496F9F" w:rsidP="002D4E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D4E94">
              <w:rPr>
                <w:rFonts w:eastAsia="Calibri" w:cstheme="minorHAnsi"/>
                <w:b/>
              </w:rPr>
              <w:t>Gramatika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nepravidelné slovesá v minulom čase, 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príslovky času, 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príslovky spôsobu, 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prídavné mená,  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počítateľné a nepočítateľné podstatné mená,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väzba </w:t>
            </w:r>
            <w:r w:rsidRPr="004A27C6">
              <w:rPr>
                <w:rFonts w:eastAsia="Calibri" w:cstheme="minorHAnsi"/>
                <w:i/>
              </w:rPr>
              <w:t>how much, how many</w:t>
            </w:r>
            <w:r w:rsidRPr="004A27C6">
              <w:rPr>
                <w:rFonts w:eastAsia="Calibri" w:cstheme="minorHAnsi"/>
              </w:rPr>
              <w:t xml:space="preserve">, 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sloveso </w:t>
            </w:r>
            <w:r w:rsidR="002D4E94">
              <w:rPr>
                <w:rFonts w:eastAsia="Calibri" w:cstheme="minorHAnsi"/>
              </w:rPr>
              <w:t>-</w:t>
            </w:r>
            <w:r w:rsidRPr="004A27C6">
              <w:rPr>
                <w:rFonts w:eastAsia="Calibri" w:cstheme="minorHAnsi"/>
                <w:i/>
              </w:rPr>
              <w:t>ing</w:t>
            </w:r>
            <w:r w:rsidRPr="004A27C6">
              <w:rPr>
                <w:rFonts w:eastAsia="Calibri" w:cstheme="minorHAnsi"/>
              </w:rPr>
              <w:t xml:space="preserve">, 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prítomný priebehový čas, 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činnostné slovesá,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lastRenderedPageBreak/>
              <w:t xml:space="preserve">sloveso </w:t>
            </w:r>
            <w:r w:rsidRPr="004A27C6">
              <w:rPr>
                <w:rFonts w:eastAsia="Calibri" w:cstheme="minorHAnsi"/>
                <w:i/>
              </w:rPr>
              <w:t>take</w:t>
            </w:r>
          </w:p>
        </w:tc>
        <w:tc>
          <w:tcPr>
            <w:tcW w:w="4536" w:type="dxa"/>
            <w:shd w:val="clear" w:color="auto" w:fill="auto"/>
          </w:tcPr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pomenovať filmové žánre, </w:t>
            </w: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dej v minulosti, </w:t>
            </w: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pocity vhodným prídavným menom, </w:t>
            </w:r>
          </w:p>
          <w:p w:rsidR="00496F9F" w:rsidRPr="004A27C6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>pomenovať potraviny, vyjadriť určité množstvo potraviny alebo inej entity,</w:t>
            </w:r>
          </w:p>
          <w:p w:rsidR="00496F9F" w:rsidRPr="004A27C6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>vyjadriť chuť potraviny,</w:t>
            </w: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objednať si jedlo v reštaurácii, </w:t>
            </w: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zaujať postoj - mať rád, nemať rád, </w:t>
            </w: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práve prebiehajúci dej, </w:t>
            </w:r>
          </w:p>
          <w:p w:rsidR="00496F9F" w:rsidRPr="004A27C6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navrhovanie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96F9F" w:rsidRPr="004A27C6" w:rsidTr="002D4E94">
        <w:trPr>
          <w:trHeight w:val="20"/>
        </w:trPr>
        <w:tc>
          <w:tcPr>
            <w:tcW w:w="4536" w:type="dxa"/>
            <w:shd w:val="clear" w:color="auto" w:fill="auto"/>
          </w:tcPr>
          <w:p w:rsidR="002D4E94" w:rsidRPr="002D4E94" w:rsidRDefault="002D4E94" w:rsidP="002D4E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D4E94">
              <w:rPr>
                <w:rFonts w:eastAsia="Calibri" w:cstheme="minorHAnsi"/>
                <w:b/>
              </w:rPr>
              <w:lastRenderedPageBreak/>
              <w:t>Témy</w:t>
            </w:r>
          </w:p>
          <w:p w:rsidR="002D4E94" w:rsidRDefault="002D4E94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ako vytvoriť dobrý dojem, ľudské telo, pamäť a ľudská tvár, zdravotný stav, neobvyklé zákazy, život v hlavnom meste, návšteva Kapského mesta, suveníry </w:t>
            </w:r>
          </w:p>
          <w:p w:rsidR="00496F9F" w:rsidRPr="002D4E94" w:rsidRDefault="00496F9F" w:rsidP="002D4E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D4E94">
              <w:rPr>
                <w:rFonts w:eastAsia="Calibri" w:cstheme="minorHAnsi"/>
                <w:b/>
              </w:rPr>
              <w:t>Gramatika</w:t>
            </w:r>
          </w:p>
          <w:p w:rsidR="002D4E94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sloveso </w:t>
            </w:r>
            <w:r w:rsidRPr="004A27C6">
              <w:rPr>
                <w:rFonts w:eastAsia="Calibri" w:cstheme="minorHAnsi"/>
                <w:i/>
              </w:rPr>
              <w:t>should</w:t>
            </w:r>
            <w:r w:rsidRPr="004A27C6">
              <w:rPr>
                <w:rFonts w:eastAsia="Calibri" w:cstheme="minorHAnsi"/>
              </w:rPr>
              <w:t xml:space="preserve">, 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imperatív, 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privlastňovacie zámená, 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slovesá </w:t>
            </w:r>
            <w:r w:rsidRPr="004A27C6">
              <w:rPr>
                <w:rFonts w:eastAsia="Calibri" w:cstheme="minorHAnsi"/>
                <w:i/>
              </w:rPr>
              <w:t>must, musn’t, needn’t</w:t>
            </w:r>
            <w:r w:rsidRPr="004A27C6">
              <w:rPr>
                <w:rFonts w:eastAsia="Calibri" w:cstheme="minorHAnsi"/>
              </w:rPr>
              <w:t xml:space="preserve">, 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stupňovanie prídavných mien, 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  <w:i/>
              </w:rPr>
              <w:t>go+sloveso+ing,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prídavné meno vo vete </w:t>
            </w:r>
          </w:p>
        </w:tc>
        <w:tc>
          <w:tcPr>
            <w:tcW w:w="4536" w:type="dxa"/>
            <w:shd w:val="clear" w:color="auto" w:fill="auto"/>
          </w:tcPr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</w:p>
          <w:p w:rsidR="00496F9F" w:rsidRPr="004A27C6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>vyjadriť odporúčanie,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</w:t>
            </w:r>
            <w:r>
              <w:rPr>
                <w:rFonts w:eastAsia="Calibri" w:cstheme="minorHAnsi"/>
              </w:rPr>
              <w:t xml:space="preserve">inštrukciu </w:t>
            </w:r>
            <w:r w:rsidR="00496F9F" w:rsidRPr="004A27C6">
              <w:rPr>
                <w:rFonts w:eastAsia="Calibri" w:cstheme="minorHAnsi"/>
              </w:rPr>
              <w:t>imperatív</w:t>
            </w:r>
            <w:r>
              <w:rPr>
                <w:rFonts w:eastAsia="Calibri" w:cstheme="minorHAnsi"/>
              </w:rPr>
              <w:t>om</w:t>
            </w:r>
            <w:r w:rsidR="00496F9F" w:rsidRPr="004A27C6">
              <w:rPr>
                <w:rFonts w:eastAsia="Calibri" w:cstheme="minorHAnsi"/>
              </w:rPr>
              <w:t xml:space="preserve">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privlastňovanie,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ako sa cítime po zdravotnej stránke,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nutnosť alebo povinnosť niečo urobiť,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aktivity turistov pri prehliadke mesta, </w:t>
            </w:r>
          </w:p>
          <w:p w:rsidR="00496F9F" w:rsidRPr="004A27C6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opísať suveníry </w:t>
            </w:r>
          </w:p>
        </w:tc>
      </w:tr>
      <w:tr w:rsidR="00496F9F" w:rsidRPr="004A27C6" w:rsidTr="002D4E94">
        <w:trPr>
          <w:trHeight w:val="20"/>
        </w:trPr>
        <w:tc>
          <w:tcPr>
            <w:tcW w:w="4536" w:type="dxa"/>
            <w:shd w:val="clear" w:color="auto" w:fill="auto"/>
          </w:tcPr>
          <w:p w:rsidR="004758ED" w:rsidRPr="004758ED" w:rsidRDefault="004758ED" w:rsidP="004758E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4758ED">
              <w:rPr>
                <w:rFonts w:eastAsia="Calibri" w:cstheme="minorHAnsi"/>
                <w:b/>
              </w:rPr>
              <w:t>Témy</w:t>
            </w:r>
          </w:p>
          <w:p w:rsidR="004758ED" w:rsidRPr="004A27C6" w:rsidRDefault="004758ED" w:rsidP="004758ED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zamestnania, práca a jej prognóza do budúcnosti, rady ako žiť život šťastnejšie a zdravšie, </w:t>
            </w:r>
          </w:p>
          <w:p w:rsidR="004758ED" w:rsidRDefault="004758ED" w:rsidP="004758ED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na pracovisku, hudobné žánre  a ich fanúšikovia, význam štúdia angličtiny </w:t>
            </w:r>
          </w:p>
          <w:p w:rsidR="00496F9F" w:rsidRPr="004758ED" w:rsidRDefault="00496F9F" w:rsidP="004758E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4758ED">
              <w:rPr>
                <w:rFonts w:eastAsia="Calibri" w:cstheme="minorHAnsi"/>
                <w:b/>
              </w:rPr>
              <w:t>Gramatika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opytovacie zámená a pomocné slovesá v otázkach, 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sloveso </w:t>
            </w:r>
            <w:r w:rsidRPr="004A27C6">
              <w:rPr>
                <w:rFonts w:eastAsia="Calibri" w:cstheme="minorHAnsi"/>
                <w:i/>
              </w:rPr>
              <w:t>will, going to</w:t>
            </w:r>
            <w:r w:rsidRPr="004A27C6">
              <w:rPr>
                <w:rFonts w:eastAsia="Calibri" w:cstheme="minorHAnsi"/>
              </w:rPr>
              <w:t xml:space="preserve">, 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frázové slovesá, </w:t>
            </w:r>
          </w:p>
          <w:p w:rsidR="004758ED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 xml:space="preserve">sloveso </w:t>
            </w:r>
            <w:r w:rsidRPr="004A27C6">
              <w:rPr>
                <w:rFonts w:eastAsia="Calibri" w:cstheme="minorHAnsi"/>
                <w:i/>
              </w:rPr>
              <w:t>would like,</w:t>
            </w:r>
          </w:p>
          <w:p w:rsidR="00496F9F" w:rsidRPr="004A27C6" w:rsidRDefault="00496F9F" w:rsidP="002D4E94">
            <w:pPr>
              <w:spacing w:after="0" w:line="240" w:lineRule="auto"/>
              <w:rPr>
                <w:rFonts w:eastAsia="Calibri" w:cstheme="minorHAnsi"/>
              </w:rPr>
            </w:pPr>
            <w:r w:rsidRPr="004A27C6">
              <w:rPr>
                <w:rFonts w:eastAsia="Calibri" w:cstheme="minorHAnsi"/>
              </w:rPr>
              <w:t>predprítomný čas (</w:t>
            </w:r>
            <w:r w:rsidRPr="004A27C6">
              <w:rPr>
                <w:rFonts w:eastAsia="Calibri" w:cstheme="minorHAnsi"/>
                <w:i/>
              </w:rPr>
              <w:t>ever, never</w:t>
            </w:r>
            <w:r w:rsidRPr="004A27C6">
              <w:rPr>
                <w:rFonts w:eastAsia="Calibri" w:cstheme="minorHAnsi"/>
              </w:rPr>
              <w:t xml:space="preserve">) </w:t>
            </w:r>
          </w:p>
        </w:tc>
        <w:tc>
          <w:tcPr>
            <w:tcW w:w="4536" w:type="dxa"/>
            <w:shd w:val="clear" w:color="auto" w:fill="auto"/>
          </w:tcPr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opisovať rôzne typy zamestnaní,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predpoveď do budúcnosti,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plány do budúcnosti,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pozvanie,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vyjadriť skúsenosť z minulosti s dôsledkami do prítomnosti, </w:t>
            </w:r>
          </w:p>
          <w:p w:rsidR="004758ED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 xml:space="preserve">pýtanie sa na skúsenosti, </w:t>
            </w:r>
          </w:p>
          <w:p w:rsidR="00496F9F" w:rsidRPr="004A27C6" w:rsidRDefault="004758ED" w:rsidP="002D4E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496F9F" w:rsidRPr="004A27C6">
              <w:rPr>
                <w:rFonts w:eastAsia="Calibri" w:cstheme="minorHAnsi"/>
              </w:rPr>
              <w:t>vyjadriť poďakovanie</w:t>
            </w:r>
          </w:p>
        </w:tc>
      </w:tr>
    </w:tbl>
    <w:p w:rsidR="00D946FE" w:rsidRDefault="00D946FE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4758ED" w:rsidRDefault="004758ED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4758ED" w:rsidRPr="000D6DDA" w:rsidRDefault="004758ED" w:rsidP="005C1B7A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  <w:r w:rsidRPr="000D6DDA">
        <w:rPr>
          <w:rFonts w:eastAsia="Times New Roman" w:cstheme="minorHAnsi"/>
          <w:b/>
          <w:noProof/>
          <w:lang w:eastAsia="sk-SK"/>
        </w:rPr>
        <w:lastRenderedPageBreak/>
        <w:t>Stredný kurz – prvý ročník</w:t>
      </w:r>
    </w:p>
    <w:p w:rsidR="004758ED" w:rsidRPr="000D6DDA" w:rsidRDefault="004758ED" w:rsidP="004758ED">
      <w:pPr>
        <w:spacing w:after="0" w:line="240" w:lineRule="auto"/>
        <w:rPr>
          <w:rFonts w:eastAsia="Times New Roman" w:cstheme="minorHAnsi"/>
          <w:noProof/>
          <w:lang w:eastAsia="sk-SK"/>
        </w:rPr>
      </w:pPr>
      <w:r w:rsidRPr="000D6DDA">
        <w:rPr>
          <w:rFonts w:eastAsia="Times New Roman" w:cstheme="minorHAnsi"/>
          <w:noProof/>
          <w:lang w:eastAsia="sk-SK"/>
        </w:rPr>
        <w:t>Používaná literatúra: Clandfield, L.: Straightforward – Pre-Intermediate</w:t>
      </w:r>
    </w:p>
    <w:p w:rsidR="00A57A67" w:rsidRPr="000D6DDA" w:rsidRDefault="00A57A67" w:rsidP="00A57A6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Počet hodín za týždeň</w:t>
      </w:r>
      <w:r w:rsidRPr="000D6DDA">
        <w:rPr>
          <w:rFonts w:eastAsia="Calibri" w:cstheme="minorHAnsi"/>
        </w:rPr>
        <w:t xml:space="preserve">: 4 </w:t>
      </w:r>
    </w:p>
    <w:p w:rsidR="00226E7B" w:rsidRPr="004A27C6" w:rsidRDefault="00226E7B" w:rsidP="000D6DDA">
      <w:pPr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8"/>
        <w:gridCol w:w="4480"/>
      </w:tblGrid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i/>
                <w:noProof/>
                <w:color w:val="000000"/>
                <w:lang w:eastAsia="sk-SK"/>
              </w:rPr>
              <w:t>Obsahový štandard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i/>
                <w:noProof/>
                <w:color w:val="000000"/>
                <w:lang w:eastAsia="sk-SK"/>
              </w:rPr>
              <w:t>Výkonový štandard</w:t>
            </w: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758ED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: 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Rodina a priatelia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Priateľstvo</w:t>
            </w:r>
          </w:p>
          <w:p w:rsidR="004758ED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Telefonické rozhovory 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758ED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: 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Otázky s „to be“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Otázky s pomocnými slovesami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Otázky s „how“ a „what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“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Mierne pokročilá úroveň B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Samostatný používateľ jazyka.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B1 – fáza plynulého využívania základných komunikačných nástrojov (prahová úroveň)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dokáže porozprávať o svojej rodine a priateľoch, o svojich susedoch, vie vytvárať kontakty prostredníctvom telefonických odkazov</w:t>
            </w: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758ED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: 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Spomienky na školu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Školy v Írsku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Trápne situácie a správanie</w:t>
            </w:r>
          </w:p>
          <w:p w:rsidR="004758ED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Výber jazykovej školy 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Život v domácnosti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Zdieľanie bytu s niekým iným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Prisťahovalectvo do a sťahovanie zo Škótska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758ED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Minulý čas jednoduchý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Výraz „used to“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Minulý čas priebehový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Počitateľné a nepočitateľné podstatné mená</w:t>
            </w:r>
          </w:p>
          <w:p w:rsidR="004758ED" w:rsidRPr="004A27C6" w:rsidRDefault="004758ED" w:rsidP="004758ED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„some“, „many“, „most“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ED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Poslucháč dokáže porozprávať o svojich školských dňoch a opísať svojho obľúbeného učiteľa, porozprávať o školách v rodnom meste. Vie správne používať kolokácie s prídavnými menami a predložkami. </w:t>
            </w:r>
          </w:p>
          <w:p w:rsidR="004758ED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Dokáže vo dvojici diskutovať o trápnych situáciách. 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Vie formulovať žiadosť o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 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informácie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8447D8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správne rozlišuje medzi počitateľnými a nepočitateľnými podstatnými menami a dokáže správne používať determinátory, zdokonaľuje svoje komunikačné zručnosti pri riešení problémov so svojimi spolubývajúcimi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8447D8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D</w:t>
            </w:r>
            <w:r w:rsidR="004758ED"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okáže v danej problematike používať kolokácie s „house“ a „home“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Opis mesta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Orientácia v Newcastle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Opis vzťahov, sobášov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Rozprávanie príbehov, opis filmov</w:t>
            </w:r>
          </w:p>
          <w:p w:rsidR="008447D8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Pozvania,  návrhy </w:t>
            </w:r>
          </w:p>
          <w:p w:rsidR="004758ED" w:rsidRPr="004A27C6" w:rsidRDefault="004758ED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: 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Kvantifikátory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Prítomný čas jednoduchý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Príslovky frekvencie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Prítomný čas priebehový</w:t>
            </w:r>
          </w:p>
          <w:p w:rsidR="004758ED" w:rsidRPr="004A27C6" w:rsidRDefault="004758ED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Predložky čas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u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8" w:rsidRDefault="008447D8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vie opísať a porovnať mestá, dokáže vyjadriť a rozvíjať argumentáciu na danú problematiku; presnejšie vyjadrenie formulovať  rozšírenou lexikou, vie udávať smer a orientovať sa v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 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meste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zdokonaľuje svoje vyjadrenie na tému ľudské vzťahy, láska, sobáš, vie prerozprávať príbeh a opísať spoločenský život rôznych vekových kategórií v našej krajine. Dokáže napísať email priateľovi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: 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Turizmus v rôznych krajinách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Bývanie v hoteli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Rôzne druhy dovoleniek</w:t>
            </w:r>
          </w:p>
          <w:p w:rsidR="008447D8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Letecká doprava 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Téma reštaurácií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Tradičné jedlo, fast food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História pitia kávy</w:t>
            </w:r>
          </w:p>
          <w:p w:rsidR="004758ED" w:rsidRPr="004A27C6" w:rsidRDefault="004758ED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: 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lastRenderedPageBreak/>
              <w:t>Budúci čas jednoduchý a blízka budúcnosť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Modifikátory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Komparatív</w:t>
            </w:r>
          </w:p>
          <w:p w:rsidR="004758ED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Superlatív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D8" w:rsidRDefault="008447D8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</w:p>
          <w:p w:rsidR="008447D8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zdokonaľuje svoje vyjadrenie na tému turizmu, dokáže interpretovať text cez význam kľúčových slov;  je schopný  reagovať na ponuky z webových stránok,  formulovať zdvorilú žiadosť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8447D8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Poslucháč dokáže opísať správnu životosprávu, porovnať zdravé a nezdravé jedlo s použitím komparatívu a superlatívu prídavných mien, 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lastRenderedPageBreak/>
              <w:t>viesť dialóg – telefonický rozhovor o rezervácii miesta v reštaurácii, napísať recenziu reštaurácie</w:t>
            </w: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lastRenderedPageBreak/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Zamestnania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Nezamestnanosť, platy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Horoskopy 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Hľadanie práce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Štúdium v budúcnosti</w:t>
            </w:r>
          </w:p>
          <w:p w:rsidR="008447D8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Vesmírny turizmus </w:t>
            </w:r>
          </w:p>
          <w:p w:rsidR="004758ED" w:rsidRPr="004A27C6" w:rsidRDefault="004758ED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Predprítomný čas jednoduchý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Používanie „already“, „yet“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Vyjadrenie predpovedí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8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Poslucháč dokáže opísať rôzne zamestnania a svoju pracovnú skúsenosť s použitím kolokácii na tému „work“, prídavných a podstatných mien na tému „personality“, viesť dialóg v personálnej agentúre pri hľadaní si práce, dať radu. 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Dokáže sa písomne vyjadriť na túto tému pri písaní žiadosti o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 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zamestnanie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4758ED" w:rsidP="008447D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dokáže rozprávať o filmoch žánru sci-fi, vyjadriť svoj názor na vesmírny turizmus s využitím zložených podstatných mien s číslami, formulovať predpovede do budúcnosti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Nové produkty a nové biznisy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Využitie počítačov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Zábava, výstavy, udalosti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TV programy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Oskarová slávnosť</w:t>
            </w:r>
          </w:p>
          <w:p w:rsidR="008447D8" w:rsidRPr="004A27C6" w:rsidRDefault="008447D8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Koncerty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8447D8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Prvý kondicionál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-ing a –ed prídavné mená</w:t>
            </w:r>
          </w:p>
          <w:p w:rsidR="004758ED" w:rsidRPr="004A27C6" w:rsidRDefault="004758ED" w:rsidP="008447D8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Trpný ro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d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vie vo dvojici nájsť kompromis pri výbere vychytávok na webe, s použitím prídavných mien dokáže opísať vychytávky, vie opísať využitie počítačov, sformulovať inštrukcie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8447D8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dokáže porovnať zábavu v Londýne a vlastnom meste, naplánovať reality TV show, zahrať scénku z filmu, opísať návštevu kina a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 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koncertu</w:t>
            </w:r>
            <w:r w:rsidR="008447D8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8447D8" w:rsidP="008447D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Dokáže</w:t>
            </w:r>
            <w:r w:rsidR="004758ED"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 viesť dialóg zameraný na kupovanie lístka v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 </w:t>
            </w:r>
            <w:r w:rsidR="004758ED"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pokladni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0D6DDA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Ľudia a ich domáce zvieratká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Príčina stresu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Maratóny, športy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Doktori, choroby a zdravie</w:t>
            </w:r>
          </w:p>
          <w:p w:rsidR="004758ED" w:rsidRPr="004A27C6" w:rsidRDefault="000D6DDA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Osobné vlastníctvo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0D6DDA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Predprítomný čas </w:t>
            </w:r>
          </w:p>
          <w:p w:rsidR="004758ED" w:rsidRPr="004A27C6" w:rsidRDefault="004758ED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Účelový neurčitok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dokáže porozprávať o zvieratách, vyjadriť sa ku stresujúcim povolaniam a zážitkom, opísať ako sa udržiava fit, porovnať športy v rôznych krajinách, prezentovať dialóg na tému U lekára</w:t>
            </w:r>
          </w:p>
          <w:p w:rsidR="004758ED" w:rsidRPr="004A27C6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Poslucháč dokáže opísať svoju obľúbenú vec, opísať rôzne predmety, viesť monológ na tému Veci, ktoré sme chceli keď sme boli mladší, parafrázovať </w:t>
            </w:r>
          </w:p>
        </w:tc>
      </w:tr>
      <w:tr w:rsidR="004758ED" w:rsidRPr="004A27C6" w:rsidTr="000D6DDA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0D6DDA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Oblečenie a móda</w:t>
            </w:r>
          </w:p>
          <w:p w:rsidR="004758ED" w:rsidRPr="004A27C6" w:rsidRDefault="004758ED" w:rsidP="00D946FE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Nakupovanie, pouličné trhy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Prieskumníci a dobrodruhovia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Karnevaly a festivaly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Angličtina okolo sveta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Krajiny a jazyky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Sumatívne hodnotenie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0D6DDA">
              <w:rPr>
                <w:rFonts w:eastAsia="Times New Roman" w:cstheme="minorHAnsi"/>
                <w:b/>
                <w:noProof/>
                <w:color w:val="000000"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: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Modálne slovesá – povinnosť</w:t>
            </w:r>
          </w:p>
          <w:p w:rsidR="004758ED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Predložky pohybu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Frázové slovesá</w:t>
            </w:r>
          </w:p>
          <w:p w:rsidR="000D6DDA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Vzťažné vety</w:t>
            </w:r>
          </w:p>
          <w:p w:rsidR="004758ED" w:rsidRPr="004A27C6" w:rsidRDefault="000D6DDA" w:rsidP="000D6DDA">
            <w:pPr>
              <w:spacing w:after="0" w:line="240" w:lineRule="auto"/>
              <w:ind w:right="-288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lastRenderedPageBreak/>
              <w:t>Postupový test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A" w:rsidRDefault="000D6DDA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</w:p>
          <w:p w:rsidR="000D6DDA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dokáže formulovať svoj postoj k obliekaniu  a móde, sformulovať svoj postoj k noseniu nevhodného oblečenia</w:t>
            </w:r>
            <w:r w:rsidR="000D6DDA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0D6DDA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V</w:t>
            </w:r>
            <w:r w:rsidR="004758ED"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o forme prezentácie 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 xml:space="preserve">vie </w:t>
            </w:r>
            <w:r w:rsidR="004758ED"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predstaviť nakupovanie v našom meste, diskutovať o nakupovaní, viesť neformálny dialóg na tieto témy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0D6DDA" w:rsidRDefault="004758ED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dokáže vo dvojici naplánovať cestu okolo sveta</w:t>
            </w:r>
            <w:r w:rsidR="000D6DDA"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  <w:p w:rsidR="004758ED" w:rsidRPr="004A27C6" w:rsidRDefault="000D6DDA" w:rsidP="00D946F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color w:val="000000"/>
                <w:lang w:eastAsia="sk-SK"/>
              </w:rPr>
              <w:t>Poslucháč dokáže zaujať postoj k oslavám a predstaviť ich, zaujať postoj k vyučovaniu angličtiny na Slovensku</w:t>
            </w:r>
            <w:r>
              <w:rPr>
                <w:rFonts w:eastAsia="Times New Roman" w:cstheme="minorHAnsi"/>
                <w:noProof/>
                <w:color w:val="000000"/>
                <w:lang w:eastAsia="sk-SK"/>
              </w:rPr>
              <w:t>.</w:t>
            </w:r>
          </w:p>
        </w:tc>
      </w:tr>
    </w:tbl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</w:p>
    <w:p w:rsidR="000D6DDA" w:rsidRPr="000D6DDA" w:rsidRDefault="000D6DDA" w:rsidP="005C1B7A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0D6DDA">
        <w:rPr>
          <w:rFonts w:eastAsia="SimSun" w:cstheme="minorHAnsi"/>
          <w:b/>
          <w:kern w:val="3"/>
          <w:lang w:eastAsia="zh-CN" w:bidi="hi-IN"/>
        </w:rPr>
        <w:lastRenderedPageBreak/>
        <w:t>Stredný kurz – druhý ročník</w:t>
      </w:r>
    </w:p>
    <w:p w:rsidR="000D6DDA" w:rsidRPr="000D6DDA" w:rsidRDefault="000D6DDA" w:rsidP="000D6DD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D6DDA">
        <w:rPr>
          <w:rFonts w:eastAsia="SimSun" w:cstheme="minorHAnsi"/>
          <w:kern w:val="3"/>
          <w:lang w:eastAsia="zh-CN" w:bidi="hi-IN"/>
        </w:rPr>
        <w:t>Používaná literatúra: Clandfield, L.: Straightforward - Intermediate</w:t>
      </w:r>
    </w:p>
    <w:p w:rsidR="000D6DDA" w:rsidRPr="000D6DDA" w:rsidRDefault="00A57A67" w:rsidP="000D6DDA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Počet hodín za týždeň</w:t>
      </w:r>
      <w:r w:rsidR="000D6DDA" w:rsidRPr="000D6DDA">
        <w:rPr>
          <w:rFonts w:eastAsia="Calibri" w:cstheme="minorHAnsi"/>
        </w:rPr>
        <w:t xml:space="preserve">: 4 </w:t>
      </w:r>
    </w:p>
    <w:p w:rsidR="00D946FE" w:rsidRPr="004A27C6" w:rsidRDefault="00D946FE" w:rsidP="00D946FE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5"/>
        <w:gridCol w:w="4721"/>
      </w:tblGrid>
      <w:tr w:rsidR="00A57A67" w:rsidRPr="00A57A67" w:rsidTr="00A57A67">
        <w:trPr>
          <w:trHeight w:val="20"/>
          <w:tblHeader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A67" w:rsidRPr="00A57A67" w:rsidRDefault="00A57A67" w:rsidP="00A57A67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i/>
                <w:iCs/>
                <w:sz w:val="22"/>
                <w:szCs w:val="22"/>
              </w:rPr>
              <w:t>Obsahový štandard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Výkonový štandard</w:t>
            </w: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Témy</w:t>
            </w: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: Dvojité životy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Každodenný život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Prvý dojem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Okolo sveta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Lexika: substantíva pomenúvajúce vzhľad človeka, ; substantíva a verbá súvisiace s cestovaním, frázové slovesá,kultúra a tradície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-prítomný jednoduchý a prítomný priebehový čas,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-predprítomný jednoduchý čas a minulý čas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-slovosled v podmetových a predmetových otázkach.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Ortoepia: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-intonácia pri dialógoch na vybrané slová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 identifikovať na základe vypočutého rozhovoru vzťah medzi hovoriacimi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-porozprávať o svojich zvyklostiach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 zistiť pomocou vhodne formulovaných otázok informácie o rodinnom živote, práci, bývaní, zvyklostiach, záľubách, cieľoch a voľnom čase iného človeka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 vyjadriť názor na tému:klamanie a zhodnotiť vážnosť dôvodov klamania, vyjadriť sa k pojmu klamanie z milosti, resp. dobré klamstvo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 napísať opis svojho najlepšieho priateľa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-zaujať postoj ku kultúrnym rozdielom vo VB a na Slovensku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-samostatne vyjadriť svoj názor na tému“prvý dojem“. Diskutovať o pravdivosti tohto fenoménu.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-porovnať dve krajiny (Veľkú Britániu a Slovensko) z hľadiska rozlohy, počtu obyvateľov a turistickej obľúbenosti na základe písomnej informácie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Témy</w:t>
            </w: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: Nezvyčajné cesty-cestovanie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Transport-spôsoby prepravy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Vysnívaný domov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Lexika: slovná zásoba súvisiaca s témou bývanie, cestovanie a preprava, frázy spojené s týmito témami 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minulý jednoduchý čas a predprítomný jednoduchý čas pri vyjadrení neukončených aktivít a dejov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-modálne slovesá na vyjadrenie povinnosti, povolenia, zákazu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Ortoepia: Koncovky minulého jednoduchého času.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-intonácia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 rozprávať o cestovaní a príhodách, ktoré vyjadrí v minulom jednoduchom čase.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-vhodne použiť predprítomný jednoduchý čas pri tvorbe viet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využívať v rozprávaní prostriedky na zvýšenie koherencie textu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-interpretovať a stručne zhrnúť, napr. obsah filmu, knihy o cestovaní a vyjadriť svoj postoj k nim;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-porozumieť vypočutým dialógom o každodennej preprave a viesť plynulý dialóg so spolužiakmi na túto tému.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Témy</w:t>
            </w: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: Nezvyčajné domovy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Spálne-dôležité miesto pre život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Pozvanie na večeru-jedlo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Šťastie v hre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Lexika: slovná zásoba súvisiaca s témou spánok, nezvyčajné typy domov a bývania, idiómy používané v spojitosti s témou hráčstvo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používanie slovies make, let a allow pri </w:t>
            </w: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vyjadrovaní povinnosti a povolenia.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-minulý jednoduchý čas a minulý priebehový čas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Ortoepia: intonácia pri vyjadrení požiadavky, výslovnosť was a were v súvislosti s tvorením minulého priebehového času.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-odhadnúť význam neznámych slov z kontextu – téma nezvyčajné domovy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 základe vypočutého podporiť alebo vyvrátiť názor hovoriaceho o bývaní v komunite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vyjadriť jemné rozdiely pri porovnávaní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stručne zhrnúť svoj večerný režim a poukázať na možné nápravy a zlozvyky.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 základe prečítaného priradiť neznáme slová k ich definíciám.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- porovnať stravovacie návyky vo Veľkej Británii a na Slovensku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-poukázať na typické tradičné špeciality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-jasne argumentovať a diskutovať so spolužiakmi o zdravom a nezdravom jedle a jeho dopade na zdravie človeka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-diskutovať na tri vybrané témy so svojím spoluprísediacim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-prerozprávať príbeh výhercu s použitím minulého jednoduchého a minulého priebehového času</w:t>
            </w: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Témy</w:t>
            </w: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: Osud-zranenia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 xml:space="preserve">Príbehy, v ktorých ľudia nemali šťastie 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Slávne hviezdy a ich životy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Reklamy v našom živote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Reklamné hovory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Lexika: slovná zásoba spojené so zraneniami, idiómy súvisiace s riskovaním, reklama a spôsoby jej vyjadrenia, prídavné mená spojené s témou reklama a predaj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Predminulý jednoduchý čas, „while, as when, as soon as“ na vyjadrenie časového zaradenia deja. Both a neither pri porovnávaní ľudí a predmetov. „So a neither“ na vyjadrenie podobností a rozdielov.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Porovnávanie-komparatív v anglickom jazyku. Porovnávanie rovnakých, resp. takmer rovnakých predmetov a ľudí.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Negatívne prefixy prídavných mien.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Ortoepia: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color w:val="000000"/>
                <w:sz w:val="22"/>
                <w:szCs w:val="22"/>
              </w:rPr>
              <w:t>výslovnosť spoluhlások /s/, /z/ a /ʃ/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 základe vypočutého zoradiť udalosti v správnom poradí- téma zranenia.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získať z počúvaného textu informácie o živote šťastného človeka a dôvodoch jeho úspechov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vyhľadať v inzeráte na voľné pracovné miesto relevantné informácie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-napísať pútavý inzerát na vybraný produkt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sformulovať na základe obrázkov príbeh s využitím predminulého jednoduchého času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 základe vypočutého vyjadriť podobnosť/odlišnosť medzi opisovanými osobnosťami.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-porovnať dva inzeráty s využitím komparatívu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sz w:val="22"/>
                <w:szCs w:val="22"/>
              </w:rPr>
              <w:t>Témy</w:t>
            </w:r>
            <w:r w:rsidRPr="00A57A67">
              <w:rPr>
                <w:rFonts w:asciiTheme="minorHAnsi" w:hAnsiTheme="minorHAnsi"/>
                <w:sz w:val="22"/>
                <w:szCs w:val="22"/>
              </w:rPr>
              <w:t>: Kancelária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Administratívna práca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Letné prázdniny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Perfektný deň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Cestovné plány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Lexika: slovná zásoba súvisiaca s prázdninami, kancelárskou prácou a priestorom kancelárií, verbá súvisiace s kancelárskou činnosťou, kolokácia so slovom „sound“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Budúci čas v súvislosti s vyjadrením plánu, budúci čas v súvislosti s vyjadrovaním predpovedí a predpokladov. Nepriame otázky, ich tvorba a štruktúra vety.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Ortoepia: pozícia prízvuku vybraných prídavných mien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-objednať si kancelárske potreby a opraviť nesprávnu objednávku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-hovoriť o stereotypnosti kancelárskej práce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-prezentovať svoj postoj k práci v kancelárii a poukázať na výhody a nevýhody tejto práce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hovoriť o svojich plánoch na letné prázdniny. Podporiť svoj výber argumentmi s použitím budúceho času.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-vyjadriť sa k výhodám a nevýhodám online plánovania dovolenky vs. zabezpečenie si dovolenky prostredníctvom cestovnej kancelárie</w:t>
            </w: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Témy</w:t>
            </w:r>
            <w:r w:rsidRPr="00A57A67">
              <w:rPr>
                <w:rFonts w:asciiTheme="minorHAnsi" w:hAnsiTheme="minorHAnsi"/>
                <w:sz w:val="22"/>
                <w:szCs w:val="22"/>
              </w:rPr>
              <w:t>: Sťahovanie,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Životné zmeny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Narodeniny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Dilemy v živote človeka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Noviny a informácie, ktoré podávajú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Slávne protesty ľudí a ich význam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Lexika: frázy spojené so slovom „live“, metafory súvisiace so životom, slovná zásoba spojená s témou život a životné etapy, zvolania so slovom „what“, substantíva k téme noviny.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Gramatika:Predprítomný priebehový čas, jeho použitie a pravidlá tvorenia predprítomného priebehového času.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Ortoepia: správna intonácia pri zvolaniach v spojení s „what“. Výslovnosť samohlások /u/ a /u:/.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vyjadriť svoje preferencie v oblasti televíznych kanálov, rozhlasových staníc, TV a rozhlasových relácií, ich kvality a množstva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vyjadriť ústne svoje pocity z vypočutého príbehu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-interpretovať a stručne zhrnúť, obsah príbehu o 113 ročnej žene a vyjadriť svoj postoj k dlhovekosti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podať krátku ústnu informáciu o živote rôznych vekových a sociálnych skupín na Slovensku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-dostatočne rozviesť a podporiť svoj názor ďalšími argumentmi a prípadnými podrobnosťami;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-reprodukovať nahrávku o mužovi n materskej dovolenke a jeho pocitoch, odpovedať na otázky k nahrávke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-obhájiť svoj názor na vyššie uvedenú tému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-Napísať krátku reakciu na fórum. -reagovať na problém a navrhnúť riešenia problémov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identifikovať v texte novinového článku výrazy, ktoré robia článok pre čitateľa pútavejším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reprodukovať prečítaný novinový článok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ústnou formou podať informáciu o prečítanom článku v novinách spolu s vyzdvihnutím silných stránok a poukázaním na nedostatky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napísať neformálnu recenziu určenú pre internetové fórum s využitím vhodných lexikálnych prostriedkov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využiť rôzne typy médií na získanie informácií o aktuálnom dianí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-navrhnúť titulnú stranu novín/časopisu</w:t>
            </w: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sz w:val="22"/>
                <w:szCs w:val="22"/>
              </w:rPr>
              <w:t>Témy</w:t>
            </w:r>
            <w:r w:rsidRPr="00A57A67">
              <w:rPr>
                <w:rFonts w:asciiTheme="minorHAnsi" w:hAnsiTheme="minorHAnsi"/>
                <w:sz w:val="22"/>
                <w:szCs w:val="22"/>
              </w:rPr>
              <w:t>: Bankoví lupiči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Šoférovanie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Nákupný košík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Kupujúci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Internetové nakupovanie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Telefonáty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Lexikológia: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slovná zásoba spojená s témou právo, zložené podstatné mená súvisiace s témou „driving“, slová spojené s témou nakupovanie, inernetové nakupovanie, substantíva používané na vyjadrenie obsahu, frekventované predložkové frázy v anglickom jazyku.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II. a III. kondicionál, členy a determinanty, kvantifikátory na vyjadrenie množstva.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 xml:space="preserve">Ortoepia: výslovnosť „of“ v anglickom jazyku v </w:t>
            </w: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súvislosti s vyjadrením obsahu.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-napísať obsahovo, jazykovo i štylisticky náročnejší slohový útvar-vtipný kriminálny príbeh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A57A67">
              <w:rPr>
                <w:rFonts w:asciiTheme="minorHAnsi" w:hAnsiTheme="minorHAnsi"/>
                <w:sz w:val="22"/>
                <w:szCs w:val="22"/>
              </w:rPr>
              <w:t>diskutovať na tému výhody a nevýhody áut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-prerozprávať obsah vybraného kriminálneho filmu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-diskutovať na vybranú tému-konšpiračné teórie s využitím podmienkových viet.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reprodukovať získané informácie o modeloch spoločenského správania v zahraničí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podať ústnu informáciu o modeloch správania ľudí na Slovensku, využiť pri tom jazykové prostriedky generalizácie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dohodnúť si zmenu dodania tovaru. Zmeniť miesto, druh a počet položiek, ktoré sme si vopred objednali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 xml:space="preserve">- napísať objednávkový e-mail na určitý druh </w:t>
            </w: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služby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vypracovať sťažnosť v súvislosti s nespokojnosťou dodaného tovaru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-konverzovať na tému nakupovanie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-porovnať nakupovanie u starších ľudí a teenagerov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-napísať esej na tému „mobilné telefóny a ich dopad na ľudí“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-vyjadriť svoj postoj k používaniu mobilných telefónov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-poukázať na výhody a nevýhody modernej techniky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 základe vypočutého doplniť do textu správne informácie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vyjadriť ústne svoj vzťah k modernej technike a podporiť ho príkladmi zo života a osobnou skúsenosťou</w:t>
            </w: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Témy</w:t>
            </w:r>
            <w:r w:rsidRPr="00A57A67">
              <w:rPr>
                <w:rFonts w:asciiTheme="minorHAnsi" w:hAnsiTheme="minorHAnsi"/>
                <w:sz w:val="22"/>
                <w:szCs w:val="22"/>
              </w:rPr>
              <w:t>: Tajomstvá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Realita alebo fikcia?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Záhady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Prísne dôverné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Lexika: substantíva, verbá a adjektíva s rovnakým slovotvorným základom, idiómy k téme prísne dôverné, slová spojené s témou „ilúzie“.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Gramatika: Modálne slovesá súvisiace s premýšľaním, uvažovaním v prítomnom čase a v minulom čase.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Ortoepia: Prízvuk vo vetách, zmena prízvuku a jeho ovplyvnenie zmeny významu.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vyhľadať požadované informácie v písanom texte-téma „Tajomstvá“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odhadnúť význam lexikálnych jednotiek podľa kontextu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opísať predmet každodennej potreby z hľadiska použitého materiálu, tvaru, vlastností a použitia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uvažovať nad významom výroku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-opísať magický trik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-určiť na základe vypočutého textu a použitia modálnych slovies istotu/neistotu hovoriaceho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-zoradiť odseky do správneho poradia po prečítaní textu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-vyjadriť svoj postoj k téme inštalovanie kamerových systémov na školách</w:t>
            </w: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b/>
                <w:bCs/>
                <w:sz w:val="22"/>
                <w:szCs w:val="22"/>
              </w:rPr>
              <w:t>Témy</w:t>
            </w:r>
            <w:r w:rsidRPr="00A57A67">
              <w:rPr>
                <w:rFonts w:asciiTheme="minorHAnsi" w:hAnsiTheme="minorHAnsi"/>
                <w:sz w:val="22"/>
                <w:szCs w:val="22"/>
              </w:rPr>
              <w:t>: Šport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Olympijské sny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Nezvyčajné športy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Športová výpomoc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Lexika: verbá a substantíva vzťahujúce sa k téme šport, substantíva a adjektíva opisujúce ľudí a ich správanie, ostatné slová a frázy týkajúce sa témy šport, použitie „make a do“ v súvislostí s témou šport.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Pasívne konštrukcie v anglickom jazyku, kedy používame pasív, jeho formovanie vo všetkých časoch v anglickom jazyku, slovesá s dvomi predmetmi-priamy a nepriamy predmet vo vetách.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 xml:space="preserve">Ortoepia: výslovnosť hlások /iə/ a /eə/ v </w:t>
            </w: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anglickom jazyku.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- vyhľadať požadované informácie na internete a napísať opis športovej udalosti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-vyhľadať v texte pasívne formy a premeniť ich na aktívne formy.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vyjadriť pomocou modálnych verb pravdepodobnosť svojho konania a správania sa v daných situáciách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diskutovať s členmi skupiny o bezpečnosti extrémnych športov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využívať internet na mimoškolskú prípravu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-napísať príspevok o dôležitosti športu a jeho vplyv a prínos pre charitatívne organizácie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-opísať svojho obľúbeného športovca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-prepísať vety tak, aby vložil nepriamy objekt pred priamy objekt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diskutovať na zvolené otázky z oblasti športu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A67" w:rsidRPr="00A57A67" w:rsidTr="00A57A67">
        <w:trPr>
          <w:trHeight w:val="2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lastRenderedPageBreak/>
              <w:t>Témy: Základné potreby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Peniaze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Žaloba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Vzácne momenty v našich životoch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Lexika: lexikálne jednotky súvisiace s peniazmi a finančníctvom, ďalšie slová a frázy využívané v rozprávaní. Slovná zásoba používaná pri téme súdnictvo a sťažností.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Gramatika: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Nepriama reč, tvorenie nepriamej reči jej použitie. Použitie „tell“ a „ask“ s infintívom na vyjadrenie objednávky, požiadavky a inštruktáže. Rozdiel medzi priamou formou a nepriamou formou.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Ortografia: precvičovanie intonácie slov a fráz priateľským tónom.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-správne používať nepriamu reč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reprodukovať pomocou nepriamej reči vypočutý rozhovor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-diskutovať na tému“Koľko by mali ľudia za svoju ujmu vysúdiť?“ Vziať do úvahy každý prípad samostatne a uvažovať nad spravodlivým odškodnením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Vytvoriť vo dvojici dialóg v súvislosti s témou „žaloba“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 napísať správu z oblasti finančníctva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 základe vypočutého doplniť chýbajúce informácie do textu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-správne priradiť obrázky k ich opisom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-napísať esej na tému“Dôležitosť peňazí v mojom živote“</w:t>
            </w:r>
          </w:p>
          <w:p w:rsidR="00A57A67" w:rsidRPr="00A57A67" w:rsidRDefault="00A57A67" w:rsidP="00A57A67">
            <w:pPr>
              <w:pStyle w:val="Normlnywebov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A57A67">
              <w:rPr>
                <w:rFonts w:asciiTheme="minorHAnsi" w:hAnsiTheme="minorHAnsi"/>
                <w:sz w:val="22"/>
                <w:szCs w:val="22"/>
              </w:rPr>
              <w:t>-vytvoriť ideálny rozpočet pre rodinu s jedným dieťaťom a prezentovať svoj návrh pred triedou. Byť pripravený argumentovať a obhajovať svoj názor.</w:t>
            </w:r>
          </w:p>
        </w:tc>
      </w:tr>
    </w:tbl>
    <w:p w:rsidR="00D946FE" w:rsidRPr="004A27C6" w:rsidRDefault="00D946FE" w:rsidP="00D946FE">
      <w:pPr>
        <w:spacing w:after="0" w:line="240" w:lineRule="auto"/>
        <w:rPr>
          <w:rFonts w:eastAsia="Times New Roman" w:cstheme="minorHAnsi"/>
        </w:rPr>
      </w:pP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</w:rPr>
      </w:pPr>
    </w:p>
    <w:p w:rsidR="00D946FE" w:rsidRPr="000D6DDA" w:rsidRDefault="00D946FE" w:rsidP="005C1B7A">
      <w:pPr>
        <w:pageBreakBefore/>
        <w:spacing w:after="0" w:line="240" w:lineRule="auto"/>
        <w:rPr>
          <w:rFonts w:eastAsia="Times New Roman" w:cstheme="minorHAnsi"/>
          <w:b/>
        </w:rPr>
      </w:pPr>
      <w:r w:rsidRPr="000D6DDA">
        <w:rPr>
          <w:rFonts w:eastAsia="Times New Roman" w:cstheme="minorHAnsi"/>
          <w:b/>
        </w:rPr>
        <w:lastRenderedPageBreak/>
        <w:t xml:space="preserve">Vyšší kurz – prvý ročník 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</w:rPr>
      </w:pPr>
      <w:r w:rsidRPr="004A27C6">
        <w:rPr>
          <w:rFonts w:eastAsia="Times New Roman" w:cstheme="minorHAnsi"/>
        </w:rPr>
        <w:t>Používaná literatúra: Philip Kerr, Ceri Jones: Straightforward – Upper Intermediate</w:t>
      </w:r>
    </w:p>
    <w:p w:rsidR="00A57A67" w:rsidRPr="000D6DDA" w:rsidRDefault="00A57A67" w:rsidP="00A57A6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Počet hodín za týždeň</w:t>
      </w:r>
      <w:r w:rsidRPr="000D6DDA">
        <w:rPr>
          <w:rFonts w:eastAsia="Calibri" w:cstheme="minorHAnsi"/>
        </w:rPr>
        <w:t xml:space="preserve">: 4 </w:t>
      </w:r>
    </w:p>
    <w:p w:rsidR="00226E7B" w:rsidRPr="000D6DDA" w:rsidRDefault="00226E7B" w:rsidP="000D6DDA">
      <w:pPr>
        <w:spacing w:after="0" w:line="240" w:lineRule="auto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33"/>
      </w:tblGrid>
      <w:tr w:rsidR="003B4BEB" w:rsidRPr="003B4BEB" w:rsidTr="001F72B9">
        <w:tc>
          <w:tcPr>
            <w:tcW w:w="4533" w:type="dxa"/>
            <w:shd w:val="clear" w:color="auto" w:fill="auto"/>
          </w:tcPr>
          <w:p w:rsidR="003B4BEB" w:rsidRPr="003B4BEB" w:rsidRDefault="003B4BEB" w:rsidP="00D946F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3B4BEB">
              <w:rPr>
                <w:rFonts w:eastAsia="Times New Roman" w:cstheme="minorHAnsi"/>
                <w:i/>
              </w:rPr>
              <w:t>Obsahový štandard</w:t>
            </w:r>
          </w:p>
        </w:tc>
        <w:tc>
          <w:tcPr>
            <w:tcW w:w="4533" w:type="dxa"/>
            <w:shd w:val="clear" w:color="auto" w:fill="auto"/>
          </w:tcPr>
          <w:p w:rsidR="003B4BEB" w:rsidRPr="003B4BEB" w:rsidRDefault="003B4BEB" w:rsidP="00D946F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3B4BEB">
              <w:rPr>
                <w:rFonts w:eastAsia="Times New Roman" w:cstheme="minorHAnsi"/>
                <w:i/>
              </w:rPr>
              <w:t>Výkonový štandard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Voľný čas a záľuby. Neobvyklé trávenie voľného času a neobvyklé záľuby. Zberatelia a zberateľstvo ako vášeň.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Slovesné časy - Jednoduchý prítomný čas, jednoduchý minulý čas, jednoduchý predprítomný čas, jednoduchý predminulý čas, jednoduchý budúci dokonavý čas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Priebehové časy - Prítomný, minulý, predprítomný, budúci.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Trpný rod, spôsobové slovesá, otázka na podmet.</w:t>
            </w:r>
          </w:p>
        </w:tc>
        <w:tc>
          <w:tcPr>
            <w:tcW w:w="4533" w:type="dxa"/>
            <w:shd w:val="clear" w:color="auto" w:fill="auto"/>
          </w:tcPr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Prerozprávať prečítaný príbeh o záľubách.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Rozprávať o svojom živote.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Zistiť pomocou vhodne formulovaných otázok informácie o záľubách a voľnom čase iného človeka.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Rozprávať o svojich záľubách.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Porozprávať o svojich zvyklostiach.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 xml:space="preserve">Využívanie gramatických štruktúr v bežných komunikačných situáciách.  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Život v prírode. Zvieratá a ich právo na život. Zvieratá a človek. Pracujúce zvieratá. Ohrozené vtáctvo.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Vyjadrenie zvykov a návykov v prítomnosti, frázy na vyjadrenie zvykov v angličtine, väzby „used to, be/getused to ... ing“.</w:t>
            </w:r>
          </w:p>
        </w:tc>
        <w:tc>
          <w:tcPr>
            <w:tcW w:w="4533" w:type="dxa"/>
            <w:shd w:val="clear" w:color="auto" w:fill="auto"/>
          </w:tcPr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Prerozprávať prečítaný príbeh.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Zdokonaliť použitie fráz.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Zosumarizovať problém na základe prečítaného textu.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Vyjadriť súhlas alebo nesúhlas s</w:t>
            </w:r>
            <w:r>
              <w:rPr>
                <w:rFonts w:eastAsia="Times New Roman" w:cstheme="minorHAnsi"/>
              </w:rPr>
              <w:t> daným názorom</w:t>
            </w:r>
            <w:r w:rsidRPr="004A27C6">
              <w:rPr>
                <w:rFonts w:eastAsia="Times New Roman" w:cstheme="minorHAnsi"/>
              </w:rPr>
              <w:t>.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Kultúra, móda a mládežnícke hnutia. Teenageri a ich radikálny štýl. Krása a jej vnímanie. Modeling a správanie ľudí ako súčasť každého jazyka.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Zložené prídavné mená</w:t>
            </w:r>
            <w:r>
              <w:rPr>
                <w:rFonts w:eastAsia="Times New Roman" w:cstheme="minorHAnsi"/>
              </w:rPr>
              <w:t>,</w:t>
            </w:r>
          </w:p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</w:t>
            </w:r>
            <w:r w:rsidRPr="004A27C6">
              <w:rPr>
                <w:rFonts w:eastAsia="Times New Roman" w:cstheme="minorHAnsi"/>
              </w:rPr>
              <w:t>zťažné vety a vzťažné zámená, používanie vzťažných zámen</w:t>
            </w:r>
            <w:r>
              <w:rPr>
                <w:rFonts w:eastAsia="Times New Roman" w:cstheme="minorHAnsi"/>
              </w:rPr>
              <w:t>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Pr="004A27C6">
              <w:rPr>
                <w:rFonts w:eastAsia="Times New Roman" w:cstheme="minorHAnsi"/>
              </w:rPr>
              <w:t>ríčastie a jeho použitie.</w:t>
            </w:r>
          </w:p>
        </w:tc>
        <w:tc>
          <w:tcPr>
            <w:tcW w:w="4533" w:type="dxa"/>
            <w:shd w:val="clear" w:color="auto" w:fill="auto"/>
          </w:tcPr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Vedieť diskutovať o radikálnom štýle teenagerov.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Zistiť informácie o štýle obliekania sa.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Diskutovať o vzhľade človeka.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Vedieť popísať vzhľad človeka.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Používať s</w:t>
            </w:r>
            <w:r w:rsidRPr="004A27C6">
              <w:rPr>
                <w:rFonts w:eastAsia="Times New Roman" w:cstheme="minorHAnsi"/>
              </w:rPr>
              <w:t>lovn</w:t>
            </w:r>
            <w:r>
              <w:rPr>
                <w:rFonts w:eastAsia="Times New Roman" w:cstheme="minorHAnsi"/>
              </w:rPr>
              <w:t>ú</w:t>
            </w:r>
            <w:r w:rsidRPr="004A27C6">
              <w:rPr>
                <w:rFonts w:eastAsia="Times New Roman" w:cstheme="minorHAnsi"/>
              </w:rPr>
              <w:t xml:space="preserve"> zásob</w:t>
            </w:r>
            <w:r>
              <w:rPr>
                <w:rFonts w:eastAsia="Times New Roman" w:cstheme="minorHAnsi"/>
              </w:rPr>
              <w:t>u</w:t>
            </w:r>
            <w:r w:rsidRPr="004A27C6">
              <w:rPr>
                <w:rFonts w:eastAsia="Times New Roman" w:cstheme="minorHAnsi"/>
              </w:rPr>
              <w:t xml:space="preserve"> týkajúc</w:t>
            </w:r>
            <w:r>
              <w:rPr>
                <w:rFonts w:eastAsia="Times New Roman" w:cstheme="minorHAnsi"/>
              </w:rPr>
              <w:t>u</w:t>
            </w:r>
            <w:r w:rsidRPr="004A27C6">
              <w:rPr>
                <w:rFonts w:eastAsia="Times New Roman" w:cstheme="minorHAnsi"/>
              </w:rPr>
              <w:t xml:space="preserve"> sa vzhľadu človeka. 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Fóbie a druhy fóbií, ktorými ľudia trpia. Šikanovanie a nevhodné správanie. Sloboda a jej formy.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Predprítomný jednoduchý čas a minulý čas</w:t>
            </w:r>
            <w:r>
              <w:rPr>
                <w:rFonts w:eastAsia="Times New Roman" w:cstheme="minorHAnsi"/>
              </w:rPr>
              <w:t>.</w:t>
            </w:r>
          </w:p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Pr="004A27C6">
              <w:rPr>
                <w:rFonts w:eastAsia="Times New Roman" w:cstheme="minorHAnsi"/>
              </w:rPr>
              <w:t>redprítomný jednoduchý čas a predprítomný priebehový čas</w:t>
            </w:r>
            <w:r>
              <w:rPr>
                <w:rFonts w:eastAsia="Times New Roman" w:cstheme="minorHAnsi"/>
              </w:rPr>
              <w:t>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Homofóny</w:t>
            </w:r>
            <w:r w:rsidRPr="004A27C6">
              <w:rPr>
                <w:rFonts w:eastAsia="Times New Roman" w:cstheme="minorHAnsi"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Reprodukovať počutý text.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Diskutovať v skupine o rôznych fóbiách a strachu z nich.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Vedieť definovať, s ktorými fóbiami je obťažné žiť.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Vyjadriť svoje stanovisko – formy slobody.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Umenie. Moderné umenie dnešného sveta. Umenie u nás doma. Literatúra.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3B4BEB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 xml:space="preserve">: </w:t>
            </w:r>
          </w:p>
          <w:p w:rsidR="003B4BEB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Zopakovanie minulých časov</w:t>
            </w:r>
            <w:r>
              <w:rPr>
                <w:rFonts w:eastAsia="Times New Roman" w:cstheme="minorHAnsi"/>
              </w:rPr>
              <w:t>,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Pr="004A27C6">
              <w:rPr>
                <w:rFonts w:eastAsia="Times New Roman" w:cstheme="minorHAnsi"/>
              </w:rPr>
              <w:t xml:space="preserve">redminulý priebehový čas a jeho </w:t>
            </w:r>
            <w:r w:rsidRPr="004A27C6">
              <w:rPr>
                <w:rFonts w:eastAsia="Times New Roman" w:cstheme="minorHAnsi"/>
              </w:rPr>
              <w:lastRenderedPageBreak/>
              <w:t>využitie</w:t>
            </w:r>
            <w:r>
              <w:rPr>
                <w:rFonts w:eastAsia="Times New Roman" w:cstheme="minorHAnsi"/>
              </w:rPr>
              <w:t>.F</w:t>
            </w:r>
            <w:r w:rsidRPr="004A27C6">
              <w:rPr>
                <w:rFonts w:eastAsia="Times New Roman" w:cstheme="minorHAnsi"/>
              </w:rPr>
              <w:t>rázové slovesá.</w:t>
            </w:r>
          </w:p>
        </w:tc>
        <w:tc>
          <w:tcPr>
            <w:tcW w:w="4533" w:type="dxa"/>
            <w:shd w:val="clear" w:color="auto" w:fill="auto"/>
          </w:tcPr>
          <w:p w:rsidR="001F72B9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Rozprávať príbeh s využitím minulého času.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Vyhľadať </w:t>
            </w:r>
            <w:r w:rsidRPr="004A27C6">
              <w:rPr>
                <w:rFonts w:eastAsia="Times New Roman" w:cstheme="minorHAnsi"/>
              </w:rPr>
              <w:t>ľúčové slová v texte.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Porozumieť</w:t>
            </w:r>
            <w:r w:rsidRPr="004A27C6">
              <w:rPr>
                <w:rFonts w:eastAsia="Times New Roman" w:cstheme="minorHAnsi"/>
              </w:rPr>
              <w:t xml:space="preserve"> textu cez význam kľúčových slov.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Vyjadriť svoj názor a postoj k umeniu.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 xml:space="preserve">Prezentovať svoj názor na umelecké dielo </w:t>
            </w:r>
            <w:r w:rsidRPr="004A27C6">
              <w:rPr>
                <w:rFonts w:eastAsia="Times New Roman" w:cstheme="minorHAnsi"/>
              </w:rPr>
              <w:lastRenderedPageBreak/>
              <w:t>a prečítanú knihu.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lastRenderedPageBreak/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Voľby, volebné právo a priebeh volieb. Ženy v politike, ich postavenie a pôsobenie. Politická nekorektnosť.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1F72B9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Reálne a nereálne podmienky</w:t>
            </w:r>
            <w:r w:rsidR="001F72B9">
              <w:rPr>
                <w:rFonts w:eastAsia="Times New Roman" w:cstheme="minorHAnsi"/>
              </w:rPr>
              <w:t>.</w:t>
            </w:r>
          </w:p>
          <w:p w:rsidR="001F72B9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Ž</w:t>
            </w:r>
            <w:r w:rsidR="003B4BEB" w:rsidRPr="004A27C6">
              <w:rPr>
                <w:rFonts w:eastAsia="Times New Roman" w:cstheme="minorHAnsi"/>
              </w:rPr>
              <w:t>elacie vety</w:t>
            </w:r>
            <w:r>
              <w:rPr>
                <w:rFonts w:eastAsia="Times New Roman" w:cstheme="minorHAnsi"/>
              </w:rPr>
              <w:t>.</w:t>
            </w:r>
          </w:p>
          <w:p w:rsidR="003B4BEB" w:rsidRPr="004A27C6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3B4BEB" w:rsidRPr="004A27C6">
              <w:rPr>
                <w:rFonts w:eastAsia="Times New Roman" w:cstheme="minorHAnsi"/>
              </w:rPr>
              <w:t>pôsobové slovesá s minulým neurčitkom.</w:t>
            </w:r>
          </w:p>
        </w:tc>
        <w:tc>
          <w:tcPr>
            <w:tcW w:w="4533" w:type="dxa"/>
            <w:shd w:val="clear" w:color="auto" w:fill="auto"/>
          </w:tcPr>
          <w:p w:rsidR="001F72B9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Použiť reálne a nereálne podmienkové vety.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Vyjadrenie ľútosti nad nesplneným plánom.</w:t>
            </w:r>
          </w:p>
          <w:p w:rsidR="003B4BEB" w:rsidRPr="004A27C6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Žiadať</w:t>
            </w:r>
            <w:r w:rsidR="003B4BEB" w:rsidRPr="004A27C6">
              <w:rPr>
                <w:rFonts w:eastAsia="Times New Roman" w:cstheme="minorHAnsi"/>
              </w:rPr>
              <w:t xml:space="preserve"> o vysvetlenie.</w:t>
            </w:r>
          </w:p>
          <w:p w:rsidR="003B4BEB" w:rsidRPr="004A27C6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Poskytnúť</w:t>
            </w:r>
            <w:r w:rsidR="003B4BEB" w:rsidRPr="004A27C6">
              <w:rPr>
                <w:rFonts w:eastAsia="Times New Roman" w:cstheme="minorHAnsi"/>
              </w:rPr>
              <w:t xml:space="preserve"> vysvetlenia.</w:t>
            </w:r>
          </w:p>
          <w:p w:rsidR="003B4BEB" w:rsidRPr="004A27C6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Objasniť</w:t>
            </w:r>
            <w:r w:rsidR="003B4BEB" w:rsidRPr="004A27C6">
              <w:rPr>
                <w:rFonts w:eastAsia="Times New Roman" w:cstheme="minorHAnsi"/>
              </w:rPr>
              <w:t xml:space="preserve"> problém.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Životné prostredie. Eko bývanie. Životný štýl a zmeny životného štýlu. Trendy v budúcnosti – čo prinesie budúcnosť.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1F72B9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Prítomný jednoduchý čas a prítomný priebehový čas</w:t>
            </w:r>
            <w:r w:rsidR="001F72B9">
              <w:rPr>
                <w:rFonts w:eastAsia="Times New Roman" w:cstheme="minorHAnsi"/>
              </w:rPr>
              <w:t>.</w:t>
            </w:r>
          </w:p>
          <w:p w:rsidR="001F72B9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="003B4BEB" w:rsidRPr="004A27C6">
              <w:rPr>
                <w:rFonts w:eastAsia="Times New Roman" w:cstheme="minorHAnsi"/>
              </w:rPr>
              <w:t>udúci čas, budúci dokonavý čas, priebehový budúci čas</w:t>
            </w:r>
            <w:r>
              <w:rPr>
                <w:rFonts w:eastAsia="Times New Roman" w:cstheme="minorHAnsi"/>
              </w:rPr>
              <w:t xml:space="preserve">. </w:t>
            </w:r>
          </w:p>
          <w:p w:rsidR="003B4BEB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3B4BEB" w:rsidRPr="004A27C6">
              <w:rPr>
                <w:rFonts w:eastAsia="Times New Roman" w:cstheme="minorHAnsi"/>
              </w:rPr>
              <w:t>redložky a podstatné mená.</w:t>
            </w:r>
          </w:p>
        </w:tc>
        <w:tc>
          <w:tcPr>
            <w:tcW w:w="4533" w:type="dxa"/>
            <w:shd w:val="clear" w:color="auto" w:fill="auto"/>
          </w:tcPr>
          <w:p w:rsidR="001F72B9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Ako bývať v súlade s prírodou – vyjadriť svoj názor a postoj.</w:t>
            </w:r>
          </w:p>
          <w:p w:rsidR="003B4BEB" w:rsidRPr="004A27C6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Identifikovať kľúčové</w:t>
            </w:r>
            <w:r w:rsidR="003B4BEB" w:rsidRPr="004A27C6">
              <w:rPr>
                <w:rFonts w:eastAsia="Times New Roman" w:cstheme="minorHAnsi"/>
              </w:rPr>
              <w:t xml:space="preserve"> slová v texte.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Zosumarizovať problém na základe prečítaného textu a počutého textu.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Diskutovať v skupine o životnom štýle a zmenách v životnom štýle.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Zdravie. Zdravotné problémy. Alternatívne terapie. Alternatívna liečba.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Špekulatívne modálne slovesá. Spôsobové slovesá vyjadrujúce povinnosť, nutnosť, schopnosť, možnosť, zákaz, príkaz a povolenie.</w:t>
            </w:r>
          </w:p>
        </w:tc>
        <w:tc>
          <w:tcPr>
            <w:tcW w:w="4533" w:type="dxa"/>
            <w:shd w:val="clear" w:color="auto" w:fill="auto"/>
          </w:tcPr>
          <w:p w:rsidR="001F72B9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Porozumenie textu cez význam kľúčových slov.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Zosumarizovať problém na základe prečítaného textu.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Rozprávať o bežných chorobách a ich liečení.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Zhrnúť obsah prečítanej správy.</w:t>
            </w:r>
          </w:p>
        </w:tc>
      </w:tr>
      <w:tr w:rsidR="001F72B9" w:rsidRPr="004A27C6" w:rsidTr="001F72B9">
        <w:tc>
          <w:tcPr>
            <w:tcW w:w="4533" w:type="dxa"/>
            <w:shd w:val="clear" w:color="auto" w:fill="auto"/>
          </w:tcPr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Slávn</w:t>
            </w:r>
            <w:r>
              <w:rPr>
                <w:rFonts w:eastAsia="Times New Roman" w:cstheme="minorHAnsi"/>
              </w:rPr>
              <w:t>i</w:t>
            </w:r>
            <w:r w:rsidRPr="004A27C6">
              <w:rPr>
                <w:rFonts w:eastAsia="Times New Roman" w:cstheme="minorHAnsi"/>
              </w:rPr>
              <w:t xml:space="preserve"> hrdinovia. Miestny hrdina – superschopnosti. Negatívne postavy na obrazovke. Zločin a trest.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1F72B9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Prídavné mená, stupňovanie prídavných mien</w:t>
            </w:r>
            <w:r>
              <w:rPr>
                <w:rFonts w:eastAsia="Times New Roman" w:cstheme="minorHAnsi"/>
              </w:rPr>
              <w:t>.</w:t>
            </w:r>
          </w:p>
          <w:p w:rsidR="001F72B9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</w:t>
            </w:r>
            <w:r w:rsidRPr="004A27C6">
              <w:rPr>
                <w:rFonts w:eastAsia="Times New Roman" w:cstheme="minorHAnsi"/>
              </w:rPr>
              <w:t>yjadrenie kontrastu</w:t>
            </w:r>
            <w:r>
              <w:rPr>
                <w:rFonts w:eastAsia="Times New Roman" w:cstheme="minorHAnsi"/>
              </w:rPr>
              <w:t>.</w:t>
            </w:r>
          </w:p>
          <w:p w:rsidR="001F72B9" w:rsidRPr="001F72B9" w:rsidRDefault="001F72B9" w:rsidP="001F72B9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P</w:t>
            </w:r>
            <w:r w:rsidRPr="004A27C6">
              <w:rPr>
                <w:rFonts w:eastAsia="Times New Roman" w:cstheme="minorHAnsi"/>
              </w:rPr>
              <w:t>oradie prídavných mien vo vete.</w:t>
            </w:r>
          </w:p>
        </w:tc>
        <w:tc>
          <w:tcPr>
            <w:tcW w:w="4533" w:type="dxa"/>
            <w:shd w:val="clear" w:color="auto" w:fill="auto"/>
          </w:tcPr>
          <w:p w:rsidR="001F72B9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Vedieť vyjadriť kontrast a opačný názor.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Formulovať svoj názor na tému „Hrdina na obrazovke“.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Prezentovať svoj názor na danú tému.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Diakutovať</w:t>
            </w:r>
            <w:r w:rsidRPr="004A27C6">
              <w:rPr>
                <w:rFonts w:eastAsia="Times New Roman" w:cstheme="minorHAnsi"/>
              </w:rPr>
              <w:t xml:space="preserve"> o obľúbených zamestnaniach.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Vyrozprávať príbeh podľa filmu alebo knihy.</w:t>
            </w: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Dobrá práca. Dobré skutky. Morálna dilema. Charitatívna činnosť.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Zodpovednosť v práci.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1F72B9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Nepriama reč, súslednosť časov</w:t>
            </w:r>
            <w:r w:rsidR="001F72B9">
              <w:rPr>
                <w:rFonts w:eastAsia="Times New Roman" w:cstheme="minorHAnsi"/>
              </w:rPr>
              <w:t>.</w:t>
            </w:r>
          </w:p>
          <w:p w:rsidR="003B4BEB" w:rsidRPr="004A27C6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3B4BEB" w:rsidRPr="004A27C6">
              <w:rPr>
                <w:rFonts w:eastAsia="Times New Roman" w:cstheme="minorHAnsi"/>
              </w:rPr>
              <w:t>rehľad posúvania časov.</w:t>
            </w:r>
          </w:p>
        </w:tc>
        <w:tc>
          <w:tcPr>
            <w:tcW w:w="4533" w:type="dxa"/>
            <w:shd w:val="clear" w:color="auto" w:fill="auto"/>
          </w:tcPr>
          <w:p w:rsidR="001F72B9" w:rsidRDefault="001F72B9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Prerozprávať prečítaný príbeh.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Vyjadriť názor na dobré skutky a charitu.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Vyjadriť súhlas alebo nesúhlas s danou témou.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Reprodukovať počutý dialóg.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Vedieť viesť pracovný pohovor.</w:t>
            </w:r>
          </w:p>
        </w:tc>
      </w:tr>
      <w:tr w:rsidR="001F72B9" w:rsidRPr="004A27C6" w:rsidTr="001F72B9">
        <w:tc>
          <w:tcPr>
            <w:tcW w:w="4533" w:type="dxa"/>
            <w:shd w:val="clear" w:color="auto" w:fill="auto"/>
          </w:tcPr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Zemepisné črty. Opis krajiny. Objavenie Ameriky. Pozitívna psychológia. Ako vybrať perfektnú lokalitu na oddych a bývanie.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1F72B9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1F72B9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Geografické názvy, členy</w:t>
            </w:r>
            <w:r>
              <w:rPr>
                <w:rFonts w:eastAsia="Times New Roman" w:cstheme="minorHAnsi"/>
              </w:rPr>
              <w:t>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Pr="004A27C6">
              <w:rPr>
                <w:rFonts w:eastAsia="Times New Roman" w:cstheme="minorHAnsi"/>
              </w:rPr>
              <w:t>oužitie „so“ a „such“.</w:t>
            </w:r>
          </w:p>
        </w:tc>
        <w:tc>
          <w:tcPr>
            <w:tcW w:w="4533" w:type="dxa"/>
            <w:shd w:val="clear" w:color="auto" w:fill="auto"/>
          </w:tcPr>
          <w:p w:rsidR="001F72B9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Diskutovať </w:t>
            </w:r>
            <w:r w:rsidRPr="004A27C6">
              <w:rPr>
                <w:rFonts w:eastAsia="Times New Roman" w:cstheme="minorHAnsi"/>
              </w:rPr>
              <w:t>na tému „Pozitívna psychológia“.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Prerozprávať prečítaný text o pozitívnej psychológií.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Pr="004A27C6">
              <w:rPr>
                <w:rFonts w:eastAsia="Times New Roman" w:cstheme="minorHAnsi"/>
              </w:rPr>
              <w:t>opísať lokalitu používajúc geografické názvy.</w:t>
            </w:r>
          </w:p>
          <w:p w:rsidR="001F72B9" w:rsidRPr="004A27C6" w:rsidRDefault="001F72B9" w:rsidP="001F72B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B4BEB" w:rsidRPr="004A27C6" w:rsidTr="001F72B9">
        <w:tc>
          <w:tcPr>
            <w:tcW w:w="4533" w:type="dxa"/>
            <w:shd w:val="clear" w:color="auto" w:fill="auto"/>
          </w:tcPr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ED31A6">
              <w:rPr>
                <w:rFonts w:eastAsia="Times New Roman" w:cstheme="minorHAnsi"/>
                <w:b/>
              </w:rPr>
              <w:t>Témy</w:t>
            </w:r>
            <w:r w:rsidRPr="004A27C6">
              <w:rPr>
                <w:rFonts w:eastAsia="Times New Roman" w:cstheme="minorHAnsi"/>
              </w:rPr>
              <w:t>: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 xml:space="preserve">Peniaze. Piráti a poklady. Spôsoby zarábania peňazí a ich dôležitosť v živote. Koreň zla – </w:t>
            </w:r>
            <w:r w:rsidRPr="004A27C6">
              <w:rPr>
                <w:rFonts w:eastAsia="Times New Roman" w:cstheme="minorHAnsi"/>
              </w:rPr>
              <w:lastRenderedPageBreak/>
              <w:t>peniaze. Peniaze hýbu svetom. Bankové podvody. Bankovky a kreditné karty.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ED31A6">
              <w:rPr>
                <w:rFonts w:eastAsia="Times New Roman" w:cstheme="minorHAnsi"/>
                <w:b/>
              </w:rPr>
              <w:t>Gramatika</w:t>
            </w:r>
            <w:r w:rsidRPr="004A27C6">
              <w:rPr>
                <w:rFonts w:eastAsia="Times New Roman" w:cstheme="minorHAnsi"/>
              </w:rPr>
              <w:t>:</w:t>
            </w:r>
          </w:p>
          <w:p w:rsidR="00ED31A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>Trpný rod</w:t>
            </w:r>
            <w:r w:rsidR="00ED31A6">
              <w:rPr>
                <w:rFonts w:eastAsia="Times New Roman" w:cstheme="minorHAnsi"/>
              </w:rPr>
              <w:t>.</w:t>
            </w:r>
          </w:p>
          <w:p w:rsidR="00ED31A6" w:rsidRDefault="00ED31A6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3B4BEB" w:rsidRPr="004A27C6">
              <w:rPr>
                <w:rFonts w:eastAsia="Times New Roman" w:cstheme="minorHAnsi"/>
              </w:rPr>
              <w:t>ríčinné vzťahy v</w:t>
            </w:r>
            <w:r>
              <w:rPr>
                <w:rFonts w:eastAsia="Times New Roman" w:cstheme="minorHAnsi"/>
              </w:rPr>
              <w:t> </w:t>
            </w:r>
            <w:r w:rsidR="003B4BEB" w:rsidRPr="004A27C6">
              <w:rPr>
                <w:rFonts w:eastAsia="Times New Roman" w:cstheme="minorHAnsi"/>
              </w:rPr>
              <w:t>angličtine</w:t>
            </w:r>
            <w:r>
              <w:rPr>
                <w:rFonts w:eastAsia="Times New Roman" w:cstheme="minorHAnsi"/>
              </w:rPr>
              <w:t>.</w:t>
            </w:r>
          </w:p>
          <w:p w:rsidR="003B4BEB" w:rsidRPr="004A27C6" w:rsidRDefault="00ED31A6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="003B4BEB" w:rsidRPr="004A27C6">
              <w:rPr>
                <w:rFonts w:eastAsia="Times New Roman" w:cstheme="minorHAnsi"/>
              </w:rPr>
              <w:t>ovšeobecňovanie.</w:t>
            </w:r>
          </w:p>
        </w:tc>
        <w:tc>
          <w:tcPr>
            <w:tcW w:w="4533" w:type="dxa"/>
            <w:shd w:val="clear" w:color="auto" w:fill="auto"/>
          </w:tcPr>
          <w:p w:rsidR="00ED31A6" w:rsidRDefault="00ED31A6" w:rsidP="00D946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D31A6" w:rsidRDefault="00ED31A6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Diskutovať</w:t>
            </w:r>
            <w:r w:rsidR="003B4BEB" w:rsidRPr="004A27C6">
              <w:rPr>
                <w:rFonts w:eastAsia="Times New Roman" w:cstheme="minorHAnsi"/>
              </w:rPr>
              <w:t xml:space="preserve"> o filmoch a</w:t>
            </w:r>
            <w:r>
              <w:rPr>
                <w:rFonts w:eastAsia="Times New Roman" w:cstheme="minorHAnsi"/>
              </w:rPr>
              <w:t> </w:t>
            </w:r>
            <w:r w:rsidR="003B4BEB" w:rsidRPr="004A27C6">
              <w:rPr>
                <w:rFonts w:eastAsia="Times New Roman" w:cstheme="minorHAnsi"/>
              </w:rPr>
              <w:t>knihách</w:t>
            </w:r>
            <w:r>
              <w:rPr>
                <w:rFonts w:eastAsia="Times New Roman" w:cstheme="minorHAnsi"/>
              </w:rPr>
              <w:t>,</w:t>
            </w:r>
            <w:r w:rsidR="003B4BEB" w:rsidRPr="004A27C6">
              <w:rPr>
                <w:rFonts w:eastAsia="Times New Roman" w:cstheme="minorHAnsi"/>
              </w:rPr>
              <w:t xml:space="preserve"> o pirátoch a pokladoch. </w:t>
            </w:r>
          </w:p>
          <w:p w:rsidR="003B4BEB" w:rsidRPr="004A27C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lastRenderedPageBreak/>
              <w:t>Prerozprávať prečítaný príbeh.</w:t>
            </w:r>
          </w:p>
          <w:p w:rsidR="00ED31A6" w:rsidRDefault="003B4BEB" w:rsidP="00D946FE">
            <w:pPr>
              <w:spacing w:after="0" w:line="240" w:lineRule="auto"/>
              <w:rPr>
                <w:rFonts w:eastAsia="Times New Roman" w:cstheme="minorHAnsi"/>
              </w:rPr>
            </w:pPr>
            <w:r w:rsidRPr="004A27C6">
              <w:rPr>
                <w:rFonts w:eastAsia="Times New Roman" w:cstheme="minorHAnsi"/>
              </w:rPr>
              <w:t xml:space="preserve">Zdokonaliť použitie trpného rodu. </w:t>
            </w:r>
          </w:p>
          <w:p w:rsidR="003B4BEB" w:rsidRPr="004A27C6" w:rsidRDefault="00ED31A6" w:rsidP="00D946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Identifikovať rozdiely medzi britskou a americkou angličtinou</w:t>
            </w:r>
            <w:r w:rsidR="003B4BEB" w:rsidRPr="004A27C6">
              <w:rPr>
                <w:rFonts w:eastAsia="Times New Roman" w:cstheme="minorHAnsi"/>
              </w:rPr>
              <w:t>.</w:t>
            </w:r>
          </w:p>
        </w:tc>
      </w:tr>
    </w:tbl>
    <w:p w:rsidR="00D946FE" w:rsidRPr="004A27C6" w:rsidRDefault="00D946FE" w:rsidP="00D946FE">
      <w:pPr>
        <w:spacing w:after="0" w:line="240" w:lineRule="auto"/>
        <w:rPr>
          <w:rFonts w:eastAsia="Times New Roman" w:cstheme="minorHAnsi"/>
        </w:rPr>
      </w:pP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A3014C" w:rsidRDefault="00A3014C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:rsidR="00D946FE" w:rsidRPr="00CB37DA" w:rsidRDefault="00D946FE" w:rsidP="00D946FE">
      <w:pPr>
        <w:spacing w:after="0" w:line="240" w:lineRule="auto"/>
        <w:rPr>
          <w:rFonts w:eastAsia="Times New Roman" w:cstheme="minorHAnsi"/>
          <w:b/>
          <w:noProof/>
          <w:lang w:eastAsia="sk-SK"/>
        </w:rPr>
      </w:pPr>
      <w:r w:rsidRPr="00CB37DA">
        <w:rPr>
          <w:rFonts w:eastAsia="Times New Roman" w:cstheme="minorHAnsi"/>
          <w:b/>
          <w:noProof/>
          <w:lang w:eastAsia="sk-SK"/>
        </w:rPr>
        <w:lastRenderedPageBreak/>
        <w:t>Vyšší kurz – druhý ročník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  <w:r w:rsidRPr="004A27C6">
        <w:rPr>
          <w:rFonts w:eastAsia="Times New Roman" w:cstheme="minorHAnsi"/>
          <w:noProof/>
          <w:lang w:eastAsia="sk-SK"/>
        </w:rPr>
        <w:t>Používaná literatúra: Clandfield, L.: Straightforward - Advanced</w:t>
      </w:r>
    </w:p>
    <w:p w:rsidR="00A57A67" w:rsidRPr="000D6DDA" w:rsidRDefault="00A57A67" w:rsidP="00A57A6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Počet hodín za týždeň</w:t>
      </w:r>
      <w:r w:rsidRPr="000D6DDA">
        <w:rPr>
          <w:rFonts w:eastAsia="Calibri" w:cstheme="minorHAnsi"/>
        </w:rPr>
        <w:t xml:space="preserve">: 4 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/>
      </w:tblPr>
      <w:tblGrid>
        <w:gridCol w:w="4536"/>
        <w:gridCol w:w="4536"/>
      </w:tblGrid>
      <w:tr w:rsidR="00CB37DA" w:rsidRPr="00CB37DA" w:rsidTr="00CB37DA">
        <w:trPr>
          <w:tblHeader/>
        </w:trPr>
        <w:tc>
          <w:tcPr>
            <w:tcW w:w="4536" w:type="dxa"/>
            <w:vAlign w:val="center"/>
          </w:tcPr>
          <w:p w:rsidR="00CB37DA" w:rsidRPr="00CB37DA" w:rsidRDefault="00CB37DA" w:rsidP="00CB37DA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i/>
                <w:iCs/>
                <w:noProof/>
                <w:lang w:eastAsia="cs-CZ"/>
              </w:rPr>
            </w:pPr>
            <w:r w:rsidRPr="00CB37DA">
              <w:rPr>
                <w:rFonts w:eastAsia="Times New Roman" w:cstheme="minorHAnsi"/>
                <w:bCs/>
                <w:i/>
                <w:iCs/>
                <w:noProof/>
                <w:lang w:eastAsia="cs-CZ"/>
              </w:rPr>
              <w:t>Obsahový štandard</w:t>
            </w:r>
          </w:p>
        </w:tc>
        <w:tc>
          <w:tcPr>
            <w:tcW w:w="4536" w:type="dxa"/>
            <w:vAlign w:val="center"/>
          </w:tcPr>
          <w:p w:rsidR="00CB37DA" w:rsidRPr="00CB37DA" w:rsidRDefault="00CB37DA" w:rsidP="00CB37DA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Cs/>
                <w:i/>
                <w:iCs/>
                <w:noProof/>
                <w:lang w:eastAsia="sk-SK"/>
              </w:rPr>
              <w:t>Výkonový štandard</w:t>
            </w: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 xml:space="preserve">Témy: 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Zmeny v spoločnosti, zmeny v životnom prostredí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Zamestnanie – prvý deň na novom mieste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Fyzické charakteristiky v rôznych obdobiach života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 xml:space="preserve">Vzťahy medzi ľuďmi, pocity krízy; generačné vzťahy;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Rodina a spoločnosť – osobné perspektívy;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Človek a spoločnosť – marginalizované skupiny; seniori; charita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CB37DA">
              <w:rPr>
                <w:rFonts w:eastAsia="Times New Roman" w:cstheme="minorHAnsi"/>
                <w:b/>
                <w:lang w:eastAsia="cs-CZ"/>
              </w:rPr>
              <w:t>Lexika</w:t>
            </w:r>
            <w:r w:rsidRPr="004A27C6">
              <w:rPr>
                <w:rFonts w:eastAsia="Times New Roman" w:cstheme="minorHAnsi"/>
                <w:lang w:eastAsia="cs-CZ"/>
              </w:rPr>
              <w:t>: Spôsoby vyjadrovania približnosti;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slovná zásoba týkajúca sa jednotlivca v rôznych fázach života a rodinného života; slová a slovné spojenia vyjadrujúce zmenu;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jednoduché a priebehové formy slovesa; tvorenie substantív príponami;  použitie demonstratívnych pronomín ako determinátorov a ich samostatné použitie; prostriedky na zamedzenie opakovania slov vo vete/odseku;</w:t>
            </w:r>
          </w:p>
        </w:tc>
        <w:tc>
          <w:tcPr>
            <w:tcW w:w="4536" w:type="dxa"/>
          </w:tcPr>
          <w:p w:rsidR="00CB37DA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definovať a prezentovať možné pozitívne a negatívne dopady zmien v prírodnom prostredí a v spoločnosti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pocity a obavy v súvislosti s novým začiatkom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využívať prostriedky približného vyjadrovania v rozhovoroch obsahujúcich číselné hodnoty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opísať jednotlivé fázy ľudskho života z hľadiska výhod a nevýhod konkrétneho obdobia, očakávaní a obáv do budúcnosti;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vysvetliť dôvody dôležitého životného rozhodnutia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uviesť argumenty proti rozhodnutiu partnera v rozhovore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napísať životopis slávnej osobnosti slovenskej histórie</w:t>
            </w: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b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b/>
                <w:noProof/>
                <w:lang w:eastAsia="sk-SK"/>
              </w:rPr>
              <w:t xml:space="preserve">Témy: 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Zdravý spôsob života – zdravá výživa na podporu pamäti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Celoživotné vzdelávanie – tréning pamäti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Technické vynálezy; bicykel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Krajiny a svetadiely – múzeá v rôznych krajinách sveta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Cestovný ruch – Trafalgarské námestie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Konzumný spôsob života</w:t>
            </w:r>
          </w:p>
          <w:p w:rsidR="00CB37DA" w:rsidRPr="004A27C6" w:rsidRDefault="00CB37DA" w:rsidP="00D946FE">
            <w:pPr>
              <w:spacing w:before="40" w:after="12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Spoločnosť a životné prostredie - recyklácie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slovná zásoba týkajúca sa ľudskej pamäti; slová a slovné spojenia vyjadrujúce dostatok a nedostatok; slovná zásoba z oblasti odpadového hospodárstva a recyklácie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gerundium a infinitív a ich využitie;  formy komparatívu a superlatívu; pomocné slovesá na vyjadrovanie dôrazu; kolokácie so slovom WAY; spôsoby porovnávania s využitím adjektív a adverbií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Ortoepia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splývavá výslovnosť a prestávky vo 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lastRenderedPageBreak/>
              <w:t>výpovedi; vetný prízvuk vo vetách s pomocnými slovesami</w:t>
            </w:r>
          </w:p>
        </w:tc>
        <w:tc>
          <w:tcPr>
            <w:tcW w:w="4536" w:type="dxa"/>
          </w:tcPr>
          <w:p w:rsidR="00CB37DA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opísať jednu z techník zlepšovania pamäti na základe prečítaného textu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argumentmi podporiť dôležitosť konkrétneho technického vynálezu pre rozvoj spoločnosti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porovnať dve múzeá z hľadiska vhodnosti pre rôzne typy návštevníkov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porovnať vplyv znečisteného životného prostredia na človeka a na voľne žijúce živočíchy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lastRenderedPageBreak/>
              <w:t>Témy: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Stravovacie návyky, súťaže v jedení.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Trvalo udržateľný rozvoj - využívanie/ zneužívanie prírodných zdrojov.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Komunikácia, jej spôsoby a odtienky.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Choroby – problémy s hlasom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Film, kniha – Nicholas Mosley: Kráľova reč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Jazyk ako spoločenský prostriedok – prejav na verejnosti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Krajiny, ktorých jazyk sa učím: prejav britskej kráľovnej v Parlamente a amerického prezidenta v Kongrese;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Vyjadrovanie nadmiery; slovesá pomenúvajúce rôzne spôsoby jazykového prejavu;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odvodzovanie adjektív príponami; modálne verbá na vyjadrenie istoty/neistoty, možnosti, negatívneho postoja, návrhu;  predložkové slovné spojenia vyjadrujúce nadmieru; rozštiepené vety; frazeologizmy týkajúce sa hovorenia; nepriama reč; vyjadrenie emocionálnych reakcií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CB37DA">
              <w:rPr>
                <w:rFonts w:eastAsia="Times New Roman" w:cstheme="minorHAnsi"/>
                <w:b/>
                <w:lang w:eastAsia="cs-CZ"/>
              </w:rPr>
              <w:t>Ortoepia</w:t>
            </w:r>
            <w:r w:rsidRPr="004A27C6">
              <w:rPr>
                <w:rFonts w:eastAsia="Times New Roman" w:cstheme="minorHAnsi"/>
                <w:lang w:eastAsia="cs-CZ"/>
              </w:rPr>
              <w:t xml:space="preserve">: emocionálne podfarbené reakcie; znelé a neznelé hlásky; jazykolamy </w:t>
            </w:r>
          </w:p>
        </w:tc>
        <w:tc>
          <w:tcPr>
            <w:tcW w:w="4536" w:type="dxa"/>
          </w:tcPr>
          <w:p w:rsidR="00CB37DA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súhlas alebo nesúhlas s kontroverznými tvrdeniami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využiť rozštiepené vety na zdôraznenie istej informácie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- opísať situáciu zo svojej minulosti spojenú so sťažovaním sa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vhodnou moduláciou hlasu vyjadriť jemné odtienky pocitov v reakcii na danú situáciu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napísať vlastný jazykolam na základe daných kritérií</w:t>
            </w:r>
          </w:p>
          <w:p w:rsidR="00CB37DA" w:rsidRPr="004A27C6" w:rsidRDefault="00CB37DA" w:rsidP="00D946FE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pripraviť krátky prejav vhodný na prednesenie pred publikom</w:t>
            </w:r>
          </w:p>
          <w:p w:rsidR="00CB37DA" w:rsidRPr="004A27C6" w:rsidRDefault="00CB37DA" w:rsidP="00D946FE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Témy: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Ekonomika a obchod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Pozitívny vzor: Ingvar Kamprad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Obchod, služby, podnikanie – začiatok podnikania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Životný štýl podnikateľa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Rodina – vzťahy v rodine: rodová deľba práce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Pracovné podmienky - rodová diskriminácia v zamestnaní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Cirkvi a náboženské vyznania – Anglikánska cirkev vo svete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slovná zásoba spojená so zakladaním nového podniku; príslovky miery; rodovo diferencované substantíva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vzťažné vety – obmedzovacie a popisné; disjunktívne otázky; želacie vety, podmienkové vety a iné spôsoby vyjadrenie 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lastRenderedPageBreak/>
              <w:t xml:space="preserve">hypotetickej situácie v minulosti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Ortoepia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intonácia v disjunktívnych otázkach</w:t>
            </w:r>
          </w:p>
        </w:tc>
        <w:tc>
          <w:tcPr>
            <w:tcW w:w="4536" w:type="dxa"/>
          </w:tcPr>
          <w:p w:rsidR="00CB37DA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svoje stanovisko k pôsobeniu medzinárodných spoločností na Slovensku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svoj záujem, prekvapenie, zlosť alebo starosť prostredníctvom disjunktívnych otázok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prezentovať nový zamýšľaný produkt s cieľom presvedčiť potenciálnych investorov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dohodnúť sa na spoločnom postupe a pravidlách vo fungovaní imaginárnej domácnosti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- napísať formálny a neformálny email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b/>
                <w:noProof/>
                <w:lang w:eastAsia="sk-SK"/>
              </w:rPr>
              <w:lastRenderedPageBreak/>
              <w:t>Témy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Starostlivosť o telo – nové trendy v športe na udržanie fyzickej kondície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Starostlivosť o zdravie v minulosti a dnes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Migrácia - národnosť a štátna príslušnosť v súvislosti s adopciou detí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Dokumenty pri cestovaní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Fyzické charakteristiky a potreby detí, starostlivosť o ne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Kultúra služieb - stravovacie zariadenia v Spojenom kráľovstve a ich obmedzenia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Multikultúrne prostredie v škole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Práva a povinnosti pri vzdelávaní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 xml:space="preserve">Spoločenský život – zdvorilosť a nezdvorilosť </w:t>
            </w:r>
          </w:p>
          <w:p w:rsidR="00CB37DA" w:rsidRPr="004A27C6" w:rsidRDefault="00CB37DA" w:rsidP="00D946FE">
            <w:pPr>
              <w:spacing w:before="40"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slovné spojenia súvisiace s témou ľudské telo; slovná zásoba súvisiaca s deťmi a starostlivosťou o ne; slovné spojenia pomenúvajúce správanie sa v spoločnosti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substantíva vytvorené z frázových verb; kolokácie so slovom CARE; pasívum; kauzatívne použitie verba HAVE; pasívne konštrukcie s infinitívom; elispsa ako prostriedok na zamedzenie opakovania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Ortoepia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intruzívne hlásky</w:t>
            </w:r>
          </w:p>
        </w:tc>
        <w:tc>
          <w:tcPr>
            <w:tcW w:w="4536" w:type="dxa"/>
          </w:tcPr>
          <w:p w:rsidR="00CB37DA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objasniť svoj vzťak k fyzickým aktivitám súvisiacim so starostlivosťou o telo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reprodukovať informácie získané z prečítaného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špecifikovať a prezentovať výhody a možné nevýhody cezhraničných adopcií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 xml:space="preserve">- odhadnúť význam neznámych slov z kontextu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diskutovať v skupine o kvalitách potrebných pre konktérne povolania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použiť správne formy pasíva a jeho alternatívy v závislosti od stupňa formálnosti písaného textu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 xml:space="preserve">- napísať email priateľovi – pozvanie na spoločenskú udalosť, odpoveď na pozvánku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diskutovať v skupine o vzťahu dnešnej spoločnosti k deťom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uviesť argumenty za a proti trestom v škole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 xml:space="preserve">- zdvorilo reagovať na prehovor svojho spolubesedníka </w:t>
            </w: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b/>
                <w:noProof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Literatúra – druhy a žánre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Knihy a čítanie vo voľnom čase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Negatívne vzory – zločiny a prečiny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Kultúrne špecifiká - kanadská jazdná polícia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Fyzické charakteristiky a ich súvislosť s charakterovými vlastnosťami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Rodina – vzťahy medzi súrodencami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Vzťahy medzi priateľmi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Slobodní mladí ľudia a ich vzťahy s rovesníkmi</w:t>
            </w:r>
          </w:p>
          <w:p w:rsidR="00CB37DA" w:rsidRPr="004A27C6" w:rsidRDefault="00CB37DA" w:rsidP="00D946FE">
            <w:pPr>
              <w:spacing w:before="40"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slovná zásoba zameraná na knižné žánre; slovná zásoba týkajúca sa právnych záležitostí; slovné spojenia pomenúvajúce charakterové rysy; príslovky vyjadrujúce postoje; diskurzné markery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particípiá; adverbiá s dvoma tvarmi; particípium ako náhrada vzťažnej vety; menné 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lastRenderedPageBreak/>
              <w:t>frázy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Ortoepia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zmena prízvuku súvisiaca s prechodom k inému slovnému druhu</w:t>
            </w:r>
          </w:p>
        </w:tc>
        <w:tc>
          <w:tcPr>
            <w:tcW w:w="4536" w:type="dxa"/>
          </w:tcPr>
          <w:p w:rsidR="00CB37DA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svoje preferencie týkajúce sa kníh a knižných žánrov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identifikovať na základe počutého typ udalosti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opísať ústne dobre známy súdny prípad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vyjadriť vhodnými jazykovými prostriedkymi stupeň svojho pochopenia/ nepochopenia konania iného človeka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rozprávať o organizácii a práci polície na Slovensku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opísať výzor a charakter človeka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diskutovať v skupine o hodnotách priateľstva a možných príčinách konca priateľstva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použiť správne naratívne časy v rozprávaní</w:t>
            </w: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b/>
                <w:noProof/>
                <w:lang w:eastAsia="sk-SK"/>
              </w:rPr>
              <w:lastRenderedPageBreak/>
              <w:t>Témy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Bývanie v meste – architektúra moderného mesta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Ideálne bývanie - život v meste a na vidieku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Dôležité budovy v Spojenom kráľovstve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Cestovanie ako spôsob vzdelávania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Ekologické aspekty cestovného ruchu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Krajiny, mestá a miesta – experimentálne cestovanie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slovná zásoba týkajúca sa domova; frázové slovesá; slová a slovné spojenia vyjadrujúce neurčitosť;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využitie modálnych verb v rôznych situáciách; adjektíva vytvorené pomocou častíc; inverzia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B37DA">
              <w:rPr>
                <w:rFonts w:eastAsia="Times New Roman" w:cstheme="minorHAnsi"/>
                <w:b/>
                <w:noProof/>
                <w:lang w:eastAsia="sk-SK"/>
              </w:rPr>
              <w:t>Ortografia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technika písania poznámok; písanie sťažnosti</w:t>
            </w:r>
          </w:p>
        </w:tc>
        <w:tc>
          <w:tcPr>
            <w:tcW w:w="4536" w:type="dxa"/>
          </w:tcPr>
          <w:p w:rsidR="00CB37DA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diskutovať v skupine o možnom budúcom vzhľade mesta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predstaviť nový plán mesta spolužiakom, vysvetliť dané riešenia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pochybnosti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používať jazykové prostriedky na dosiahnutie približnosti a neurčitosti vo vyjadrovaní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zaznamenať počutý text formou štruktúrovaných poznámok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reprodukovať počutý text s pomocou predtým napísaných poznámok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napísať sťažnosť, vysvetliac dôvody vzniknutých problémov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b/>
                <w:noProof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Vplyv športu na rozvoj osobnosti – ľudia, ktorí dosiahli vynikajúce športové výkony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Zamestnanie – úspech v práci a v súkromí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Reakcie ľudí v krízových situáciách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Počasie, prírodné katastrofy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Zranenie; poskytnutie pomoci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Lexika: slovná zásoba týkajúca sa úspechu; slová a slovné spojenia súvisiace s počasím; slovné spojenia súvisiace s neúspechom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Gramatika: frázové slovesá pozostávajúce z troch častí; rozličné spôsoby vyjadrovania budúcnosti; rôzne možnosti použitia modálnych verb MUST, NEED, SHOULD;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>Ortoepia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prízvuk na vyjadrenie kontrastu</w:t>
            </w:r>
          </w:p>
        </w:tc>
        <w:tc>
          <w:tcPr>
            <w:tcW w:w="4536" w:type="dxa"/>
          </w:tcPr>
          <w:p w:rsidR="00641C3B" w:rsidRDefault="00641C3B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predstaviť svoj cieľ do budúcnosti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reagovať súhlasne alebo nesúhlasne s počutým názorom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podporovať vlastnými argumentmi názor niekoho iného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zoradiť udalosti, aby vytvorili príbeh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reprodukovať príbeh s pomocou obrázkov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prerozprávať udalosť zo svojej minulosti, keď niečo nedopadlo dobre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svoj názor na to, čo iný mal alebo nemal urobiť, aby predišiel problémom, s využitím modálnych slovies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napísať ďakovný list, vysvetľujúci aj príčiny vď</w:t>
            </w:r>
            <w:r w:rsidR="00641C3B">
              <w:rPr>
                <w:rFonts w:eastAsia="Times New Roman" w:cstheme="minorHAnsi"/>
                <w:noProof/>
                <w:lang w:eastAsia="sk-SK"/>
              </w:rPr>
              <w:t>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čnosti</w:t>
            </w: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b/>
                <w:noProof/>
                <w:lang w:eastAsia="sk-SK"/>
              </w:rPr>
              <w:t>Témy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Literatúra – William Wordsworth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Umenie – obdobie romantizmu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Výstavy – londýnska galéria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Zvuky a ticho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Hudba a jej vplyv na rôzne oblasti života 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lastRenderedPageBreak/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deskriptívne verbá; predložkové slovné spojenia; slovná zásoba týkajúca sa zvuku</w:t>
            </w:r>
          </w:p>
          <w:p w:rsidR="00CB37DA" w:rsidRPr="004A27C6" w:rsidRDefault="00641C3B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="00CB37DA" w:rsidRPr="004A27C6">
              <w:rPr>
                <w:rFonts w:eastAsia="Times New Roman" w:cstheme="minorHAnsi"/>
                <w:noProof/>
                <w:lang w:eastAsia="sk-SK"/>
              </w:rPr>
              <w:t>: funkcie determinátorov, pronomín a kvantifikátorov; hypotetické situácie v prítomnosti a budúcnosti; dislokácia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</w:tc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lastRenderedPageBreak/>
              <w:t>- diskutovať o vhodnosti konkrétnych umeleckých diel pre rôzne prostredia a udalosti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opísať pravdepodobné pocity a myšlienky človeka podľa obrázka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opísať zvuky z okolia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- diskutovať v skupine o dôležitosti ticha 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lastRenderedPageBreak/>
              <w:t>a rôznych zvukov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napísať príbeh obsahujúci pomenovania rôznych zvukov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diskutovať v skupine o úlohe hudby v našom žitovte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porovnať vlastné postoje k hudbe s postojmi iných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dramaticky stvárniť danú situáciu</w:t>
            </w:r>
          </w:p>
        </w:tc>
      </w:tr>
      <w:tr w:rsidR="00CB37DA" w:rsidRPr="004A27C6" w:rsidTr="00CB37DA"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b/>
                <w:noProof/>
                <w:lang w:eastAsia="sk-SK"/>
              </w:rPr>
              <w:lastRenderedPageBreak/>
              <w:t>Témy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Vedecké vysvetlenie bežných javov v prírode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Science fiction a vesmírne objavy</w:t>
            </w:r>
          </w:p>
          <w:p w:rsidR="00CB37DA" w:rsidRPr="004A27C6" w:rsidRDefault="00CB37DA" w:rsidP="00D946FE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Nové trendy v športe - výdobytky vedy a techniky využívané v športe</w:t>
            </w:r>
          </w:p>
          <w:p w:rsidR="00CB37DA" w:rsidRPr="004A27C6" w:rsidRDefault="00CB37DA" w:rsidP="00D946FE">
            <w:pPr>
              <w:spacing w:before="40" w:after="60" w:line="240" w:lineRule="auto"/>
              <w:rPr>
                <w:rFonts w:eastAsia="Times New Roman" w:cstheme="minorHAnsi"/>
                <w:lang w:eastAsia="cs-CZ"/>
              </w:rPr>
            </w:pPr>
            <w:r w:rsidRPr="004A27C6">
              <w:rPr>
                <w:rFonts w:eastAsia="Times New Roman" w:cstheme="minorHAnsi"/>
                <w:lang w:eastAsia="cs-CZ"/>
              </w:rPr>
              <w:t>Štúdium angličtiny v škole aj mimo školy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>Lexika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slová s viac ako jedným významom;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>Gramatika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číslo podstatných mien; tvorenie slovies príponami</w:t>
            </w:r>
          </w:p>
        </w:tc>
        <w:tc>
          <w:tcPr>
            <w:tcW w:w="4536" w:type="dxa"/>
          </w:tcPr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 diskutovať v skupine o možných vysvetleniach bežných prírodných javov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zaznamenať si písomne poznámky z počutíého textu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podporiť argumentmi a konkrétnymi detailmi tvrdenia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 xml:space="preserve">- diskutovať o obľúbenosti </w:t>
            </w:r>
            <w:r w:rsidR="00641C3B">
              <w:rPr>
                <w:rFonts w:eastAsia="Times New Roman" w:cstheme="minorHAnsi"/>
                <w:noProof/>
                <w:lang w:eastAsia="cs-CZ"/>
              </w:rPr>
              <w:t>prírodovedných</w:t>
            </w:r>
            <w:r w:rsidRPr="004A27C6">
              <w:rPr>
                <w:rFonts w:eastAsia="Times New Roman" w:cstheme="minorHAnsi"/>
                <w:noProof/>
                <w:lang w:eastAsia="cs-CZ"/>
              </w:rPr>
              <w:t xml:space="preserve"> predmetov v slovenských školách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opísať detailne kresbu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>- dramaticky stvárniť dialóg</w:t>
            </w:r>
          </w:p>
          <w:p w:rsidR="00CB37DA" w:rsidRPr="004A27C6" w:rsidRDefault="00CB37DA" w:rsidP="00D946FE">
            <w:pPr>
              <w:spacing w:after="60" w:line="240" w:lineRule="auto"/>
              <w:rPr>
                <w:rFonts w:eastAsia="Times New Roman" w:cstheme="minorHAnsi"/>
                <w:noProof/>
                <w:lang w:eastAsia="cs-CZ"/>
              </w:rPr>
            </w:pPr>
            <w:r w:rsidRPr="004A27C6">
              <w:rPr>
                <w:rFonts w:eastAsia="Times New Roman" w:cstheme="minorHAnsi"/>
                <w:noProof/>
                <w:lang w:eastAsia="cs-CZ"/>
              </w:rPr>
              <w:t xml:space="preserve">- napísať </w:t>
            </w:r>
            <w:r w:rsidR="00641C3B">
              <w:rPr>
                <w:rFonts w:eastAsia="Times New Roman" w:cstheme="minorHAnsi"/>
                <w:noProof/>
                <w:lang w:eastAsia="cs-CZ"/>
              </w:rPr>
              <w:t>kompozíciu</w:t>
            </w:r>
            <w:r w:rsidRPr="004A27C6">
              <w:rPr>
                <w:rFonts w:eastAsia="Times New Roman" w:cstheme="minorHAnsi"/>
                <w:noProof/>
                <w:lang w:eastAsia="cs-CZ"/>
              </w:rPr>
              <w:t>:  vyjadriť svoj názor,  oponovať inému názoru</w:t>
            </w:r>
          </w:p>
        </w:tc>
      </w:tr>
    </w:tbl>
    <w:p w:rsidR="00D946FE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p w:rsidR="00226E7B" w:rsidRDefault="00226E7B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p w:rsidR="00835E42" w:rsidRPr="00226E7B" w:rsidRDefault="00226E7B" w:rsidP="005C1B7A">
      <w:pPr>
        <w:pageBreakBefore/>
        <w:spacing w:after="0" w:line="240" w:lineRule="auto"/>
        <w:rPr>
          <w:rFonts w:eastAsia="Times New Roman" w:cstheme="minorHAnsi"/>
          <w:b/>
          <w:noProof/>
          <w:lang w:eastAsia="sk-SK"/>
        </w:rPr>
      </w:pPr>
      <w:r>
        <w:rPr>
          <w:rFonts w:eastAsia="Times New Roman" w:cstheme="minorHAnsi"/>
          <w:b/>
          <w:noProof/>
          <w:color w:val="000000"/>
          <w:lang w:eastAsia="sk-SK"/>
        </w:rPr>
        <w:lastRenderedPageBreak/>
        <w:t>Kurz: špecializovaný - p</w:t>
      </w:r>
      <w:r w:rsidR="00835E42" w:rsidRPr="00226E7B">
        <w:rPr>
          <w:rFonts w:eastAsia="Times New Roman" w:cstheme="minorHAnsi"/>
          <w:b/>
          <w:noProof/>
          <w:color w:val="000000"/>
          <w:lang w:eastAsia="sk-SK"/>
        </w:rPr>
        <w:t>rípravný na základnú štátnu jazykovú skúšku</w:t>
      </w:r>
      <w:r w:rsidR="00C40AE7" w:rsidRPr="00226E7B">
        <w:rPr>
          <w:rFonts w:eastAsia="Times New Roman" w:cstheme="minorHAnsi"/>
          <w:b/>
          <w:noProof/>
          <w:color w:val="000000"/>
          <w:lang w:eastAsia="sk-SK"/>
        </w:rPr>
        <w:t xml:space="preserve"> z anglického jazyka</w:t>
      </w:r>
    </w:p>
    <w:p w:rsidR="00835E42" w:rsidRPr="004A27C6" w:rsidRDefault="00835E42" w:rsidP="00835E42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  <w:r w:rsidRPr="004A27C6">
        <w:rPr>
          <w:rFonts w:eastAsia="Times New Roman" w:cstheme="minorHAnsi"/>
          <w:noProof/>
          <w:color w:val="000000"/>
          <w:lang w:eastAsia="sk-SK"/>
        </w:rPr>
        <w:t xml:space="preserve">Používaná literatúra: </w:t>
      </w:r>
    </w:p>
    <w:p w:rsidR="00835E42" w:rsidRPr="004A27C6" w:rsidRDefault="00835E42" w:rsidP="00835E4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A27C6">
        <w:rPr>
          <w:rFonts w:eastAsia="Times New Roman" w:cstheme="minorHAnsi"/>
          <w:lang w:eastAsia="ar-SA"/>
        </w:rPr>
        <w:t xml:space="preserve">Karel Veselý: The English-speaking Countries, Jean Ruppeldtová: Some Facts on Britain, </w:t>
      </w:r>
    </w:p>
    <w:p w:rsidR="00835E42" w:rsidRPr="004A27C6" w:rsidRDefault="00835E42" w:rsidP="00835E4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A27C6">
        <w:rPr>
          <w:rFonts w:eastAsia="Times New Roman" w:cstheme="minorHAnsi"/>
          <w:lang w:eastAsia="ar-SA"/>
        </w:rPr>
        <w:t xml:space="preserve">James O´Driscoll: Britain,  Jana Odehnalová: Reading about the English-Speaking Countries, </w:t>
      </w:r>
    </w:p>
    <w:p w:rsidR="00835E42" w:rsidRPr="004A27C6" w:rsidRDefault="00835E42" w:rsidP="00835E4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A27C6">
        <w:rPr>
          <w:rFonts w:eastAsia="Times New Roman" w:cstheme="minorHAnsi"/>
          <w:lang w:eastAsia="ar-SA"/>
        </w:rPr>
        <w:t>Jindra Ondryášová: English and American Literature, Ladislav Kubiš</w:t>
      </w:r>
      <w:r>
        <w:rPr>
          <w:rFonts w:eastAsia="Times New Roman" w:cstheme="minorHAnsi"/>
          <w:lang w:eastAsia="ar-SA"/>
        </w:rPr>
        <w:t>:</w:t>
      </w:r>
      <w:r w:rsidRPr="004A27C6">
        <w:rPr>
          <w:rFonts w:eastAsia="Times New Roman" w:cstheme="minorHAnsi"/>
          <w:lang w:eastAsia="ar-SA"/>
        </w:rPr>
        <w:t xml:space="preserve"> Konverzačná príručka angličtiny, Gottheinerová, Tryml: Handbook of English Conversation, Malcolm Mann: Reading for First</w:t>
      </w:r>
    </w:p>
    <w:p w:rsidR="00A57A67" w:rsidRPr="000D6DDA" w:rsidRDefault="00A57A67" w:rsidP="00A57A6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Počet hodín za týždeň</w:t>
      </w:r>
      <w:r w:rsidRPr="000D6DDA">
        <w:rPr>
          <w:rFonts w:eastAsia="Calibri" w:cstheme="minorHAnsi"/>
        </w:rPr>
        <w:t xml:space="preserve">: 4 </w:t>
      </w:r>
    </w:p>
    <w:p w:rsidR="00226E7B" w:rsidRPr="000D6DDA" w:rsidRDefault="00226E7B" w:rsidP="00835E42">
      <w:pPr>
        <w:spacing w:after="0" w:line="240" w:lineRule="auto"/>
        <w:rPr>
          <w:rFonts w:eastAsia="Calibri" w:cstheme="min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536"/>
      </w:tblGrid>
      <w:tr w:rsidR="00835E42" w:rsidRPr="004A27C6" w:rsidTr="00B16C15">
        <w:tc>
          <w:tcPr>
            <w:tcW w:w="4536" w:type="dxa"/>
            <w:shd w:val="clear" w:color="auto" w:fill="auto"/>
          </w:tcPr>
          <w:p w:rsidR="00835E42" w:rsidRPr="004A27C6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i/>
                <w:iCs/>
                <w:noProof/>
                <w:color w:val="000000"/>
                <w:lang w:eastAsia="sk-SK"/>
              </w:rPr>
              <w:t>Obsahový štandard</w:t>
            </w:r>
          </w:p>
        </w:tc>
        <w:tc>
          <w:tcPr>
            <w:tcW w:w="4536" w:type="dxa"/>
            <w:shd w:val="clear" w:color="auto" w:fill="auto"/>
          </w:tcPr>
          <w:p w:rsidR="00835E42" w:rsidRPr="004A27C6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i/>
                <w:iCs/>
                <w:noProof/>
                <w:color w:val="000000"/>
                <w:lang w:eastAsia="sk-SK"/>
              </w:rPr>
              <w:t>Výkonový štandard</w:t>
            </w:r>
          </w:p>
        </w:tc>
      </w:tr>
      <w:tr w:rsidR="00835E42" w:rsidRPr="004A27C6" w:rsidTr="00B16C15">
        <w:tc>
          <w:tcPr>
            <w:tcW w:w="4536" w:type="dxa"/>
            <w:shd w:val="clear" w:color="auto" w:fill="auto"/>
          </w:tcPr>
          <w:p w:rsidR="00835E42" w:rsidRPr="00641C3B" w:rsidRDefault="00835E42" w:rsidP="00B16C15">
            <w:pPr>
              <w:spacing w:after="0" w:line="240" w:lineRule="auto"/>
              <w:rPr>
                <w:rFonts w:eastAsia="Times New Roman" w:cstheme="minorHAnsi"/>
                <w:b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 xml:space="preserve">Témy: </w:t>
            </w:r>
          </w:p>
          <w:p w:rsidR="00835E42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F7A9F">
              <w:rPr>
                <w:rFonts w:eastAsia="Times New Roman" w:cstheme="minorHAnsi"/>
                <w:i/>
                <w:noProof/>
                <w:lang w:eastAsia="sk-SK"/>
              </w:rPr>
              <w:t>Konverzačné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Výhody a nevýhody bývania v meste a na vidieku.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Môj denný program.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40AE7">
              <w:rPr>
                <w:rFonts w:eastAsia="Times New Roman" w:cstheme="minorHAnsi"/>
                <w:lang w:eastAsia="ar-SA"/>
              </w:rPr>
              <w:t>Stravovanie a potraviny.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40AE7">
              <w:rPr>
                <w:rFonts w:eastAsia="Times New Roman" w:cstheme="minorHAnsi"/>
                <w:lang w:eastAsia="ar-SA"/>
              </w:rPr>
              <w:t>Itinerár návštevy Slovenska.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40AE7">
              <w:rPr>
                <w:rFonts w:eastAsia="Times New Roman" w:cstheme="minorHAnsi"/>
                <w:lang w:eastAsia="ar-SA"/>
              </w:rPr>
              <w:t>Dôležité kultúrne udalosti na Slovensku.</w:t>
            </w:r>
          </w:p>
          <w:p w:rsidR="00835E42" w:rsidRPr="00C40AE7" w:rsidRDefault="00835E42" w:rsidP="00835E4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Moje mesto.</w:t>
            </w:r>
          </w:p>
          <w:p w:rsidR="00835E42" w:rsidRPr="00C40AE7" w:rsidRDefault="00835E42" w:rsidP="00835E4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Nakupovanie.</w:t>
            </w:r>
          </w:p>
          <w:p w:rsidR="00835E42" w:rsidRPr="00C40AE7" w:rsidRDefault="00835E42" w:rsidP="00835E42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40AE7">
              <w:rPr>
                <w:rFonts w:eastAsia="Times New Roman" w:cstheme="minorHAnsi"/>
                <w:lang w:eastAsia="ar-SA"/>
              </w:rPr>
              <w:t>Záľuby ako aktívny alebo pasívny oddych.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Význam štúdia cudzích jazykov v živote človeka.</w:t>
            </w:r>
          </w:p>
          <w:p w:rsidR="00C40AE7" w:rsidRPr="00C40AE7" w:rsidRDefault="00C40AE7" w:rsidP="00C40A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Športy a turistika.</w:t>
            </w:r>
          </w:p>
          <w:p w:rsidR="00C40AE7" w:rsidRPr="00C40AE7" w:rsidRDefault="00C40AE7" w:rsidP="00C40A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Cestovanie.</w:t>
            </w:r>
          </w:p>
          <w:p w:rsidR="00C40AE7" w:rsidRPr="00C40AE7" w:rsidRDefault="00C40AE7" w:rsidP="00C40AE7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40AE7">
              <w:rPr>
                <w:rFonts w:eastAsia="Times New Roman" w:cstheme="minorHAnsi"/>
                <w:lang w:eastAsia="ar-SA"/>
              </w:rPr>
              <w:t>Sviatky.</w:t>
            </w:r>
          </w:p>
          <w:p w:rsidR="00C40AE7" w:rsidRPr="00C40AE7" w:rsidRDefault="00C40AE7" w:rsidP="00C40AE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 xml:space="preserve">Moja rodina. </w:t>
            </w:r>
          </w:p>
          <w:p w:rsidR="00835E42" w:rsidRPr="00C40AE7" w:rsidRDefault="00C40AE7" w:rsidP="00C40AE7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Moje plány do budúcnosti.</w:t>
            </w:r>
          </w:p>
          <w:p w:rsidR="00C40AE7" w:rsidRPr="004A27C6" w:rsidRDefault="00C40AE7" w:rsidP="00C40AE7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835E42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F7A9F">
              <w:rPr>
                <w:rFonts w:eastAsia="Times New Roman" w:cstheme="minorHAnsi"/>
                <w:i/>
                <w:noProof/>
                <w:lang w:eastAsia="sk-SK"/>
              </w:rPr>
              <w:t>Reálie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40AE7">
              <w:rPr>
                <w:rFonts w:eastAsia="Times New Roman" w:cstheme="minorHAnsi"/>
                <w:lang w:eastAsia="ar-SA"/>
              </w:rPr>
              <w:t>Spojené kráľovstvo – všeobecný prehľad</w:t>
            </w:r>
            <w:r w:rsidRPr="00C40AE7">
              <w:rPr>
                <w:rFonts w:eastAsia="Times New Roman" w:cstheme="minorHAnsi"/>
                <w:noProof/>
                <w:lang w:eastAsia="sk-SK"/>
              </w:rPr>
              <w:t>.</w:t>
            </w:r>
          </w:p>
          <w:p w:rsidR="00835E42" w:rsidRPr="00C40AE7" w:rsidRDefault="00835E42" w:rsidP="00B16C15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USA – všeobecný prehľad.</w:t>
            </w:r>
          </w:p>
          <w:p w:rsidR="00835E42" w:rsidRPr="00C40AE7" w:rsidRDefault="00835E42" w:rsidP="00835E4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Systém vládnutia v Spojenom kráľovstve.</w:t>
            </w:r>
          </w:p>
          <w:p w:rsidR="00835E42" w:rsidRPr="00C40AE7" w:rsidRDefault="00835E42" w:rsidP="00835E42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Systém vládnutia v USA.</w:t>
            </w:r>
          </w:p>
          <w:p w:rsidR="00835E42" w:rsidRPr="00C40AE7" w:rsidRDefault="00835E42" w:rsidP="00835E4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 xml:space="preserve">Dôležité udalosti v dejinách Spojeného kráľovstva. </w:t>
            </w:r>
          </w:p>
          <w:p w:rsidR="00835E42" w:rsidRPr="00C40AE7" w:rsidRDefault="00835E42" w:rsidP="00835E42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40AE7">
              <w:rPr>
                <w:rFonts w:eastAsia="Times New Roman" w:cstheme="minorHAnsi"/>
                <w:lang w:eastAsia="ar-SA"/>
              </w:rPr>
              <w:t>Dôležité udalosti v dejinách USA.</w:t>
            </w:r>
          </w:p>
          <w:p w:rsidR="00835E42" w:rsidRPr="00C40AE7" w:rsidRDefault="00835E42" w:rsidP="00835E4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 xml:space="preserve">Vzdelávací systém Veľkej Británie. </w:t>
            </w:r>
          </w:p>
          <w:p w:rsidR="00835E42" w:rsidRPr="00C40AE7" w:rsidRDefault="00835E42" w:rsidP="00835E42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Vzdelávací systém USA.</w:t>
            </w:r>
          </w:p>
          <w:p w:rsidR="00835E42" w:rsidRPr="00C40AE7" w:rsidRDefault="00835E42" w:rsidP="00835E4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Spôsob života vo Veľkej Británii.</w:t>
            </w:r>
          </w:p>
          <w:p w:rsidR="00835E42" w:rsidRPr="00C40AE7" w:rsidRDefault="00835E42" w:rsidP="00835E42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Spôsob života v USA.</w:t>
            </w:r>
          </w:p>
          <w:p w:rsidR="00835E42" w:rsidRPr="00C40AE7" w:rsidRDefault="00835E42" w:rsidP="00835E4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 xml:space="preserve">Hlavné mesto Spojeného kráľovstva. </w:t>
            </w:r>
          </w:p>
          <w:p w:rsidR="00835E42" w:rsidRPr="00C40AE7" w:rsidRDefault="00835E42" w:rsidP="00835E42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Hlavné mesto USA.</w:t>
            </w:r>
          </w:p>
          <w:p w:rsidR="00835E42" w:rsidRPr="00C40AE7" w:rsidRDefault="00835E42" w:rsidP="00835E4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 xml:space="preserve">Anglická literatúra. </w:t>
            </w:r>
          </w:p>
          <w:p w:rsidR="00835E42" w:rsidRPr="00C40AE7" w:rsidRDefault="00835E42" w:rsidP="00835E42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C40AE7">
              <w:rPr>
                <w:rFonts w:eastAsia="Times New Roman" w:cstheme="minorHAnsi"/>
                <w:lang w:eastAsia="ar-SA"/>
              </w:rPr>
              <w:t>Americká literatúra.</w:t>
            </w:r>
          </w:p>
          <w:p w:rsidR="00835E42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835E42" w:rsidRPr="004A27C6" w:rsidRDefault="00835E42" w:rsidP="00B16C1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>Lexika, Syntax, Morfológia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preklady, diktáty, kompozície</w:t>
            </w:r>
          </w:p>
        </w:tc>
        <w:tc>
          <w:tcPr>
            <w:tcW w:w="4536" w:type="dxa"/>
            <w:shd w:val="clear" w:color="auto" w:fill="auto"/>
          </w:tcPr>
          <w:p w:rsidR="00835E42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835E42" w:rsidRPr="004A27C6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svoj postoj a skúsenosť vzhľadom na predmet konverzačnej témy</w:t>
            </w:r>
          </w:p>
          <w:p w:rsidR="00835E42" w:rsidRPr="004A27C6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rozprávať plynule o predmete témy z reálii anglicky hovoriacich krajín</w:t>
            </w:r>
          </w:p>
          <w:p w:rsidR="00835E42" w:rsidRPr="004A27C6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pracovať s</w:t>
            </w:r>
            <w:r>
              <w:rPr>
                <w:rFonts w:eastAsia="Times New Roman" w:cstheme="minorHAnsi"/>
                <w:noProof/>
                <w:lang w:eastAsia="sk-SK"/>
              </w:rPr>
              <w:t> pôvodným alebo adaptovaným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 anglickým textom vo forme diktátu</w:t>
            </w:r>
          </w:p>
          <w:p w:rsidR="00835E42" w:rsidRPr="004A27C6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preložiť súvislý text do AJ</w:t>
            </w:r>
          </w:p>
          <w:p w:rsidR="00835E42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- napísať súvislý text na zadanú tému vo forme eseje </w:t>
            </w:r>
          </w:p>
          <w:p w:rsidR="00835E42" w:rsidRPr="004A27C6" w:rsidRDefault="00835E42" w:rsidP="00B16C15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>
              <w:rPr>
                <w:rFonts w:eastAsia="Times New Roman" w:cstheme="minorHAnsi"/>
                <w:noProof/>
                <w:lang w:eastAsia="sk-SK"/>
              </w:rPr>
              <w:t>- pracovať s pôvodným alebo adaptovaným textom vo forme čítania s porozumením</w:t>
            </w:r>
          </w:p>
        </w:tc>
      </w:tr>
    </w:tbl>
    <w:p w:rsidR="00835E42" w:rsidRPr="004A27C6" w:rsidRDefault="00835E42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p w:rsidR="009A5814" w:rsidRPr="00341569" w:rsidRDefault="009A5814" w:rsidP="009A5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ČASOVO-TEMATICKÝ PLÁN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Predmet: </w:t>
      </w:r>
      <w:r w:rsidRPr="00341569">
        <w:rPr>
          <w:rFonts w:ascii="Times New Roman" w:eastAsia="Times New Roman" w:hAnsi="Times New Roman" w:cs="Times New Roman"/>
          <w:sz w:val="20"/>
          <w:szCs w:val="20"/>
          <w:lang w:eastAsia="ar-SA"/>
        </w:rPr>
        <w:t>anglický jazyk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Kurz - ročník: </w:t>
      </w:r>
      <w:r w:rsidRPr="00341569">
        <w:rPr>
          <w:rFonts w:ascii="Times New Roman" w:eastAsia="Times New Roman" w:hAnsi="Times New Roman" w:cs="Times New Roman"/>
          <w:sz w:val="20"/>
          <w:szCs w:val="20"/>
          <w:lang w:eastAsia="ar-SA"/>
        </w:rPr>
        <w:t>prípravný na základnú ŠJS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Počet hodín týždenne: </w:t>
      </w:r>
      <w:r w:rsidRPr="00341569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Používaná literatúra: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Karel Veselý: The English-speaking Countries, Jean Ruppeldtová: Some Facts on Britain, 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James O´Driscoll: Britain,  Jana Odehnalová: Reading about the English-Speaking Countries, 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1569">
        <w:rPr>
          <w:rFonts w:ascii="Times New Roman" w:eastAsia="Times New Roman" w:hAnsi="Times New Roman" w:cs="Times New Roman"/>
          <w:sz w:val="20"/>
          <w:szCs w:val="20"/>
          <w:lang w:eastAsia="ar-SA"/>
        </w:rPr>
        <w:t>Jindra Ondryášová: English and American Literature, Ladislav Kubiš. Konverzačná príručka angličtiny, Gottheinerová, Tryml: Handbook of English Conversation, Malcolm Mann: Reading for First</w:t>
      </w: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8497"/>
      </w:tblGrid>
      <w:tr w:rsidR="009A5814" w:rsidRPr="00341569" w:rsidTr="00260D0D">
        <w:trPr>
          <w:cantSplit/>
          <w:trHeight w:val="567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Mes.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Téma</w:t>
            </w:r>
          </w:p>
        </w:tc>
      </w:tr>
      <w:tr w:rsidR="009A5814" w:rsidRPr="00341569" w:rsidTr="00260D0D">
        <w:trPr>
          <w:trHeight w:val="16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IX.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Spojené kráľovstvo – všeobecný prehľad: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Geografická poloha. Podnebie. Reliéf. Rieky a jazerá. Priemysel. Poľnohospodárstvo.</w:t>
            </w:r>
          </w:p>
          <w:p w:rsidR="009A5814" w:rsidRPr="00341569" w:rsidRDefault="009A5814" w:rsidP="00260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USA – všeobecný prehľad: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Geografická poloha. Podnebie. Reliéf. Rieky a jazerá. Priemysel. Poľnohospodárstvo </w:t>
            </w:r>
          </w:p>
          <w:p w:rsidR="009A5814" w:rsidRPr="00341569" w:rsidRDefault="009A5814" w:rsidP="00260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Výhody a nevýhody bývania v meste a na vidieku.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Klady a zápory. Ktoré uprednostňujete a prečo? Môj domov.</w:t>
            </w:r>
          </w:p>
          <w:p w:rsidR="009A5814" w:rsidRPr="00341569" w:rsidRDefault="009A5814" w:rsidP="00260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9A5814" w:rsidRPr="00341569" w:rsidRDefault="009A5814" w:rsidP="00260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trHeight w:val="2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Systém vládnutia v Spojenom kráľovstve: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Ústava. Kráľovná. Parlament. Vláda.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Systém vládnutia v USA: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Ústava. Prezident. Vláda. Kongres. Najvyšší súd.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Môj denný program.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Moje zamestnanie alebo škola. Môj typický deň. Práca a oddych.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trHeight w:val="1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Dôležité udalosti v dejinách Spojeného kráľovstva: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Prednormanská Británia. Normanský vpád. Magna Charta. Vláda Henricha VIII. Vláda Alžbety I. Bitka o Trafalgar. Moderné dejiny. </w:t>
            </w:r>
          </w:p>
          <w:p w:rsidR="009A5814" w:rsidRPr="00341569" w:rsidRDefault="009A5814" w:rsidP="00260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Dôležité udalosti v dejinách USA: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Európske osídlenie Severnej Ameriky. Bostonské pitie čaju. Vyhlásenie nezávislosti. Ústava. Občianska vojna. Účasť v 2. svetovej vojne. Moderné dejiny. </w:t>
            </w:r>
          </w:p>
          <w:p w:rsidR="009A5814" w:rsidRPr="00341569" w:rsidRDefault="009A5814" w:rsidP="00260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Stravovanie a potraviny.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Racionálne stravovanie. Ovplyvňujú spôsoby stravovania našu dĺžku života?</w:t>
            </w:r>
          </w:p>
          <w:p w:rsidR="009A5814" w:rsidRPr="00341569" w:rsidRDefault="009A5814" w:rsidP="00260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9A5814" w:rsidRPr="00341569" w:rsidRDefault="009A5814" w:rsidP="00260D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trHeight w:val="14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XII.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Vzdelávací systém Veľkej Británie: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Povinná školská dochádzka. Druhy škôl a skúšok.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Vzdelávací systém USA: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Povinná školská dochádzka. Druhy škôl a skúšok. Prijímanie na vysoké školy.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Itinerár návštevy Slovenska.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Najdôležitejšie krásy prírody a pamätihodnosti Slovenska.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trHeight w:val="18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Spôsob života vo Veľkej Británii: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Bývanie. Športy. Voľný čas. Najdôležitejšie sviatky. Zvyky.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Spôsob života v USA: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Bývanie. Domov a rodinný život. Športy. Najdôležitejšie sviatky. Zvyky.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Dôležité kultúrne udalosti na Slovensku.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Hudobné festivaly s slávnosti. Folklórne festivaly. Jarmoky. Dni mesta Košice.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Moje mesto: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Základné informácie. Turisticky zaujímavé miesta. Obľúbené miesto.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Diktáty, preklady, eseje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cantSplit/>
          <w:trHeight w:val="23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II.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Hlavné mesto Spojeného kráľovstva: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Základné faktografické údaje o Londýne. Úloha v správe krajiny. Význam z hľadiska ekonomiky. Turisticky zaujímavé miesta. Doprava.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Hlavné mesto USA: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Základné faktografické údaje o Washingtone. Úloha v správe krajiny. Význam z hľadiska ekonomiky. Turisticky zaujímavé miesta. Doprava.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Nakupovanie.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Druhy obchodov a čo v nich môžeme kúpiť. Môj vzťah k nakupovaniu.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Záľuby ako aktívny alebo pasívny oddych.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Prečo každý potrebuje nejaké záľuby. Moje záľuby.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cantSplit/>
          <w:trHeight w:val="17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Anglická literatúra: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Geofrey Chaucer. Renesancia. W. Shakespeare. Puritánske obdobie. Román 18. storočia. Romantizmus. Realizmus a naturalizmus. Literatúra 20. storočia.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Americká literatúra: 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Romantizmus. Transcendentalizmus. Symbolizmus. Psychologický román. Poézia 19. storočia. Realizmus a naturalizmus. Stratená generácia. Román po 2. svetovej vojne.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Význam štúdia cudzích jazykov v živote človeka.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Môj vzťah k jazykovému vzdelávaniu. Školy, ktoré som navštevoval. Kedy je najvhodnejší čas začať? Končí sa vzdelávanie so získaním certifikátu/diplomu?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cantSplit/>
          <w:trHeight w:val="1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Športy a turistika.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Rôzne druhy športov. Môj vzťah k športovaniu. Olympijské hry.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Sviatky.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Rodinné, spoločenské a náboženské sviatky na Slovensku. Porovnanie so sviatkami, ktoré sa oslavujú v UK a USA.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Cestovanie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Dôvody cestovania. Výber dopravných prostriedkov. Ciele ciest. Spoločnosť na cestách.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cantSplit/>
          <w:trHeight w:val="10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Moja rodina.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Členovia rodiny. Vzťahy v rodine. Deľba práce. Spoločné trávenie voľného času.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Moje plány do budúcnosti.</w:t>
            </w: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Je získanie štátnicového vysvedčenia životným míľnikom? Plány v pracovnom živote. Plány v súkromnom živote.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5814" w:rsidRPr="00341569" w:rsidTr="00260D0D">
        <w:trPr>
          <w:cantSplit/>
          <w:trHeight w:val="10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Gramatické, lexikálne a syntaktické zvláštnosti angličtiny. </w:t>
            </w:r>
          </w:p>
          <w:p w:rsidR="009A5814" w:rsidRPr="00341569" w:rsidRDefault="009A5814" w:rsidP="00260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1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Konverzácia na témy nezahrnuté v štátnych skúškach. </w:t>
            </w:r>
          </w:p>
        </w:tc>
      </w:tr>
    </w:tbl>
    <w:p w:rsidR="009A5814" w:rsidRPr="00341569" w:rsidRDefault="009A5814" w:rsidP="009A58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</w:p>
    <w:p w:rsidR="009A5814" w:rsidRPr="00341569" w:rsidRDefault="009A5814" w:rsidP="009A5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sk-SK"/>
        </w:rPr>
      </w:pPr>
    </w:p>
    <w:p w:rsidR="00226E7B" w:rsidRPr="00226E7B" w:rsidRDefault="00226E7B" w:rsidP="005C1B7A">
      <w:pPr>
        <w:pageBreakBefore/>
        <w:spacing w:after="0" w:line="240" w:lineRule="auto"/>
        <w:rPr>
          <w:rFonts w:eastAsia="Times New Roman" w:cstheme="minorHAnsi"/>
          <w:b/>
          <w:noProof/>
          <w:lang w:eastAsia="sk-SK"/>
        </w:rPr>
      </w:pPr>
      <w:r>
        <w:rPr>
          <w:rFonts w:eastAsia="Times New Roman" w:cstheme="minorHAnsi"/>
          <w:b/>
          <w:noProof/>
          <w:color w:val="000000"/>
          <w:lang w:eastAsia="sk-SK"/>
        </w:rPr>
        <w:lastRenderedPageBreak/>
        <w:t>Kurz: špecializovaný - p</w:t>
      </w:r>
      <w:r w:rsidRPr="00226E7B">
        <w:rPr>
          <w:rFonts w:eastAsia="Times New Roman" w:cstheme="minorHAnsi"/>
          <w:b/>
          <w:noProof/>
          <w:color w:val="000000"/>
          <w:lang w:eastAsia="sk-SK"/>
        </w:rPr>
        <w:t xml:space="preserve">rípravný na </w:t>
      </w:r>
      <w:r>
        <w:rPr>
          <w:rFonts w:eastAsia="Times New Roman" w:cstheme="minorHAnsi"/>
          <w:b/>
          <w:noProof/>
          <w:color w:val="000000"/>
          <w:lang w:eastAsia="sk-SK"/>
        </w:rPr>
        <w:t>všeobecnú</w:t>
      </w:r>
      <w:r w:rsidRPr="00226E7B">
        <w:rPr>
          <w:rFonts w:eastAsia="Times New Roman" w:cstheme="minorHAnsi"/>
          <w:b/>
          <w:noProof/>
          <w:color w:val="000000"/>
          <w:lang w:eastAsia="sk-SK"/>
        </w:rPr>
        <w:t xml:space="preserve"> štátnu jazykovú skúšku z anglického jazyka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  <w:r w:rsidRPr="004A27C6">
        <w:rPr>
          <w:rFonts w:eastAsia="Times New Roman" w:cstheme="minorHAnsi"/>
          <w:noProof/>
          <w:color w:val="000000"/>
          <w:lang w:eastAsia="sk-SK"/>
        </w:rPr>
        <w:t xml:space="preserve">Používaná literatúra: 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  <w:r w:rsidRPr="004A27C6">
        <w:rPr>
          <w:rFonts w:eastAsia="Times New Roman" w:cstheme="minorHAnsi"/>
          <w:noProof/>
          <w:color w:val="000000"/>
          <w:lang w:eastAsia="sk-SK"/>
        </w:rPr>
        <w:t>Karel Veselý: The English–Speaking Countries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  <w:r w:rsidRPr="004A27C6">
        <w:rPr>
          <w:rFonts w:eastAsia="Times New Roman" w:cstheme="minorHAnsi"/>
          <w:noProof/>
          <w:color w:val="000000"/>
          <w:lang w:eastAsia="sk-SK"/>
        </w:rPr>
        <w:t>James O´Driscoll: Britain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color w:val="000000"/>
          <w:lang w:eastAsia="sk-SK"/>
        </w:rPr>
      </w:pPr>
      <w:r w:rsidRPr="004A27C6">
        <w:rPr>
          <w:rFonts w:eastAsia="Times New Roman" w:cstheme="minorHAnsi"/>
          <w:noProof/>
          <w:color w:val="000000"/>
          <w:lang w:eastAsia="sk-SK"/>
        </w:rPr>
        <w:t xml:space="preserve">Jindra Ondryášová: English and American Literature </w:t>
      </w: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  <w:r w:rsidRPr="004A27C6">
        <w:rPr>
          <w:rFonts w:eastAsia="Times New Roman" w:cstheme="minorHAnsi"/>
          <w:noProof/>
          <w:color w:val="000000"/>
          <w:lang w:eastAsia="sk-SK"/>
        </w:rPr>
        <w:t>Mann, M.: Reading for Advanced</w:t>
      </w:r>
    </w:p>
    <w:p w:rsidR="00A57A67" w:rsidRPr="000D6DDA" w:rsidRDefault="00A57A67" w:rsidP="00A57A6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Počet hodín za týždeň</w:t>
      </w:r>
      <w:r w:rsidRPr="000D6DDA">
        <w:rPr>
          <w:rFonts w:eastAsia="Calibri" w:cstheme="minorHAnsi"/>
        </w:rPr>
        <w:t xml:space="preserve">: 4 </w:t>
      </w:r>
    </w:p>
    <w:p w:rsidR="003252D9" w:rsidRPr="000D6DDA" w:rsidRDefault="003252D9" w:rsidP="006C3A45">
      <w:pPr>
        <w:spacing w:after="0" w:line="240" w:lineRule="auto"/>
        <w:rPr>
          <w:rFonts w:eastAsia="Calibri" w:cstheme="min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536"/>
      </w:tblGrid>
      <w:tr w:rsidR="006C3A45" w:rsidRPr="004A27C6" w:rsidTr="006C3A45">
        <w:tc>
          <w:tcPr>
            <w:tcW w:w="4536" w:type="dxa"/>
            <w:shd w:val="clear" w:color="auto" w:fill="auto"/>
          </w:tcPr>
          <w:p w:rsidR="006C3A45" w:rsidRPr="004A27C6" w:rsidRDefault="006C3A45" w:rsidP="00D946FE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i/>
                <w:iCs/>
                <w:noProof/>
                <w:color w:val="000000"/>
                <w:lang w:eastAsia="sk-SK"/>
              </w:rPr>
              <w:t>Obsahový štandard</w:t>
            </w:r>
          </w:p>
        </w:tc>
        <w:tc>
          <w:tcPr>
            <w:tcW w:w="4536" w:type="dxa"/>
            <w:shd w:val="clear" w:color="auto" w:fill="auto"/>
          </w:tcPr>
          <w:p w:rsidR="006C3A45" w:rsidRPr="004A27C6" w:rsidRDefault="006C3A45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i/>
                <w:iCs/>
                <w:noProof/>
                <w:color w:val="000000"/>
                <w:lang w:eastAsia="sk-SK"/>
              </w:rPr>
              <w:t>Výkonový štandard</w:t>
            </w:r>
          </w:p>
        </w:tc>
      </w:tr>
      <w:tr w:rsidR="006C3A45" w:rsidRPr="004A27C6" w:rsidTr="006C3A45">
        <w:tc>
          <w:tcPr>
            <w:tcW w:w="4536" w:type="dxa"/>
            <w:shd w:val="clear" w:color="auto" w:fill="auto"/>
          </w:tcPr>
          <w:p w:rsidR="006C3A45" w:rsidRPr="00641C3B" w:rsidRDefault="006C3A45" w:rsidP="00641C3B">
            <w:pPr>
              <w:spacing w:after="0" w:line="240" w:lineRule="auto"/>
              <w:rPr>
                <w:rFonts w:eastAsia="Times New Roman" w:cstheme="minorHAnsi"/>
                <w:b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 xml:space="preserve">Témy: 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F7A9F">
              <w:rPr>
                <w:rFonts w:eastAsia="Times New Roman" w:cstheme="minorHAnsi"/>
                <w:i/>
                <w:noProof/>
                <w:lang w:eastAsia="sk-SK"/>
              </w:rPr>
              <w:t>Konverzačné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Môj denný program. Bývanie v dome alebo byte.</w:t>
            </w:r>
          </w:p>
          <w:p w:rsidR="006C3A45" w:rsidRPr="004A27C6" w:rsidRDefault="006C3A45" w:rsidP="006C3A4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Bývanie v meste alebo na vidieku? Nakupovanie v malých obchodoch alebo v supermarketoch.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Záľuby a koníčky. Štúdium </w:t>
            </w:r>
            <w:r w:rsidR="00C40AE7">
              <w:rPr>
                <w:rFonts w:eastAsia="Times New Roman" w:cstheme="minorHAnsi"/>
                <w:noProof/>
                <w:lang w:eastAsia="sk-SK"/>
              </w:rPr>
              <w:t xml:space="preserve">sa 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nekončí získaním diplomu.</w:t>
            </w:r>
          </w:p>
          <w:p w:rsidR="006C3A45" w:rsidRDefault="006C3A45" w:rsidP="006C3A4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Význam umenia v živote človeka. Prečo sa učíte cudzí jazyk?</w:t>
            </w:r>
          </w:p>
          <w:p w:rsidR="006C3A45" w:rsidRDefault="00CF7A9F" w:rsidP="006C3A4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>
              <w:rPr>
                <w:rFonts w:eastAsia="Times New Roman" w:cstheme="minorHAnsi"/>
                <w:noProof/>
                <w:lang w:eastAsia="sk-SK"/>
              </w:rPr>
              <w:t>Ke</w:t>
            </w:r>
            <w:r w:rsidR="006C3A45" w:rsidRPr="004A27C6">
              <w:rPr>
                <w:rFonts w:eastAsia="Times New Roman" w:cstheme="minorHAnsi"/>
                <w:noProof/>
                <w:lang w:eastAsia="sk-SK"/>
              </w:rPr>
              <w:t>by ste cestovali do krajiny, ktorej jazyk sa učíte, čo by ste tam chceli navštíviť?</w:t>
            </w:r>
          </w:p>
          <w:p w:rsidR="00CF7A9F" w:rsidRDefault="00CF7A9F" w:rsidP="006C3A4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Itinerár pre návštevníka Slovenska. </w:t>
            </w:r>
          </w:p>
          <w:p w:rsidR="00CF7A9F" w:rsidRPr="004A27C6" w:rsidRDefault="00CF7A9F" w:rsidP="006C3A45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Šport a turistika.</w:t>
            </w:r>
          </w:p>
          <w:p w:rsidR="00CF7A9F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Dovolenka pod stanom alebo v hoteli? </w:t>
            </w:r>
          </w:p>
          <w:p w:rsidR="006C3A45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Ochrana životného prostredia.</w:t>
            </w:r>
          </w:p>
          <w:p w:rsidR="006C3A45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Životospráva a jej vplyv na dĺžku života.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CF7A9F">
              <w:rPr>
                <w:rFonts w:eastAsia="Times New Roman" w:cstheme="minorHAnsi"/>
                <w:i/>
                <w:noProof/>
                <w:lang w:eastAsia="sk-SK"/>
              </w:rPr>
              <w:t>Reálie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: 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Všeobecný zemepis Spojeného kráľovstva. Všeobecný zemepis USA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Hospodársky zemepis Spojeného kráľovstva. Hospodársky zemepis USA.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Štátny systém a politické organizácie Spojeného kráľovstva. 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Štátny systém a politické organizácie USA. Školský systém v Spojenom kráľovstve. 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Školský systém v USA. 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Vývoj angličtiny. Americká angličtina.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Masovokomunikačné prostriedky </w:t>
            </w:r>
            <w:r>
              <w:rPr>
                <w:rFonts w:eastAsia="Times New Roman" w:cstheme="minorHAnsi"/>
                <w:noProof/>
                <w:lang w:eastAsia="sk-SK"/>
              </w:rPr>
              <w:t>.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Výtvarné umenie a hudba. </w:t>
            </w:r>
          </w:p>
          <w:p w:rsidR="006C3A45" w:rsidRDefault="006C3A45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Systém sociálnej starostlivosti.</w:t>
            </w:r>
          </w:p>
          <w:p w:rsidR="00CF7A9F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Anglická literatúra a jej hlavné smery. </w:t>
            </w:r>
          </w:p>
          <w:p w:rsidR="00CF7A9F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Americká literatúra a jej hlavné smery.</w:t>
            </w:r>
          </w:p>
          <w:p w:rsidR="00CF7A9F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Hlavné mestá Spojeného kráľovstva a USA. Pamätihodnosti Spojeného kráľovstva. Pamätihodnosti USA.</w:t>
            </w:r>
          </w:p>
          <w:p w:rsidR="006C3A45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Obyvateľstvo Spojeného kráľovstva a USA a jeho história.</w:t>
            </w:r>
          </w:p>
          <w:p w:rsidR="00CF7A9F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Veda a výskum. </w:t>
            </w:r>
          </w:p>
          <w:p w:rsidR="00CF7A9F" w:rsidRDefault="00CF7A9F" w:rsidP="00641C3B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Spôsob života.</w:t>
            </w:r>
          </w:p>
          <w:p w:rsidR="006C3A45" w:rsidRPr="004A27C6" w:rsidRDefault="006C3A45" w:rsidP="00D946FE">
            <w:pPr>
              <w:spacing w:after="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641C3B">
              <w:rPr>
                <w:rFonts w:eastAsia="Times New Roman" w:cstheme="minorHAnsi"/>
                <w:b/>
                <w:noProof/>
                <w:lang w:eastAsia="sk-SK"/>
              </w:rPr>
              <w:t>Lexika, Syntax, Morfológia</w:t>
            </w:r>
            <w:r w:rsidRPr="004A27C6">
              <w:rPr>
                <w:rFonts w:eastAsia="Times New Roman" w:cstheme="minorHAnsi"/>
                <w:noProof/>
                <w:lang w:eastAsia="sk-SK"/>
              </w:rPr>
              <w:t>: preklady, diktáty, kompozície</w:t>
            </w:r>
          </w:p>
        </w:tc>
        <w:tc>
          <w:tcPr>
            <w:tcW w:w="4536" w:type="dxa"/>
            <w:shd w:val="clear" w:color="auto" w:fill="auto"/>
          </w:tcPr>
          <w:p w:rsidR="00CF7A9F" w:rsidRDefault="00CF7A9F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</w:p>
          <w:p w:rsidR="006C3A45" w:rsidRPr="004A27C6" w:rsidRDefault="006C3A45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vyjadriť svoj postoj a skúsenosť vzhľadom na predmet konverzačnej témy</w:t>
            </w:r>
          </w:p>
          <w:p w:rsidR="006C3A45" w:rsidRPr="004A27C6" w:rsidRDefault="006C3A45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rozprávať plynule o predmete témy z reálii anglicky hovoriacich krajín</w:t>
            </w:r>
          </w:p>
          <w:p w:rsidR="006C3A45" w:rsidRPr="004A27C6" w:rsidRDefault="006C3A45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pracovať s pôvodným anglickým textom vo forme diktátu</w:t>
            </w:r>
          </w:p>
          <w:p w:rsidR="006C3A45" w:rsidRPr="004A27C6" w:rsidRDefault="006C3A45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>- preložiť súvislý text do AJ</w:t>
            </w:r>
          </w:p>
          <w:p w:rsidR="006C3A45" w:rsidRDefault="006C3A45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 w:rsidRPr="004A27C6">
              <w:rPr>
                <w:rFonts w:eastAsia="Times New Roman" w:cstheme="minorHAnsi"/>
                <w:noProof/>
                <w:lang w:eastAsia="sk-SK"/>
              </w:rPr>
              <w:t xml:space="preserve">- napísať súvislý text na zadanú tému vo forme eseje </w:t>
            </w:r>
          </w:p>
          <w:p w:rsidR="006C3A45" w:rsidRPr="004A27C6" w:rsidRDefault="006C3A45" w:rsidP="00D946FE">
            <w:pPr>
              <w:spacing w:after="40" w:line="240" w:lineRule="auto"/>
              <w:rPr>
                <w:rFonts w:eastAsia="Times New Roman" w:cstheme="minorHAnsi"/>
                <w:noProof/>
                <w:lang w:eastAsia="sk-SK"/>
              </w:rPr>
            </w:pPr>
            <w:r>
              <w:rPr>
                <w:rFonts w:eastAsia="Times New Roman" w:cstheme="minorHAnsi"/>
                <w:noProof/>
                <w:lang w:eastAsia="sk-SK"/>
              </w:rPr>
              <w:t>- pracovať s pôvodným alebo adaptovaným textom vo forme čítania s porozumením</w:t>
            </w:r>
          </w:p>
        </w:tc>
      </w:tr>
    </w:tbl>
    <w:p w:rsidR="00476634" w:rsidRPr="00476634" w:rsidRDefault="00476634" w:rsidP="0047663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476634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ČASOVO-TEMATICKÝ PLÁN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7663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Predmet: </w:t>
      </w:r>
      <w:r w:rsidRPr="00476634">
        <w:rPr>
          <w:rFonts w:ascii="Arial" w:eastAsia="Times New Roman" w:hAnsi="Arial" w:cs="Times New Roman"/>
          <w:sz w:val="20"/>
          <w:szCs w:val="20"/>
          <w:lang w:eastAsia="ar-SA"/>
        </w:rPr>
        <w:t>anglický jazyk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ar-SA"/>
        </w:rPr>
      </w:pPr>
      <w:r w:rsidRPr="00476634">
        <w:rPr>
          <w:rFonts w:ascii="Arial" w:eastAsia="Times New Roman" w:hAnsi="Arial" w:cs="Times New Roman"/>
          <w:b/>
          <w:sz w:val="20"/>
          <w:szCs w:val="20"/>
          <w:lang w:eastAsia="ar-SA"/>
        </w:rPr>
        <w:t>Vyučujúce: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76634">
        <w:rPr>
          <w:rFonts w:ascii="Arial" w:eastAsia="Times New Roman" w:hAnsi="Arial" w:cs="Times New Roman"/>
          <w:b/>
          <w:sz w:val="20"/>
          <w:szCs w:val="20"/>
          <w:lang w:eastAsia="ar-SA"/>
        </w:rPr>
        <w:t>Kurz - ročník:</w:t>
      </w:r>
      <w:r w:rsidRPr="00476634">
        <w:rPr>
          <w:rFonts w:ascii="Arial" w:eastAsia="Times New Roman" w:hAnsi="Arial" w:cs="Times New Roman"/>
          <w:sz w:val="20"/>
          <w:szCs w:val="20"/>
          <w:lang w:eastAsia="ar-SA"/>
        </w:rPr>
        <w:t xml:space="preserve"> štátnicový-prípravný na všeobecnú ŠJS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47663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Počet hodín týždenne: </w:t>
      </w:r>
      <w:r w:rsidRPr="00476634">
        <w:rPr>
          <w:rFonts w:ascii="Arial" w:eastAsia="Times New Roman" w:hAnsi="Arial" w:cs="Times New Roman"/>
          <w:sz w:val="20"/>
          <w:szCs w:val="20"/>
          <w:lang w:eastAsia="ar-SA"/>
        </w:rPr>
        <w:t>4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6634">
        <w:rPr>
          <w:rFonts w:ascii="Arial" w:eastAsia="Times New Roman" w:hAnsi="Arial" w:cs="Arial"/>
          <w:b/>
          <w:sz w:val="20"/>
          <w:szCs w:val="20"/>
          <w:lang w:eastAsia="ar-SA"/>
        </w:rPr>
        <w:t>Používaná literatúra: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76634">
        <w:rPr>
          <w:rFonts w:ascii="Arial" w:eastAsia="Times New Roman" w:hAnsi="Arial" w:cs="Arial"/>
          <w:sz w:val="20"/>
          <w:szCs w:val="20"/>
          <w:lang w:eastAsia="ar-SA"/>
        </w:rPr>
        <w:t xml:space="preserve">Karel Veselý: The English-speaking Countries, Jean Ruppeldtová: Some Facts on Britain, 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76634">
        <w:rPr>
          <w:rFonts w:ascii="Arial" w:eastAsia="Times New Roman" w:hAnsi="Arial" w:cs="Arial"/>
          <w:sz w:val="20"/>
          <w:szCs w:val="20"/>
          <w:lang w:eastAsia="ar-SA"/>
        </w:rPr>
        <w:t xml:space="preserve">James O´Driscoll: Britain,  Peter Bromhead: Life in Modern Britain, Life in Modern America, 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76634">
        <w:rPr>
          <w:rFonts w:ascii="Arial" w:eastAsia="Times New Roman" w:hAnsi="Arial" w:cs="Arial"/>
          <w:sz w:val="20"/>
          <w:szCs w:val="20"/>
          <w:lang w:eastAsia="ar-SA"/>
        </w:rPr>
        <w:t>Douglas K. Stevenson: American Life and Institutions, Jindra Ondryášová: English and American Literature, Ladislav Kubiš. Konverzačná príručka angličtiny, Gottheinerová, Tryml: Handbook of English Conversation</w:t>
      </w: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76634" w:rsidRPr="00476634" w:rsidRDefault="00476634" w:rsidP="00476634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8497"/>
      </w:tblGrid>
      <w:tr w:rsidR="00476634" w:rsidRPr="00476634" w:rsidTr="00E01B71">
        <w:trPr>
          <w:cantSplit/>
          <w:trHeight w:val="567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Mes.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Téma</w:t>
            </w:r>
          </w:p>
        </w:tc>
      </w:tr>
      <w:tr w:rsidR="00476634" w:rsidRPr="00476634" w:rsidTr="00E01B71">
        <w:trPr>
          <w:trHeight w:val="16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IX.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Fyzikálny zemepis Veľkej Británie: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Geografická poloha. Podnebie. Reliéf. Rieky a jazerá. </w:t>
            </w:r>
          </w:p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Fyzikálny zemepis USA: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Geografická poloha. Reliéf. Rieky a jazerá. Podnebie. Mestá na</w:t>
            </w:r>
          </w:p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pobreží. </w:t>
            </w:r>
          </w:p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Dom alebo byt?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Klady a zápory. Môj domov.</w:t>
            </w:r>
          </w:p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Výhody a nevýhody bývania v meste a na vidieku.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Ktoré uprednostňujete a prečo?</w:t>
            </w:r>
          </w:p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Diktáty, preklady, eseje.</w:t>
            </w:r>
          </w:p>
          <w:p w:rsidR="00476634" w:rsidRPr="00476634" w:rsidRDefault="00476634" w:rsidP="0047663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trHeight w:val="2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X.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Hospodársky zemepis Veľkej Británie: 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Prírodné zdroje. Priemysel. Poľnohospodárstvo. Rybársky priemysel. Vývoz a dovoz. Doprava.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Hospodársky zemepis USA: 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Prírodné zdroje. Priemysel. Poľnohospodárstvo. Rybársky priemysel. Vývoz a dovoz. Doprava.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Obyvateľstvo Veľkej Británie a USA.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Historický prehľad a súčasný stav. Národnosti a menšiny.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Môj denný program.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Moje zamestnanie alebo škola.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Keby ste cestovali do Veľkej Británie alebo USA, čo by ste chceli vidieť?</w:t>
            </w: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Slávne pamätihodnosti Veľkej Británie a USA. 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Diktáty, preklady, eseje.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trHeight w:val="1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XI.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Vládny systém a politické strany Veľkej Británie: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Ústava. Kráľovná. Parlament. Vláda. Politické strany. Legislatíva. </w:t>
            </w:r>
          </w:p>
          <w:p w:rsidR="00476634" w:rsidRPr="00476634" w:rsidRDefault="00476634" w:rsidP="0047663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Vládny systém a politické strany USA: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 Ústava. Prezident. Vláda. Kongres. Najvyšší súd. Politické strany. Legislatíva. </w:t>
            </w:r>
          </w:p>
          <w:p w:rsidR="00476634" w:rsidRPr="00476634" w:rsidRDefault="00476634" w:rsidP="0047663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Potraviny.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Racionálne stravovanie. Ovplyvňujú spôsoby stravovania našu dĺžku života?</w:t>
            </w:r>
          </w:p>
          <w:p w:rsidR="00476634" w:rsidRPr="00476634" w:rsidRDefault="00476634" w:rsidP="0047663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476634" w:rsidRPr="00476634" w:rsidRDefault="00476634" w:rsidP="0047663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trHeight w:val="14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XII.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Vzdelávací systém Veľkej Británie: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Povinná školská dochádzka. Druhy škôl a skúšok. Otvorená univerzita.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Vzdelávací systém USA: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Povinná školská dochádzka. Druhy škôl a skúšok. Prijímanie na vysoké školy.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Vývoj angličtiny: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Historický prehľad. Rozdiely medzi britskou a americkou angličtinou.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Itinerár návštevy Slovenska.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Najdôležitejšie krásy prírody a pamätihodnosti Slovenska.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trHeight w:val="18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lastRenderedPageBreak/>
              <w:t>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Umenie Veľkej Británie: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Najväčší výtvarní umelci a skladatelia.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Umenie USA: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 Najväčší výtvarní umelci a skladatelia.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Príroda a environmentálna politika.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Globálne otepľovanie a kyslé dažde a čo ich spôsobuje. Znečisťovanie vzduchu, pôdy a vôd. Ohrozené živočíšne druhy. Čo sa dá urobiť pre minimalizovanie vplyvu človeka na životné prostredie. Čo môžem ja ako jednotlivec urobiť kvôli ochrane životného prostredia.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Diktáty, preklady, eseje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cantSplit/>
          <w:trHeight w:val="23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Veda a výskum: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Historický prehľad a súčasný stav. Najväčší vedci a bádatelia Veľkej Británie a USA.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Sociálne zabezpečenie vo Veľkej Británii: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Systém sociálnych dávok. Dôchodky. Štátna zdravotná starostlivosť.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Sociálne zabezpečenie v USA: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Systém sociálnych dávok. Systém zdravotného poistenia.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Masovokomunikačné prostriedky vo Veľkej Británii: 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Tlač. Rozhlasové a televízne vysielanie.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Nakupovanie.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Druhy obchodov a čo v nich môžeme kúpiť. Môj vzťah k nakupovaniu.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Záľuby ako aktívny alebo pasívny oddych.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Prečo každý potrebuje nejaké záľuby. Moje záľuby.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cantSplit/>
          <w:trHeight w:val="17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III.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Masovokomunikačné prostriedky v USA: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Tlač. Rozhlas. Televízia.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Anglická a americká literatúra: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Hlavné prúdy anglickej a americkej literatúry. Najväčší anglickí a americkí spisovatelia.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Význam umenia v živote človeka.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Rôzne druhy umenia a môj vzťah k nim.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Význam vzdelávania v živote človeka.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Môj vzťah k vzdelávaniu. Školy, ktoré som navštevoval. Končí vzdelávanie so získaním titulu?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Diktáty, preklady, eseje.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cantSplit/>
          <w:trHeight w:val="1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Spôsob života vo Veľkej Británii: 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Bývanie. Športy. Voľný čas. Najdôležitejšie sviatky.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Spôsob života v USA: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Bývanie. Domov a rodinný život. Športy. Najdôležitejšie sviatky.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Športy a turizmus.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Rôzne druhy športov. Môj vzťah k športovaniu.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Dovolenky.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Rôzne spôsoby trávenia dovolenky. Moje obľúbené spôsoby trávenia dovolenky.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Diktáty, preklady eseje.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cantSplit/>
          <w:trHeight w:val="10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Hlavné mestá Veľkej Británie a USA: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Významné miesta a pamätihodnosti hlavných miest Veľkej Británie a USA.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Prečo je dôležité učiť sa cudzie jazyky.</w:t>
            </w: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Čo ma prinútilo učiť sa angličtinu.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476634" w:rsidRPr="00476634" w:rsidTr="00E01B71">
        <w:trPr>
          <w:cantSplit/>
          <w:trHeight w:val="10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VI.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Gramatické, lexikálne a syntaktické zvláštnosti angličtiny. </w:t>
            </w:r>
          </w:p>
          <w:p w:rsidR="00476634" w:rsidRPr="00476634" w:rsidRDefault="00476634" w:rsidP="0047663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47663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Konverzácia na témy nezahrnuté v štátnych skúškach. </w:t>
            </w:r>
          </w:p>
        </w:tc>
      </w:tr>
    </w:tbl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p w:rsidR="00D946FE" w:rsidRPr="004A27C6" w:rsidRDefault="00D946FE" w:rsidP="00D946FE">
      <w:pPr>
        <w:spacing w:after="0" w:line="240" w:lineRule="auto"/>
        <w:rPr>
          <w:rFonts w:eastAsia="Times New Roman" w:cstheme="minorHAnsi"/>
          <w:noProof/>
          <w:lang w:eastAsia="sk-SK"/>
        </w:rPr>
      </w:pPr>
    </w:p>
    <w:p w:rsidR="00341569" w:rsidRDefault="00341569" w:rsidP="00D946FE">
      <w:pPr>
        <w:spacing w:after="0" w:line="240" w:lineRule="auto"/>
        <w:rPr>
          <w:rFonts w:eastAsia="Calibri" w:cstheme="minorHAnsi"/>
        </w:rPr>
      </w:pPr>
    </w:p>
    <w:p w:rsidR="00341569" w:rsidRPr="00341569" w:rsidRDefault="00341569" w:rsidP="0034156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</w:p>
    <w:p w:rsidR="00341569" w:rsidRPr="00341569" w:rsidRDefault="00341569" w:rsidP="0034156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</w:p>
    <w:p w:rsidR="009A5814" w:rsidRPr="001B2E89" w:rsidRDefault="009A5814" w:rsidP="009A58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1B2E89">
        <w:rPr>
          <w:rFonts w:eastAsia="Times New Roman" w:cstheme="minorHAnsi"/>
          <w:b/>
          <w:sz w:val="24"/>
          <w:szCs w:val="24"/>
          <w:lang w:eastAsia="cs-CZ"/>
        </w:rPr>
        <w:t>ČASOVO-TEMATICKÝ PLÁN</w:t>
      </w:r>
    </w:p>
    <w:p w:rsidR="009A5814" w:rsidRPr="001B2E89" w:rsidRDefault="009A5814" w:rsidP="009A58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1B2E89">
        <w:rPr>
          <w:rFonts w:eastAsia="Times New Roman" w:cstheme="minorHAnsi"/>
          <w:b/>
          <w:sz w:val="24"/>
          <w:szCs w:val="24"/>
          <w:lang w:eastAsia="cs-CZ"/>
        </w:rPr>
        <w:t>KONVERZÁCIE V ANGLICKOM JAZYKU</w:t>
      </w:r>
    </w:p>
    <w:p w:rsidR="009A5814" w:rsidRDefault="009A5814" w:rsidP="009A5814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9A5814" w:rsidRPr="004A27C6" w:rsidRDefault="009A5814" w:rsidP="009A5814">
      <w:pPr>
        <w:spacing w:after="0" w:line="240" w:lineRule="auto"/>
        <w:rPr>
          <w:rFonts w:eastAsia="Times New Roman" w:cstheme="minorHAnsi"/>
          <w:lang w:eastAsia="cs-CZ"/>
        </w:rPr>
      </w:pPr>
      <w:r w:rsidRPr="004A27C6">
        <w:rPr>
          <w:rFonts w:eastAsia="Times New Roman" w:cstheme="minorHAnsi"/>
          <w:b/>
          <w:lang w:eastAsia="cs-CZ"/>
        </w:rPr>
        <w:lastRenderedPageBreak/>
        <w:t xml:space="preserve">Predmet: </w:t>
      </w:r>
      <w:r w:rsidRPr="004A27C6">
        <w:rPr>
          <w:rFonts w:eastAsia="Times New Roman" w:cstheme="minorHAnsi"/>
          <w:lang w:eastAsia="cs-CZ"/>
        </w:rPr>
        <w:t xml:space="preserve"> anglický jazyk</w:t>
      </w:r>
    </w:p>
    <w:p w:rsidR="009A5814" w:rsidRPr="004A27C6" w:rsidRDefault="009A5814" w:rsidP="009A5814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4A27C6">
        <w:rPr>
          <w:rFonts w:eastAsia="Times New Roman" w:cstheme="minorHAnsi"/>
          <w:b/>
          <w:lang w:eastAsia="cs-CZ"/>
        </w:rPr>
        <w:t xml:space="preserve">Kurz: </w:t>
      </w:r>
      <w:r>
        <w:rPr>
          <w:rFonts w:eastAsia="Times New Roman" w:cstheme="minorHAnsi"/>
          <w:lang w:eastAsia="cs-CZ"/>
        </w:rPr>
        <w:t xml:space="preserve">konverzačný </w:t>
      </w:r>
    </w:p>
    <w:p w:rsidR="009A5814" w:rsidRDefault="009A5814" w:rsidP="009A5814">
      <w:pPr>
        <w:spacing w:after="0" w:line="240" w:lineRule="auto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/>
          <w:lang w:eastAsia="cs-CZ"/>
        </w:rPr>
        <w:t>Skupina</w:t>
      </w:r>
      <w:r w:rsidRPr="004A27C6">
        <w:rPr>
          <w:rFonts w:eastAsia="Times New Roman" w:cstheme="minorHAnsi"/>
          <w:b/>
          <w:lang w:eastAsia="cs-CZ"/>
        </w:rPr>
        <w:t>:</w:t>
      </w:r>
      <w:r w:rsidRPr="004A27C6">
        <w:rPr>
          <w:rFonts w:eastAsia="Times New Roman" w:cstheme="minorHAnsi"/>
          <w:bCs/>
          <w:lang w:eastAsia="cs-CZ"/>
        </w:rPr>
        <w:t xml:space="preserve"> A /k</w:t>
      </w:r>
    </w:p>
    <w:p w:rsidR="009A5814" w:rsidRPr="004A27C6" w:rsidRDefault="009A5814" w:rsidP="009A5814">
      <w:pPr>
        <w:spacing w:after="0" w:line="240" w:lineRule="auto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Vyučujúci: Mgr. Lívia Hrabkovská</w:t>
      </w:r>
    </w:p>
    <w:p w:rsidR="009A5814" w:rsidRPr="003252D9" w:rsidRDefault="009A5814" w:rsidP="009A581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Počet hodín týždenne: 2</w:t>
      </w:r>
    </w:p>
    <w:p w:rsidR="009A5814" w:rsidRDefault="009A5814" w:rsidP="009A5814">
      <w:pPr>
        <w:spacing w:after="0" w:line="240" w:lineRule="auto"/>
        <w:rPr>
          <w:rFonts w:eastAsia="Times New Roman" w:cstheme="minorHAnsi"/>
          <w:lang w:eastAsia="cs-CZ"/>
        </w:rPr>
      </w:pPr>
      <w:r w:rsidRPr="003252D9">
        <w:rPr>
          <w:rFonts w:eastAsia="Times New Roman" w:cstheme="minorHAnsi"/>
          <w:lang w:eastAsia="cs-CZ"/>
        </w:rPr>
        <w:t>Používaná literatúra:</w:t>
      </w:r>
    </w:p>
    <w:p w:rsidR="009A5814" w:rsidRDefault="009A5814" w:rsidP="009A581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Bilíková A.,Kondelová S.:Angličtina-Yes, B1 level.</w:t>
      </w:r>
    </w:p>
    <w:p w:rsidR="009A5814" w:rsidRPr="003252D9" w:rsidRDefault="009A5814" w:rsidP="009A581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Bohlke D., Lockwood R.:Listening and Speaking,B1 level.</w:t>
      </w:r>
    </w:p>
    <w:p w:rsidR="009A5814" w:rsidRPr="004A27C6" w:rsidRDefault="009A5814" w:rsidP="009A5814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222"/>
      </w:tblGrid>
      <w:tr w:rsidR="009A5814" w:rsidRPr="004A27C6" w:rsidTr="00260D0D">
        <w:trPr>
          <w:trHeight w:val="567"/>
          <w:tblHeader/>
        </w:trPr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Mes.</w:t>
            </w:r>
          </w:p>
        </w:tc>
        <w:tc>
          <w:tcPr>
            <w:tcW w:w="8222" w:type="dxa"/>
            <w:vAlign w:val="center"/>
          </w:tcPr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Téma</w:t>
            </w:r>
          </w:p>
        </w:tc>
      </w:tr>
      <w:tr w:rsidR="009A5814" w:rsidRPr="004A27C6" w:rsidTr="00260D0D">
        <w:trPr>
          <w:trHeight w:val="1118"/>
        </w:trPr>
        <w:tc>
          <w:tcPr>
            <w:tcW w:w="637" w:type="dxa"/>
            <w:tcBorders>
              <w:top w:val="nil"/>
              <w:bottom w:val="single" w:sz="6" w:space="0" w:color="auto"/>
            </w:tcBorders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IX.</w:t>
            </w:r>
          </w:p>
        </w:tc>
        <w:tc>
          <w:tcPr>
            <w:tcW w:w="8222" w:type="dxa"/>
          </w:tcPr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Rodina a spoločnosť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Rodina - vzťahy v rodine, členovia rodiny, vzťahy v rodine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Problémy v rodine, rodinné udalosti</w:t>
            </w:r>
          </w:p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Domov a bývanie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Môj dom/byt .Zariadenie bytu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Domov a jeho okolie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Bývanie v meste a na dedine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Životné prostredie-ako môžem pomôcť životnému prostrediu?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A5814" w:rsidRPr="004A27C6" w:rsidTr="00260D0D">
        <w:tc>
          <w:tcPr>
            <w:tcW w:w="637" w:type="dxa"/>
            <w:tcBorders>
              <w:top w:val="single" w:sz="6" w:space="0" w:color="auto"/>
              <w:bottom w:val="single" w:sz="4" w:space="0" w:color="auto"/>
            </w:tcBorders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X.</w:t>
            </w:r>
          </w:p>
        </w:tc>
        <w:tc>
          <w:tcPr>
            <w:tcW w:w="8222" w:type="dxa"/>
          </w:tcPr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Ľudské telo,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Starostlivosť o zdravie, zdravá výživa, šport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Ľudské telo-Fyzické charakteristiky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Charakterové vlastnosti človeka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Choroby a nehody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Nemocnica a klinika, lekáreň a lieky, poistenie, návšteva u lekára</w:t>
            </w:r>
          </w:p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Doprava a cestovanie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Dopravné prostriedky/Osobná doprava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Príprava na cestu a cestovanie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Turistika a cestovný ruch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Problémy cestných, železničných a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leteckých sietí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Situácie na letisku</w:t>
            </w:r>
          </w:p>
          <w:p w:rsidR="009A5814" w:rsidRPr="004A27C6" w:rsidRDefault="009A5814" w:rsidP="00260D0D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A5814" w:rsidRPr="004A27C6" w:rsidTr="00260D0D">
        <w:trPr>
          <w:trHeight w:val="20"/>
        </w:trPr>
        <w:tc>
          <w:tcPr>
            <w:tcW w:w="637" w:type="dxa"/>
            <w:tcBorders>
              <w:top w:val="single" w:sz="4" w:space="0" w:color="auto"/>
            </w:tcBorders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XI.</w:t>
            </w:r>
          </w:p>
        </w:tc>
        <w:tc>
          <w:tcPr>
            <w:tcW w:w="8222" w:type="dxa"/>
          </w:tcPr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Vzdelávanie a práca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Škola a jej zariadenie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Učebné predmety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Pracovné činnosti a profesie-moja vysnívaná profesia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Školský systém na Slovensku a vo Veľkej Británii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Celoživotné vzdelávanie, možnosti vzdelávania po ukončení štúdia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Pracovné podmienky</w:t>
            </w:r>
          </w:p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Voľný čas a záľuby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Záľuby/Knihy a čítanie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Masové média-Rozhlas, televízia a internet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Kultúra a umenie- vplyv na človeka a rozvoj osobnosti</w:t>
            </w:r>
          </w:p>
        </w:tc>
      </w:tr>
      <w:tr w:rsidR="009A5814" w:rsidRPr="004A27C6" w:rsidTr="00260D0D">
        <w:trPr>
          <w:trHeight w:val="835"/>
        </w:trPr>
        <w:tc>
          <w:tcPr>
            <w:tcW w:w="637" w:type="dxa"/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XII.</w:t>
            </w:r>
          </w:p>
        </w:tc>
        <w:tc>
          <w:tcPr>
            <w:tcW w:w="8222" w:type="dxa"/>
          </w:tcPr>
          <w:p w:rsidR="009A5814" w:rsidRPr="00FA07BA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FA07BA">
              <w:rPr>
                <w:rFonts w:eastAsia="Times New Roman" w:cstheme="minorHAnsi"/>
                <w:b/>
                <w:lang w:eastAsia="cs-CZ"/>
              </w:rPr>
              <w:t>Stravovanie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Stravovacie návyky /Mäso a mäsové výrobky/Zelenina a ovocie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Nápoje /Cestoviny a múčne výrobky/Mliečne výrobky-slovná zásoba k téme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Stravovacie zariadenia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Príprava jedál-moje obľúbené jedlo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Kultúra stolovania-konverzácia v reštaurácii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>Zdravá výživa-ako zlepšiť svoje stravovanie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A5814" w:rsidRPr="004A27C6" w:rsidTr="00260D0D">
        <w:trPr>
          <w:trHeight w:val="1118"/>
        </w:trPr>
        <w:tc>
          <w:tcPr>
            <w:tcW w:w="637" w:type="dxa"/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lastRenderedPageBreak/>
              <w:t>I.</w:t>
            </w:r>
          </w:p>
        </w:tc>
        <w:tc>
          <w:tcPr>
            <w:tcW w:w="8222" w:type="dxa"/>
          </w:tcPr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Multikultúrna spoločnosť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Cudzie jazyky/Rodinné sviatky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Cudzojazyčná komunikácia-dovolenka v zahraničí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Zvyky a tradície v rôznych krajinách</w:t>
            </w:r>
          </w:p>
          <w:p w:rsidR="009A5814" w:rsidRPr="00C266D1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Zbližovanie kultúr a rešpektovanie tradícií</w:t>
            </w:r>
          </w:p>
          <w:p w:rsidR="009A5814" w:rsidRPr="00FA07BA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FA07BA">
              <w:rPr>
                <w:rFonts w:eastAsia="Times New Roman" w:cstheme="minorHAnsi"/>
                <w:b/>
                <w:lang w:eastAsia="cs-CZ"/>
              </w:rPr>
              <w:t>Obliekanie a móda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Základné druhy oblečenia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Odevné doplnky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Výber oblečenia na rôzne príležitosti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Druhy a vzory odevných materiálov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Móda a jej trendy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A5814" w:rsidRPr="004A27C6" w:rsidTr="00260D0D">
        <w:trPr>
          <w:trHeight w:val="1118"/>
        </w:trPr>
        <w:tc>
          <w:tcPr>
            <w:tcW w:w="637" w:type="dxa"/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II.</w:t>
            </w:r>
          </w:p>
        </w:tc>
        <w:tc>
          <w:tcPr>
            <w:tcW w:w="8222" w:type="dxa"/>
          </w:tcPr>
          <w:p w:rsidR="009A5814" w:rsidRPr="00FA07BA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FA07BA">
              <w:rPr>
                <w:rFonts w:eastAsia="Times New Roman" w:cstheme="minorHAnsi"/>
                <w:b/>
                <w:lang w:eastAsia="cs-CZ"/>
              </w:rPr>
              <w:t xml:space="preserve">Šport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Druhy športu: zimné a letné, individuálne a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kolektívne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Význam športu pre rozvoj osobnosti</w:t>
            </w:r>
          </w:p>
          <w:p w:rsidR="009A5814" w:rsidRPr="00C266D1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Nové trendy v športe </w:t>
            </w:r>
          </w:p>
          <w:p w:rsidR="009A5814" w:rsidRPr="00FA07BA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FA07BA">
              <w:rPr>
                <w:rFonts w:eastAsia="Times New Roman" w:cstheme="minorHAnsi"/>
                <w:b/>
                <w:lang w:eastAsia="cs-CZ"/>
              </w:rPr>
              <w:t>Obchod a služby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Nákupné zariadenia- typy nákupných zariadení a osobné preferencie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Pošta a telekomunikácie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Druhy a spôsoby nákupu a platenia – pozitíva a negatíva pri jednotlivých formách platba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Hotely a hotelové služby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Centrá krásy alebo zdravia (kaderníctva, </w:t>
            </w:r>
          </w:p>
          <w:p w:rsidR="009A5814" w:rsidRDefault="009A5814" w:rsidP="00260D0D">
            <w:pPr>
              <w:tabs>
                <w:tab w:val="left" w:pos="2340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fitnes, ...)-ako často ich využívam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Kultúra nakupovania a služieb-základné pravidlá slušného správania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A5814" w:rsidRPr="004A27C6" w:rsidTr="00260D0D">
        <w:trPr>
          <w:trHeight w:val="835"/>
        </w:trPr>
        <w:tc>
          <w:tcPr>
            <w:tcW w:w="637" w:type="dxa"/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III.</w:t>
            </w:r>
          </w:p>
        </w:tc>
        <w:tc>
          <w:tcPr>
            <w:tcW w:w="8222" w:type="dxa"/>
          </w:tcPr>
          <w:p w:rsidR="009A5814" w:rsidRPr="00D95BB9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Krajiny, mestá a miesta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Krajiny a svetadiely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Moja krajina a moje mesto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Geografický opis krajiny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Kultúrne a historické pamiatky krajín a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Miest</w:t>
            </w:r>
          </w:p>
          <w:p w:rsidR="009A5814" w:rsidRPr="00C266D1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Anglicky hovoriace krajiny</w:t>
            </w:r>
          </w:p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Kultúra a umenie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Druhy umenia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Kultúra a jej formy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Umenie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– spoločnosť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– kultúra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A5814" w:rsidRPr="004A27C6" w:rsidTr="00260D0D">
        <w:trPr>
          <w:trHeight w:val="1402"/>
        </w:trPr>
        <w:tc>
          <w:tcPr>
            <w:tcW w:w="637" w:type="dxa"/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IV.</w:t>
            </w:r>
          </w:p>
        </w:tc>
        <w:tc>
          <w:tcPr>
            <w:tcW w:w="8222" w:type="dxa"/>
          </w:tcPr>
          <w:p w:rsidR="009A5814" w:rsidRPr="00FA07BA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A07BA">
              <w:rPr>
                <w:rFonts w:eastAsia="Times New Roman" w:cstheme="minorHAnsi"/>
                <w:b/>
                <w:lang w:eastAsia="cs-CZ"/>
              </w:rPr>
              <w:t>Človek a spoločnosť</w:t>
            </w:r>
            <w:r w:rsidRPr="00FA07BA">
              <w:rPr>
                <w:rFonts w:eastAsia="Times New Roman" w:cstheme="minorHAnsi"/>
                <w:lang w:eastAsia="cs-CZ"/>
              </w:rPr>
              <w:t>; komunikácia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Jazyk ako dorozumievací prostriedok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Formy komunikácie</w:t>
            </w:r>
          </w:p>
          <w:p w:rsidR="009A5814" w:rsidRPr="00C266D1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Kultúra komunikácie</w:t>
            </w:r>
          </w:p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Mládež a jej svet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Aktivity mládeže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 xml:space="preserve">Vzťahy medzi rovesníkmi- Generačné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Vzťahy, generačná priepasť (čo ju spôsobuje a aké sú formy východiska z tejto situácie)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Predstavy mládeže vo svete</w:t>
            </w:r>
          </w:p>
        </w:tc>
      </w:tr>
      <w:tr w:rsidR="009A5814" w:rsidRPr="004A27C6" w:rsidTr="00260D0D">
        <w:trPr>
          <w:trHeight w:val="20"/>
        </w:trPr>
        <w:tc>
          <w:tcPr>
            <w:tcW w:w="637" w:type="dxa"/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lastRenderedPageBreak/>
              <w:t>V.</w:t>
            </w:r>
          </w:p>
        </w:tc>
        <w:tc>
          <w:tcPr>
            <w:tcW w:w="8222" w:type="dxa"/>
          </w:tcPr>
          <w:p w:rsidR="009A5814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Zamestnanie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Pracovné pomery a kariéra-najťažšie, najlepšie a najhoršie platené zamestnania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Platové ohodnotenie</w:t>
            </w:r>
          </w:p>
          <w:p w:rsidR="009A5814" w:rsidRPr="00C266D1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Nezamestnanosť a návrhy riešenia</w:t>
            </w:r>
          </w:p>
          <w:p w:rsidR="009A5814" w:rsidRPr="00FA07BA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FA07BA">
              <w:rPr>
                <w:rFonts w:eastAsia="Times New Roman" w:cstheme="minorHAnsi"/>
                <w:b/>
                <w:lang w:eastAsia="cs-CZ"/>
              </w:rPr>
              <w:t>Veda a technika v službách ľudstva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Technické vynálezy, ktoré nám uľahčujú každodenný život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Konverzácia na tému: Jeden deň bez technických vynálezov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Vzory a ideály</w:t>
            </w:r>
          </w:p>
          <w:p w:rsidR="009A5814" w:rsidRPr="004A27C6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Človek, jeho vzory a ideály/Pozitívne a negatívne vzory</w:t>
            </w:r>
          </w:p>
        </w:tc>
      </w:tr>
      <w:tr w:rsidR="009A5814" w:rsidRPr="004A27C6" w:rsidTr="00260D0D">
        <w:trPr>
          <w:trHeight w:val="1118"/>
        </w:trPr>
        <w:tc>
          <w:tcPr>
            <w:tcW w:w="637" w:type="dxa"/>
          </w:tcPr>
          <w:p w:rsidR="009A5814" w:rsidRPr="004A27C6" w:rsidRDefault="009A5814" w:rsidP="00260D0D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A27C6">
              <w:rPr>
                <w:rFonts w:eastAsia="Times New Roman" w:cstheme="minorHAnsi"/>
                <w:b/>
                <w:lang w:eastAsia="cs-CZ"/>
              </w:rPr>
              <w:t>VI.</w:t>
            </w:r>
          </w:p>
        </w:tc>
        <w:tc>
          <w:tcPr>
            <w:tcW w:w="8222" w:type="dxa"/>
          </w:tcPr>
          <w:p w:rsidR="009A5814" w:rsidRPr="00FA07BA" w:rsidRDefault="009A5814" w:rsidP="009A58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FA07BA">
              <w:rPr>
                <w:rFonts w:eastAsia="Times New Roman" w:cstheme="minorHAnsi"/>
                <w:b/>
                <w:lang w:eastAsia="cs-CZ"/>
              </w:rPr>
              <w:t xml:space="preserve">Slovensko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Geografické údaje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História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Turistické miesta, kultúrne zvyky a tradície</w:t>
            </w:r>
          </w:p>
          <w:p w:rsidR="009A5814" w:rsidRDefault="009A5814" w:rsidP="00260D0D">
            <w:pPr>
              <w:tabs>
                <w:tab w:val="left" w:pos="2892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Krajina, ktorej jazyk sa učím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Geografické údaje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História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Turistické miesta, kultúrne zvyky a tradície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C266D1">
              <w:rPr>
                <w:rFonts w:eastAsia="Times New Roman" w:cstheme="minorHAnsi"/>
                <w:b/>
                <w:lang w:eastAsia="cs-CZ"/>
              </w:rPr>
              <w:t xml:space="preserve">   19.</w:t>
            </w:r>
            <w:r>
              <w:rPr>
                <w:rFonts w:eastAsia="Times New Roman" w:cstheme="minorHAnsi"/>
                <w:b/>
                <w:lang w:eastAsia="cs-CZ"/>
              </w:rPr>
              <w:t>Človek a príroda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Zvieratá/fauna /Počasie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Rastliny/flóra/Klíma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Človek a jeho životné prostredie 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Príroda okolo nás – ochrana životného prostredia-Ako môžem ochrániť životné prostredie?</w:t>
            </w:r>
          </w:p>
          <w:p w:rsidR="009A5814" w:rsidRDefault="009A5814" w:rsidP="00260D0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9A5814" w:rsidRPr="004A27C6" w:rsidRDefault="009A5814" w:rsidP="00260D0D">
            <w:pPr>
              <w:spacing w:before="40"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341569" w:rsidRDefault="00341569" w:rsidP="003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5814" w:rsidRDefault="009A5814" w:rsidP="003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5814" w:rsidRDefault="009A5814" w:rsidP="003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5814" w:rsidRDefault="009A5814" w:rsidP="003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Look w:val="04A0"/>
      </w:tblPr>
      <w:tblGrid>
        <w:gridCol w:w="5440"/>
        <w:gridCol w:w="3852"/>
      </w:tblGrid>
      <w:tr w:rsidR="009A5814" w:rsidRPr="00B36D94" w:rsidTr="00260D0D"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Tematický plán – kurz prekladateľstva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D94">
              <w:rPr>
                <w:rFonts w:ascii="Times New Roman" w:eastAsia="Calibri" w:hAnsi="Times New Roman" w:cs="Times New Roman"/>
                <w:sz w:val="24"/>
                <w:szCs w:val="24"/>
              </w:rPr>
              <w:t>Mgr. J. Trličová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Teoretické témy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Praktické aktivity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1 Prekladateľské techniky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Terminológia translatológie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1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Praktický preklad</w:t>
            </w:r>
          </w:p>
        </w:tc>
      </w:tr>
      <w:tr w:rsidR="009A5814" w:rsidRPr="00B36D94" w:rsidTr="00260D0D"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Október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134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lastRenderedPageBreak/>
              <w:t>1 Typy prekladateľských a tlmočníckych služieb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2 Časté chyby v slovenčine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Praktický preklad zo slovenčiny do angličtiny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4 Rodové kategórie v preklade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1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Praktický preklad zo slovenčiny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4 Praktický preklad</w:t>
            </w: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1 Decision making – Rozhodnutia v preklade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Legislatíva vzťahujúca sa na prekladateľov a tlmočníkov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Etické princípy v práci prekladateľov a tlmočníkov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4 Interkultúrna komunikácia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1 Praktický preklad + cvičenia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Práca s textom zákona a diskusia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Cvičenia a diskusia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4 Praktický preklad</w:t>
            </w: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1 Princípy odborného prekladu, vyhľadávanie informácie, práca so zdrojmi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2 Odborný preklad: právnická terminológia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3 Anglosaský vs. kontinentálny právny systém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1 Práca so zdrojmi informácií, paralelnými textami, a pod.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2 Teminologické cvičenia + praktický preklad</w:t>
            </w:r>
          </w:p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04D">
              <w:rPr>
                <w:rFonts w:ascii="Times New Roman" w:eastAsia="Calibri" w:hAnsi="Times New Roman" w:cs="Times New Roman"/>
              </w:rPr>
              <w:t>3 Praktický preklad</w:t>
            </w: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Január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>1 Terminológia trestného práva a občianskeho práva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Vedecká / akademická terminológia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Princípy prekladu ekonomických textov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1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Praktický preklad</w:t>
            </w: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Február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>1 Ekonomická terminológia</w:t>
            </w:r>
          </w:p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>2 Preklady zmlúv a dohôd</w:t>
            </w:r>
          </w:p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>3 Terminológia a „zmluvný jazyk“</w:t>
            </w:r>
          </w:p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 xml:space="preserve">4 Princípy a terminológia administratívnych prekladov </w:t>
            </w:r>
          </w:p>
        </w:tc>
        <w:tc>
          <w:tcPr>
            <w:tcW w:w="3985" w:type="dxa"/>
            <w:shd w:val="clear" w:color="auto" w:fill="auto"/>
          </w:tcPr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>1 Praktický preklad</w:t>
            </w:r>
          </w:p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>2 Praktický preklad</w:t>
            </w:r>
          </w:p>
          <w:p w:rsidR="009A5814" w:rsidRPr="00F0004D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F0004D">
              <w:rPr>
                <w:rFonts w:ascii="Times New Roman" w:eastAsia="Calibri" w:hAnsi="Times New Roman" w:cs="Times New Roman"/>
                <w:lang w:val="es-ES"/>
              </w:rPr>
              <w:t>3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 xml:space="preserve">4 Praktický preklad </w:t>
            </w: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Marec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1 Právo európskej únie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2 Medzinárodné právo a medzinárodné vzťahy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Odborný preklad medicínskych textov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4 Medicínska terminológia a akronymy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1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2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3 Terminologické cvičenia a 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4 Praktický preklad</w:t>
            </w: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Apríl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1 Odborný preklad prírodovedných textov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2 Odborný preklad technologických textov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3 Konzekutívne tlmočenie - úvod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4 Konzekutívne tlmočenie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1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2 Praktický preklad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3 Tlmočnícky zápis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lang w:val="en-US"/>
              </w:rPr>
              <w:t>4 Praktické tlmočnícke cvičenia</w:t>
            </w: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36D9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Máj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A5814" w:rsidRPr="00B36D94" w:rsidTr="00260D0D">
        <w:trPr>
          <w:trHeight w:val="173"/>
        </w:trPr>
        <w:tc>
          <w:tcPr>
            <w:tcW w:w="5637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1 Konzekutívne tlmočenie*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6D94">
              <w:rPr>
                <w:rFonts w:ascii="Times New Roman" w:eastAsia="Calibri" w:hAnsi="Times New Roman" w:cs="Times New Roman"/>
              </w:rPr>
              <w:t>2 Opakovanie a príprava na štátnu skúšku</w:t>
            </w:r>
          </w:p>
        </w:tc>
        <w:tc>
          <w:tcPr>
            <w:tcW w:w="3985" w:type="dxa"/>
            <w:shd w:val="clear" w:color="auto" w:fill="auto"/>
          </w:tcPr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>1 Praktické tlmočnícke cvičenia</w:t>
            </w:r>
          </w:p>
          <w:p w:rsidR="009A5814" w:rsidRPr="00B36D94" w:rsidRDefault="009A5814" w:rsidP="00260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D94">
              <w:rPr>
                <w:rFonts w:ascii="Times New Roman" w:eastAsia="Calibri" w:hAnsi="Times New Roman" w:cs="Times New Roman"/>
              </w:rPr>
              <w:t xml:space="preserve">2 Opakovanie a príprava na štátnu skúšku </w:t>
            </w:r>
          </w:p>
        </w:tc>
      </w:tr>
    </w:tbl>
    <w:p w:rsidR="009A5814" w:rsidRPr="00B36D94" w:rsidRDefault="009A5814" w:rsidP="009A581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D94">
        <w:rPr>
          <w:rFonts w:ascii="Times New Roman" w:eastAsia="Calibri" w:hAnsi="Times New Roman" w:cs="Times New Roman"/>
          <w:sz w:val="24"/>
          <w:szCs w:val="24"/>
        </w:rPr>
        <w:t>*V prípade záujmu zo strany študentov je možné pridať viac hodín tlmočníckeho tréningu. Ak záujem nebude, tak navrhujem na konci mája vykonať štátnu skúšku.</w:t>
      </w:r>
    </w:p>
    <w:p w:rsidR="009A5814" w:rsidRPr="00B36D94" w:rsidRDefault="009A5814" w:rsidP="009A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814" w:rsidRPr="00B36D94" w:rsidRDefault="009A5814" w:rsidP="009A58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A5814" w:rsidRDefault="009A5814" w:rsidP="009A5814"/>
    <w:p w:rsidR="009A5814" w:rsidRPr="009A5814" w:rsidRDefault="009A5814" w:rsidP="0034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sectPr w:rsidR="009A5814" w:rsidRPr="009A5814" w:rsidSect="005C1B7A">
      <w:footerReference w:type="default" r:id="rId7"/>
      <w:pgSz w:w="1191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3F" w:rsidRDefault="00572A3F">
      <w:pPr>
        <w:spacing w:after="0" w:line="240" w:lineRule="auto"/>
      </w:pPr>
      <w:r>
        <w:separator/>
      </w:r>
    </w:p>
  </w:endnote>
  <w:endnote w:type="continuationSeparator" w:id="1">
    <w:p w:rsidR="00572A3F" w:rsidRDefault="0057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B9" w:rsidRDefault="005B304A">
    <w:pPr>
      <w:pStyle w:val="Pta"/>
      <w:jc w:val="center"/>
    </w:pPr>
    <w:r>
      <w:rPr>
        <w:noProof w:val="0"/>
      </w:rPr>
      <w:fldChar w:fldCharType="begin"/>
    </w:r>
    <w:r w:rsidR="001F72B9">
      <w:instrText xml:space="preserve"> PAGE   \* MERGEFORMAT </w:instrText>
    </w:r>
    <w:r>
      <w:rPr>
        <w:noProof w:val="0"/>
      </w:rPr>
      <w:fldChar w:fldCharType="separate"/>
    </w:r>
    <w:r w:rsidR="00F0004D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3F" w:rsidRDefault="00572A3F">
      <w:pPr>
        <w:spacing w:after="0" w:line="240" w:lineRule="auto"/>
      </w:pPr>
      <w:r>
        <w:separator/>
      </w:r>
    </w:p>
  </w:footnote>
  <w:footnote w:type="continuationSeparator" w:id="1">
    <w:p w:rsidR="00572A3F" w:rsidRDefault="0057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937"/>
    <w:multiLevelType w:val="multilevel"/>
    <w:tmpl w:val="6CF2E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EE3940"/>
    <w:multiLevelType w:val="hybridMultilevel"/>
    <w:tmpl w:val="1986B136"/>
    <w:lvl w:ilvl="0" w:tplc="8192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35AD"/>
    <w:multiLevelType w:val="hybridMultilevel"/>
    <w:tmpl w:val="B2AE75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C1E3C"/>
    <w:multiLevelType w:val="multilevel"/>
    <w:tmpl w:val="3884A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0D34DB8"/>
    <w:multiLevelType w:val="multilevel"/>
    <w:tmpl w:val="BA1AFA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800809"/>
    <w:multiLevelType w:val="multilevel"/>
    <w:tmpl w:val="0914C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7EE6859"/>
    <w:multiLevelType w:val="multilevel"/>
    <w:tmpl w:val="BB983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571262E"/>
    <w:multiLevelType w:val="multilevel"/>
    <w:tmpl w:val="CF5225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A9A1566"/>
    <w:multiLevelType w:val="hybridMultilevel"/>
    <w:tmpl w:val="020286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01015"/>
    <w:multiLevelType w:val="multilevel"/>
    <w:tmpl w:val="8D4AC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631E1E"/>
    <w:multiLevelType w:val="multilevel"/>
    <w:tmpl w:val="4134B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2A3345E"/>
    <w:multiLevelType w:val="hybridMultilevel"/>
    <w:tmpl w:val="EB0483CC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56643"/>
    <w:multiLevelType w:val="multilevel"/>
    <w:tmpl w:val="D7905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A16720A"/>
    <w:multiLevelType w:val="multilevel"/>
    <w:tmpl w:val="767AB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ADC0E5B"/>
    <w:multiLevelType w:val="hybridMultilevel"/>
    <w:tmpl w:val="83DE60F0"/>
    <w:lvl w:ilvl="0" w:tplc="3D706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6FE"/>
    <w:rsid w:val="000D6DDA"/>
    <w:rsid w:val="00153C74"/>
    <w:rsid w:val="001977C8"/>
    <w:rsid w:val="001B5D27"/>
    <w:rsid w:val="001F72B9"/>
    <w:rsid w:val="00223155"/>
    <w:rsid w:val="00226E7B"/>
    <w:rsid w:val="002C0325"/>
    <w:rsid w:val="002D4E94"/>
    <w:rsid w:val="003252D9"/>
    <w:rsid w:val="00341569"/>
    <w:rsid w:val="003B4BEB"/>
    <w:rsid w:val="00424309"/>
    <w:rsid w:val="0042572B"/>
    <w:rsid w:val="004348A7"/>
    <w:rsid w:val="004758ED"/>
    <w:rsid w:val="00476634"/>
    <w:rsid w:val="00496F9F"/>
    <w:rsid w:val="004A27C6"/>
    <w:rsid w:val="004E36F2"/>
    <w:rsid w:val="00572A3F"/>
    <w:rsid w:val="005B304A"/>
    <w:rsid w:val="005C1B7A"/>
    <w:rsid w:val="00641C3B"/>
    <w:rsid w:val="006C3A45"/>
    <w:rsid w:val="007745A2"/>
    <w:rsid w:val="007D6844"/>
    <w:rsid w:val="00835E42"/>
    <w:rsid w:val="008447D8"/>
    <w:rsid w:val="009A5814"/>
    <w:rsid w:val="009F2799"/>
    <w:rsid w:val="00A3014C"/>
    <w:rsid w:val="00A57A67"/>
    <w:rsid w:val="00A73ECB"/>
    <w:rsid w:val="00BB0CE4"/>
    <w:rsid w:val="00BC5E6D"/>
    <w:rsid w:val="00C40AE7"/>
    <w:rsid w:val="00C61987"/>
    <w:rsid w:val="00CB37DA"/>
    <w:rsid w:val="00CF7A9F"/>
    <w:rsid w:val="00D946FE"/>
    <w:rsid w:val="00DC41BC"/>
    <w:rsid w:val="00ED31A6"/>
    <w:rsid w:val="00F0004D"/>
    <w:rsid w:val="00F7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04A"/>
  </w:style>
  <w:style w:type="paragraph" w:styleId="Nadpis1">
    <w:name w:val="heading 1"/>
    <w:basedOn w:val="Normlny"/>
    <w:next w:val="Normlny"/>
    <w:link w:val="Nadpis1Char"/>
    <w:qFormat/>
    <w:rsid w:val="00D946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946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946FE"/>
    <w:pPr>
      <w:keepNext/>
      <w:spacing w:after="0" w:line="360" w:lineRule="auto"/>
      <w:outlineLvl w:val="3"/>
    </w:pPr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46FE"/>
    <w:rPr>
      <w:rFonts w:ascii="Times New Roman" w:eastAsia="Times New Roman" w:hAnsi="Times New Roman" w:cs="Times New Roman"/>
      <w:b/>
      <w:bCs/>
      <w:noProof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946FE"/>
    <w:rPr>
      <w:rFonts w:ascii="Times New Roman" w:eastAsia="Times New Roman" w:hAnsi="Times New Roman" w:cs="Times New Roman"/>
      <w:b/>
      <w:bCs/>
      <w:noProof/>
      <w:sz w:val="20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D946FE"/>
    <w:rPr>
      <w:rFonts w:ascii="Arial" w:eastAsia="Times New Roman" w:hAnsi="Arial" w:cs="Times New Roman"/>
      <w:b/>
      <w:bCs/>
      <w:sz w:val="24"/>
      <w:szCs w:val="28"/>
      <w:lang w:val="en-US"/>
    </w:rPr>
  </w:style>
  <w:style w:type="numbering" w:customStyle="1" w:styleId="Bezzoznamu1">
    <w:name w:val="Bez zoznamu1"/>
    <w:next w:val="Bezzoznamu"/>
    <w:uiPriority w:val="99"/>
    <w:semiHidden/>
    <w:unhideWhenUsed/>
    <w:rsid w:val="00D946FE"/>
  </w:style>
  <w:style w:type="character" w:styleId="Hypertextovprepojenie">
    <w:name w:val="Hyperlink"/>
    <w:rsid w:val="00D946FE"/>
    <w:rPr>
      <w:color w:val="0000FF"/>
      <w:u w:val="single"/>
    </w:rPr>
  </w:style>
  <w:style w:type="table" w:styleId="Mriekatabuky">
    <w:name w:val="Table Grid"/>
    <w:basedOn w:val="Normlnatabuka"/>
    <w:uiPriority w:val="39"/>
    <w:rsid w:val="00D9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946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D946FE"/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semiHidden/>
    <w:rsid w:val="00D946FE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946FE"/>
    <w:rPr>
      <w:rFonts w:ascii="Tahoma" w:eastAsia="Times New Roman" w:hAnsi="Tahoma" w:cs="Times New Roman"/>
      <w:noProof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D946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946F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D946FE"/>
  </w:style>
  <w:style w:type="paragraph" w:styleId="Odsekzoznamu">
    <w:name w:val="List Paragraph"/>
    <w:basedOn w:val="Normlny"/>
    <w:uiPriority w:val="34"/>
    <w:qFormat/>
    <w:rsid w:val="00D946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D946FE"/>
  </w:style>
  <w:style w:type="table" w:customStyle="1" w:styleId="Mriekatabuky1">
    <w:name w:val="Mriežka tabuľky1"/>
    <w:basedOn w:val="Normlnatabuka"/>
    <w:next w:val="Mriekatabuky"/>
    <w:uiPriority w:val="59"/>
    <w:rsid w:val="00D9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59"/>
    <w:rsid w:val="00D946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4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946FE"/>
    <w:pPr>
      <w:widowControl w:val="0"/>
      <w:autoSpaceDE w:val="0"/>
      <w:autoSpaceDN w:val="0"/>
      <w:spacing w:after="0" w:line="240" w:lineRule="auto"/>
      <w:ind w:left="215"/>
    </w:pPr>
    <w:rPr>
      <w:rFonts w:ascii="Comic Sans MS" w:eastAsia="Comic Sans MS" w:hAnsi="Comic Sans MS" w:cs="Times New Roman"/>
      <w:sz w:val="20"/>
      <w:szCs w:val="20"/>
      <w:lang/>
    </w:rPr>
  </w:style>
  <w:style w:type="character" w:customStyle="1" w:styleId="ZkladntextChar">
    <w:name w:val="Základný text Char"/>
    <w:basedOn w:val="Predvolenpsmoodseku"/>
    <w:link w:val="Zkladntext"/>
    <w:uiPriority w:val="1"/>
    <w:rsid w:val="00D946FE"/>
    <w:rPr>
      <w:rFonts w:ascii="Comic Sans MS" w:eastAsia="Comic Sans MS" w:hAnsi="Comic Sans MS" w:cs="Times New Roman"/>
      <w:sz w:val="20"/>
      <w:szCs w:val="20"/>
      <w:lang/>
    </w:rPr>
  </w:style>
  <w:style w:type="paragraph" w:customStyle="1" w:styleId="TableParagraph">
    <w:name w:val="Table Paragraph"/>
    <w:basedOn w:val="Normlny"/>
    <w:uiPriority w:val="1"/>
    <w:qFormat/>
    <w:rsid w:val="00D946FE"/>
    <w:pPr>
      <w:widowControl w:val="0"/>
      <w:autoSpaceDE w:val="0"/>
      <w:autoSpaceDN w:val="0"/>
      <w:spacing w:after="0" w:line="240" w:lineRule="auto"/>
      <w:ind w:left="106"/>
    </w:pPr>
    <w:rPr>
      <w:rFonts w:ascii="Comic Sans MS" w:eastAsia="Comic Sans MS" w:hAnsi="Comic Sans MS" w:cs="Times New Roman"/>
      <w:lang/>
    </w:rPr>
  </w:style>
  <w:style w:type="table" w:customStyle="1" w:styleId="Mriekatabuky3">
    <w:name w:val="Mriežka tabuľky3"/>
    <w:basedOn w:val="Normlnatabuka"/>
    <w:next w:val="Mriekatabuky"/>
    <w:uiPriority w:val="39"/>
    <w:rsid w:val="00D946F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D946F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59"/>
    <w:rsid w:val="00D946F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A57A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00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9054</Words>
  <Characters>51609</Characters>
  <Application>Microsoft Office Word</Application>
  <DocSecurity>0</DocSecurity>
  <Lines>430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PC18</cp:lastModifiedBy>
  <cp:revision>3</cp:revision>
  <dcterms:created xsi:type="dcterms:W3CDTF">2023-10-06T11:37:00Z</dcterms:created>
  <dcterms:modified xsi:type="dcterms:W3CDTF">2023-10-06T11:38:00Z</dcterms:modified>
</cp:coreProperties>
</file>